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8DA0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FFDE7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C6B65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20F1C9" w14:textId="07CF8BCC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14:paraId="40F4D17A" w14:textId="77777777" w:rsidR="00526819" w:rsidRDefault="00526819" w:rsidP="005268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0B151D66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441590FF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ВОЛОГОДСКОЙ ОБЛАСТИ</w:t>
      </w:r>
    </w:p>
    <w:p w14:paraId="0A68504B" w14:textId="77777777" w:rsidR="00526819" w:rsidRDefault="00526819" w:rsidP="005268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DD15ED" w14:textId="4032C14A" w:rsidR="00526819" w:rsidRPr="00F1203D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1203D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00A2EE31" wp14:editId="05987298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03D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14:paraId="762E05DA" w14:textId="77777777" w:rsidR="00F1203D" w:rsidRDefault="00F1203D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26819" w14:paraId="7C4772CB" w14:textId="77777777" w:rsidTr="00526819">
        <w:tc>
          <w:tcPr>
            <w:tcW w:w="588" w:type="dxa"/>
            <w:hideMark/>
          </w:tcPr>
          <w:p w14:paraId="629F0647" w14:textId="77777777" w:rsidR="00526819" w:rsidRDefault="0052681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C0C230" w14:textId="128843FE" w:rsidR="00526819" w:rsidRDefault="005D1F5B" w:rsidP="00F1203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F12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</w:t>
            </w:r>
            <w:r w:rsidR="00526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484" w:type="dxa"/>
            <w:hideMark/>
          </w:tcPr>
          <w:p w14:paraId="42E67099" w14:textId="77777777" w:rsidR="00526819" w:rsidRDefault="0052681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6A29" w14:textId="65450C0B" w:rsidR="00526819" w:rsidRDefault="00323F1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166</w:t>
            </w:r>
          </w:p>
        </w:tc>
      </w:tr>
    </w:tbl>
    <w:p w14:paraId="5C0BD606" w14:textId="77777777" w:rsidR="00526819" w:rsidRDefault="00526819" w:rsidP="0052681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526819" w14:paraId="0F939675" w14:textId="77777777" w:rsidTr="00526819">
        <w:tc>
          <w:tcPr>
            <w:tcW w:w="2400" w:type="dxa"/>
          </w:tcPr>
          <w:p w14:paraId="4D1E7CD2" w14:textId="77777777" w:rsidR="00526819" w:rsidRDefault="0052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25A7598F" w14:textId="77777777" w:rsidR="00526819" w:rsidRDefault="0052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2023918D" w14:textId="77777777" w:rsidR="00526819" w:rsidRDefault="0052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2BFFBDE1" w14:textId="77777777" w:rsidR="00526819" w:rsidRDefault="00526819" w:rsidP="0052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B38055" w14:textId="77777777" w:rsidR="00F1203D" w:rsidRDefault="00F1203D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41D22" w14:textId="289B73BA" w:rsidR="00526819" w:rsidRDefault="00526819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D46A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E7B30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D7E6443" w14:textId="77777777" w:rsidR="00D46A32" w:rsidRDefault="00CE7B30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</w:t>
      </w:r>
      <w:r w:rsidR="00526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D9400C" w14:textId="77777777" w:rsidR="00D46A32" w:rsidRDefault="00D46A32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14:paraId="0D7AE0CF" w14:textId="201AC954" w:rsidR="00526819" w:rsidRDefault="00526819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28.0</w:t>
      </w:r>
      <w:r w:rsidR="00FD16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F12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 1</w:t>
      </w:r>
      <w:r w:rsidR="00FD16AD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14:paraId="3E0F0D83" w14:textId="77777777" w:rsidR="00526819" w:rsidRDefault="00526819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8629CA" w14:textId="77777777" w:rsidR="00526819" w:rsidRDefault="00526819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C18A5F" w14:textId="0B73C358" w:rsidR="00F1203D" w:rsidRDefault="00526819" w:rsidP="00F1203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 06.10.2003 г. № 131-ФЗ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4E48DD">
        <w:rPr>
          <w:rFonts w:ascii="Times New Roman" w:eastAsia="Times New Roman" w:hAnsi="Times New Roman"/>
          <w:sz w:val="28"/>
          <w:szCs w:val="24"/>
          <w:lang w:eastAsia="ru-RU"/>
        </w:rPr>
        <w:t xml:space="preserve">Уставом </w:t>
      </w:r>
      <w:proofErr w:type="spellStart"/>
      <w:r w:rsidR="004E48DD">
        <w:rPr>
          <w:rFonts w:ascii="Times New Roman" w:eastAsia="Times New Roman" w:hAnsi="Times New Roman"/>
          <w:sz w:val="28"/>
          <w:szCs w:val="24"/>
          <w:lang w:eastAsia="ru-RU"/>
        </w:rPr>
        <w:t>Тарногского</w:t>
      </w:r>
      <w:proofErr w:type="spellEnd"/>
      <w:r w:rsidR="004E48DD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округа,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Представительное Собрание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5EEC30C4" w14:textId="451549EB" w:rsidR="00526819" w:rsidRDefault="00526819" w:rsidP="00F1203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14:paraId="27A1205D" w14:textId="11492849" w:rsidR="00F769D9" w:rsidRPr="00F769D9" w:rsidRDefault="00526819" w:rsidP="00F769D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F1203D" w:rsidRPr="00F769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Представительного Собрания </w:t>
      </w:r>
      <w:proofErr w:type="spellStart"/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 от 28</w:t>
      </w:r>
      <w:r w:rsidR="00F1203D" w:rsidRPr="00F769D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E48DD" w:rsidRPr="00F769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203D" w:rsidRPr="00F769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>2023 года № 1</w:t>
      </w:r>
      <w:r w:rsidR="004E48DD" w:rsidRPr="00F769D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</w:t>
      </w:r>
      <w:r w:rsidR="004E48DD"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тверждении Положения о собраниях и конференциях (собраниях делегатов) граждан в </w:t>
      </w:r>
      <w:proofErr w:type="spellStart"/>
      <w:r w:rsidR="004E48DD" w:rsidRPr="00F769D9">
        <w:rPr>
          <w:rFonts w:ascii="Times New Roman" w:eastAsia="Times New Roman" w:hAnsi="Times New Roman"/>
          <w:sz w:val="28"/>
          <w:szCs w:val="28"/>
          <w:lang w:eastAsia="ru-RU"/>
        </w:rPr>
        <w:t>Тарногском</w:t>
      </w:r>
      <w:proofErr w:type="spellEnd"/>
      <w:r w:rsidR="004E48DD"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</w:t>
      </w:r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69D9" w:rsidRPr="00F769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97F448C" w14:textId="0275A2B4" w:rsidR="00184FE8" w:rsidRDefault="00184FE8" w:rsidP="00184F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769D9"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1.2. Положения </w:t>
      </w:r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собраниях и конференциях (собраниях делегатов) граждан в </w:t>
      </w:r>
      <w:proofErr w:type="spellStart"/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>Тарногском</w:t>
      </w:r>
      <w:proofErr w:type="spellEnd"/>
      <w:r w:rsidRP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 </w:t>
      </w:r>
      <w:r w:rsidR="00F769D9" w:rsidRPr="00F769D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526819" w:rsidRPr="00F769D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76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685E81A" w14:textId="75156B28" w:rsidR="00526819" w:rsidRPr="00F769D9" w:rsidRDefault="00F769D9" w:rsidP="0018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84FE8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собраниях, конференциях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возраста.».</w:t>
      </w:r>
    </w:p>
    <w:p w14:paraId="752AF10D" w14:textId="79B87C8D" w:rsidR="00526819" w:rsidRDefault="005131BA" w:rsidP="00A95F76">
      <w:pPr>
        <w:tabs>
          <w:tab w:val="left" w:pos="709"/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95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5F76">
        <w:rPr>
          <w:rFonts w:ascii="Times New Roman" w:hAnsi="Times New Roman"/>
          <w:sz w:val="28"/>
          <w:szCs w:val="28"/>
        </w:rPr>
        <w:t>2</w:t>
      </w:r>
      <w:r w:rsidR="00526819">
        <w:rPr>
          <w:rFonts w:ascii="Times New Roman" w:hAnsi="Times New Roman"/>
          <w:sz w:val="28"/>
          <w:szCs w:val="28"/>
        </w:rPr>
        <w:t>.</w:t>
      </w:r>
      <w:r w:rsidR="0052681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</w:t>
      </w:r>
      <w:r w:rsidR="00B65172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принятия, </w:t>
      </w:r>
      <w:r w:rsidR="00526819">
        <w:rPr>
          <w:rFonts w:ascii="Times New Roman" w:eastAsia="Times New Roman" w:hAnsi="Times New Roman"/>
          <w:sz w:val="28"/>
          <w:szCs w:val="28"/>
          <w:lang w:eastAsia="ru-RU"/>
        </w:rPr>
        <w:t>подлежит официальному опубликованию в газете «</w:t>
      </w:r>
      <w:proofErr w:type="spellStart"/>
      <w:r w:rsidR="00526819">
        <w:rPr>
          <w:rFonts w:ascii="Times New Roman" w:eastAsia="Times New Roman" w:hAnsi="Times New Roman"/>
          <w:sz w:val="28"/>
          <w:szCs w:val="28"/>
          <w:lang w:eastAsia="ru-RU"/>
        </w:rPr>
        <w:t>Кокшеньга</w:t>
      </w:r>
      <w:proofErr w:type="spellEnd"/>
      <w:r w:rsidR="0052681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размещению на официальном сайте </w:t>
      </w:r>
      <w:r w:rsidR="00B6517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526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6819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52681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52681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F769D9">
        <w:rPr>
          <w:rFonts w:ascii="Times New Roman" w:hAnsi="Times New Roman"/>
          <w:sz w:val="28"/>
          <w:szCs w:val="28"/>
        </w:rPr>
        <w:t>.</w:t>
      </w:r>
    </w:p>
    <w:p w14:paraId="0B6E815A" w14:textId="77777777" w:rsidR="005131BA" w:rsidRDefault="005131BA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A2F4F" w14:textId="77777777" w:rsidR="00184FE8" w:rsidRDefault="00184FE8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2BFA72" w14:textId="77777777" w:rsidR="00184FE8" w:rsidRDefault="00184FE8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40340" w14:textId="77777777" w:rsidR="00184FE8" w:rsidRDefault="00184FE8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902DA5" w14:textId="3C33A169" w:rsidR="00F1203D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Председатель </w:t>
      </w:r>
    </w:p>
    <w:p w14:paraId="29651677" w14:textId="5DAD25CE" w:rsidR="00526819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</w:t>
      </w:r>
    </w:p>
    <w:p w14:paraId="261B929F" w14:textId="77777777" w:rsidR="00526819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0AD4AADE" w14:textId="3E9E659E" w:rsidR="00526819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Ежев</w:t>
      </w:r>
      <w:proofErr w:type="spellEnd"/>
    </w:p>
    <w:p w14:paraId="1BABB69B" w14:textId="77777777" w:rsidR="00526819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70EAEA" w14:textId="77777777" w:rsidR="00F1203D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1705DF24" w14:textId="7433FCAA" w:rsidR="00526819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574E24B2" w14:textId="6875B412" w:rsidR="00526819" w:rsidRDefault="00526819" w:rsidP="00F1203D">
      <w:pPr>
        <w:ind w:left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        А.В. Кочкин         </w:t>
      </w:r>
    </w:p>
    <w:p w14:paraId="6BE2987A" w14:textId="77777777" w:rsidR="00526819" w:rsidRDefault="00526819" w:rsidP="00526819"/>
    <w:p w14:paraId="6F007C06" w14:textId="77777777" w:rsidR="00E23032" w:rsidRDefault="00E23032"/>
    <w:sectPr w:rsidR="00E23032" w:rsidSect="00F120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80C73"/>
    <w:multiLevelType w:val="multilevel"/>
    <w:tmpl w:val="EBDC000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14F"/>
    <w:rsid w:val="0011338C"/>
    <w:rsid w:val="00184FE8"/>
    <w:rsid w:val="00251C3D"/>
    <w:rsid w:val="00323F1C"/>
    <w:rsid w:val="003603DF"/>
    <w:rsid w:val="004E48DD"/>
    <w:rsid w:val="005131BA"/>
    <w:rsid w:val="00526819"/>
    <w:rsid w:val="005D1F5B"/>
    <w:rsid w:val="006C77A8"/>
    <w:rsid w:val="009F755A"/>
    <w:rsid w:val="00A95F76"/>
    <w:rsid w:val="00B06EAB"/>
    <w:rsid w:val="00B65172"/>
    <w:rsid w:val="00CE7B30"/>
    <w:rsid w:val="00D41D3A"/>
    <w:rsid w:val="00D46A32"/>
    <w:rsid w:val="00DE614F"/>
    <w:rsid w:val="00E23032"/>
    <w:rsid w:val="00F1203D"/>
    <w:rsid w:val="00F769D9"/>
    <w:rsid w:val="00F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718C"/>
  <w15:docId w15:val="{6117CCCF-B474-4FE5-92B0-0834B20B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17</cp:revision>
  <cp:lastPrinted>2023-06-29T09:15:00Z</cp:lastPrinted>
  <dcterms:created xsi:type="dcterms:W3CDTF">2023-05-18T12:12:00Z</dcterms:created>
  <dcterms:modified xsi:type="dcterms:W3CDTF">2023-06-29T09:15:00Z</dcterms:modified>
</cp:coreProperties>
</file>