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DD" w:rsidRDefault="008943DD" w:rsidP="008943DD">
      <w:pPr>
        <w:rPr>
          <w:u w:val="single"/>
        </w:rPr>
      </w:pPr>
    </w:p>
    <w:p w:rsidR="008943DD" w:rsidRDefault="008943DD" w:rsidP="008943DD">
      <w:pPr>
        <w:rPr>
          <w:u w:val="single"/>
        </w:rPr>
      </w:pPr>
    </w:p>
    <w:p w:rsidR="008943DD" w:rsidRDefault="008943DD" w:rsidP="008943DD">
      <w:pPr>
        <w:rPr>
          <w:b/>
          <w:sz w:val="40"/>
        </w:rPr>
      </w:pPr>
    </w:p>
    <w:p w:rsidR="008943DD" w:rsidRPr="0034599B" w:rsidRDefault="008943DD" w:rsidP="008943DD">
      <w:pPr>
        <w:jc w:val="center"/>
        <w:rPr>
          <w:b/>
          <w:sz w:val="28"/>
          <w:szCs w:val="28"/>
        </w:rPr>
      </w:pPr>
      <w:r w:rsidRPr="0034599B">
        <w:rPr>
          <w:b/>
          <w:sz w:val="28"/>
          <w:szCs w:val="28"/>
        </w:rPr>
        <w:t>АДМИНИСТРАЦИЯ ТАРНОГСКОГО МУНИЦИПАЛЬНОГО РАЙОНА</w:t>
      </w:r>
    </w:p>
    <w:p w:rsidR="008943DD" w:rsidRPr="00CF341B" w:rsidRDefault="008943DD" w:rsidP="008943DD">
      <w:pPr>
        <w:jc w:val="center"/>
        <w:rPr>
          <w:b/>
          <w:sz w:val="28"/>
          <w:szCs w:val="28"/>
        </w:rPr>
      </w:pPr>
    </w:p>
    <w:p w:rsidR="008943DD" w:rsidRPr="00797BDC" w:rsidRDefault="008943DD" w:rsidP="008943DD">
      <w:pPr>
        <w:jc w:val="center"/>
        <w:rPr>
          <w:b/>
          <w:sz w:val="40"/>
          <w:szCs w:val="40"/>
        </w:rPr>
      </w:pPr>
      <w:r w:rsidRPr="00797BDC">
        <w:rPr>
          <w:noProof/>
          <w:sz w:val="40"/>
          <w:szCs w:val="40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7BDC">
        <w:rPr>
          <w:b/>
          <w:sz w:val="40"/>
          <w:szCs w:val="40"/>
        </w:rPr>
        <w:t>ПОСТАНОВЛЕНИЕ</w:t>
      </w:r>
    </w:p>
    <w:p w:rsidR="008943DD" w:rsidRPr="00A815E5" w:rsidRDefault="008943DD" w:rsidP="008943DD">
      <w:pPr>
        <w:jc w:val="center"/>
        <w:rPr>
          <w:b/>
          <w:sz w:val="20"/>
          <w:szCs w:val="20"/>
        </w:rPr>
      </w:pPr>
    </w:p>
    <w:p w:rsidR="008943DD" w:rsidRPr="00A815E5" w:rsidRDefault="008943DD" w:rsidP="008943DD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8943DD" w:rsidTr="00421E53">
        <w:tc>
          <w:tcPr>
            <w:tcW w:w="588" w:type="dxa"/>
          </w:tcPr>
          <w:p w:rsidR="008943DD" w:rsidRPr="00DB3BD6" w:rsidRDefault="008943DD" w:rsidP="00421E53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DB3BD6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3DD" w:rsidRPr="00A815E5" w:rsidRDefault="008943DD" w:rsidP="00421E53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14.07.2022</w:t>
            </w:r>
          </w:p>
        </w:tc>
        <w:tc>
          <w:tcPr>
            <w:tcW w:w="484" w:type="dxa"/>
          </w:tcPr>
          <w:p w:rsidR="008943DD" w:rsidRPr="00DB3BD6" w:rsidRDefault="008943DD" w:rsidP="00421E53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DB3BD6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3DD" w:rsidRPr="00B35262" w:rsidRDefault="00B35262" w:rsidP="00421E53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B35262">
              <w:rPr>
                <w:sz w:val="28"/>
                <w:szCs w:val="28"/>
              </w:rPr>
              <w:t>283</w:t>
            </w:r>
          </w:p>
        </w:tc>
      </w:tr>
    </w:tbl>
    <w:p w:rsidR="008943DD" w:rsidRPr="00797BDC" w:rsidRDefault="008943DD" w:rsidP="008943DD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8943DD" w:rsidTr="00421E53">
        <w:tc>
          <w:tcPr>
            <w:tcW w:w="2933" w:type="dxa"/>
          </w:tcPr>
          <w:p w:rsidR="008943DD" w:rsidRDefault="008943DD" w:rsidP="00421E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:rsidR="008943DD" w:rsidRDefault="008943DD" w:rsidP="00421E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8943DD" w:rsidRDefault="008943DD" w:rsidP="008943DD"/>
    <w:p w:rsidR="008943DD" w:rsidRPr="0049440F" w:rsidRDefault="008943DD" w:rsidP="008943DD">
      <w:pPr>
        <w:jc w:val="both"/>
      </w:pPr>
      <w:r w:rsidRPr="0049440F"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B35262" w:rsidTr="00B35262">
        <w:tc>
          <w:tcPr>
            <w:tcW w:w="4219" w:type="dxa"/>
          </w:tcPr>
          <w:p w:rsidR="00B35262" w:rsidRDefault="00B35262" w:rsidP="00B35262">
            <w:pPr>
              <w:ind w:right="33"/>
              <w:jc w:val="both"/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от 09.03.2022г. № 66</w:t>
            </w:r>
          </w:p>
        </w:tc>
        <w:tc>
          <w:tcPr>
            <w:tcW w:w="5352" w:type="dxa"/>
          </w:tcPr>
          <w:p w:rsidR="00B35262" w:rsidRDefault="00B35262" w:rsidP="008943DD">
            <w:pPr>
              <w:jc w:val="both"/>
            </w:pPr>
          </w:p>
        </w:tc>
      </w:tr>
    </w:tbl>
    <w:p w:rsidR="008943DD" w:rsidRDefault="008943DD" w:rsidP="008943DD">
      <w:pPr>
        <w:jc w:val="both"/>
      </w:pPr>
    </w:p>
    <w:p w:rsidR="00B35262" w:rsidRDefault="00B35262" w:rsidP="008943DD">
      <w:pPr>
        <w:jc w:val="both"/>
      </w:pPr>
    </w:p>
    <w:p w:rsidR="008943DD" w:rsidRDefault="008943DD" w:rsidP="008943DD">
      <w:pPr>
        <w:jc w:val="both"/>
        <w:rPr>
          <w:sz w:val="28"/>
          <w:szCs w:val="28"/>
        </w:rPr>
      </w:pPr>
      <w:r>
        <w:t xml:space="preserve">     </w:t>
      </w:r>
      <w:r>
        <w:tab/>
      </w:r>
      <w:r>
        <w:rPr>
          <w:sz w:val="28"/>
          <w:szCs w:val="28"/>
        </w:rPr>
        <w:t xml:space="preserve">Руководствуясь </w:t>
      </w:r>
      <w:r w:rsidRPr="0034599B">
        <w:rPr>
          <w:sz w:val="28"/>
          <w:szCs w:val="28"/>
        </w:rPr>
        <w:t>Уставом Тарногск</w:t>
      </w:r>
      <w:r>
        <w:rPr>
          <w:sz w:val="28"/>
          <w:szCs w:val="28"/>
        </w:rPr>
        <w:t>ого муниципального района,</w:t>
      </w:r>
      <w:r w:rsidRPr="0034599B">
        <w:rPr>
          <w:sz w:val="28"/>
          <w:szCs w:val="28"/>
        </w:rPr>
        <w:t xml:space="preserve">  администрация района </w:t>
      </w:r>
    </w:p>
    <w:p w:rsidR="008943DD" w:rsidRPr="008943DD" w:rsidRDefault="008943DD" w:rsidP="008943DD">
      <w:pPr>
        <w:jc w:val="both"/>
        <w:rPr>
          <w:b/>
          <w:sz w:val="28"/>
          <w:szCs w:val="28"/>
        </w:rPr>
      </w:pPr>
      <w:r w:rsidRPr="0034599B">
        <w:rPr>
          <w:b/>
          <w:sz w:val="28"/>
          <w:szCs w:val="28"/>
        </w:rPr>
        <w:t>ПОСТАНОВЛЯЕТ:</w:t>
      </w:r>
    </w:p>
    <w:p w:rsidR="008943DD" w:rsidRDefault="008943DD" w:rsidP="008943DD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1. Внести в Перечень организаций для исполнения наказаний в виде исправительных работ (приложение 2), утвержденный постановлением администрации района от 09.03.2022г. № 66 </w:t>
      </w:r>
      <w:r w:rsidR="00B35262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Перечней организаций для исполнения наказаний в виде обязательных и  исправительных работ и определении видов обязательных работ</w:t>
      </w:r>
      <w:r w:rsidR="00B35262">
        <w:rPr>
          <w:sz w:val="28"/>
          <w:szCs w:val="28"/>
        </w:rPr>
        <w:t>»</w:t>
      </w:r>
      <w:r>
        <w:rPr>
          <w:sz w:val="28"/>
          <w:szCs w:val="28"/>
        </w:rPr>
        <w:t xml:space="preserve">  изменения, дополнив таблицу пунктом 49 следующего содержания:</w:t>
      </w:r>
    </w:p>
    <w:p w:rsidR="008943DD" w:rsidRDefault="008943DD" w:rsidP="008943DD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4111"/>
        <w:gridCol w:w="4642"/>
      </w:tblGrid>
      <w:tr w:rsidR="008943DD" w:rsidRPr="0048122A" w:rsidTr="00B35262">
        <w:tc>
          <w:tcPr>
            <w:tcW w:w="709" w:type="dxa"/>
          </w:tcPr>
          <w:p w:rsidR="008943DD" w:rsidRPr="0048122A" w:rsidRDefault="008943DD" w:rsidP="00421E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4111" w:type="dxa"/>
          </w:tcPr>
          <w:p w:rsidR="008943DD" w:rsidRPr="0048122A" w:rsidRDefault="008943DD" w:rsidP="00B352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="00B35262">
              <w:rPr>
                <w:sz w:val="28"/>
                <w:szCs w:val="28"/>
              </w:rPr>
              <w:t>«Бревенчатый дом»</w:t>
            </w:r>
            <w:r w:rsidRPr="0048122A">
              <w:rPr>
                <w:sz w:val="28"/>
                <w:szCs w:val="28"/>
              </w:rPr>
              <w:t>*</w:t>
            </w:r>
          </w:p>
        </w:tc>
        <w:tc>
          <w:tcPr>
            <w:tcW w:w="4642" w:type="dxa"/>
          </w:tcPr>
          <w:p w:rsidR="00B35262" w:rsidRDefault="008943DD" w:rsidP="00421E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B3526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Тарногский</w:t>
            </w:r>
            <w:proofErr w:type="spellEnd"/>
            <w:r>
              <w:rPr>
                <w:sz w:val="28"/>
                <w:szCs w:val="28"/>
              </w:rPr>
              <w:t xml:space="preserve"> Городок, </w:t>
            </w:r>
          </w:p>
          <w:p w:rsidR="008943DD" w:rsidRPr="0048122A" w:rsidRDefault="008943DD" w:rsidP="00421E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Пограничная, д. 1а</w:t>
            </w:r>
          </w:p>
        </w:tc>
      </w:tr>
    </w:tbl>
    <w:p w:rsidR="008943DD" w:rsidRDefault="008943DD" w:rsidP="008943DD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3DD" w:rsidRDefault="008943DD" w:rsidP="008943DD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52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2. Настоящее постановление вступает в силу со дня его принятия и распространяется на правоотношения, возникшие с 1 июня 2022 года.</w:t>
      </w:r>
    </w:p>
    <w:p w:rsidR="00DD2F6D" w:rsidRDefault="00DD2F6D" w:rsidP="008943DD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3DD" w:rsidRDefault="008943DD" w:rsidP="008943DD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2F6D" w:rsidRDefault="00DD2F6D" w:rsidP="008943DD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DD2F6D" w:rsidRDefault="00DD2F6D" w:rsidP="008943DD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</w:t>
      </w:r>
      <w:r w:rsidR="00B35262">
        <w:rPr>
          <w:sz w:val="28"/>
          <w:szCs w:val="28"/>
        </w:rPr>
        <w:t xml:space="preserve">      </w:t>
      </w:r>
      <w:r>
        <w:rPr>
          <w:sz w:val="28"/>
          <w:szCs w:val="28"/>
        </w:rPr>
        <w:t>А.И.</w:t>
      </w:r>
      <w:r w:rsidR="00B352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Корепанов</w:t>
      </w:r>
      <w:proofErr w:type="spellEnd"/>
    </w:p>
    <w:p w:rsidR="00CB4945" w:rsidRDefault="00CB4945"/>
    <w:sectPr w:rsidR="00CB4945" w:rsidSect="00CB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3DD"/>
    <w:rsid w:val="000B12CD"/>
    <w:rsid w:val="00734CF4"/>
    <w:rsid w:val="008943DD"/>
    <w:rsid w:val="008D6E6A"/>
    <w:rsid w:val="00B35262"/>
    <w:rsid w:val="00CB4945"/>
    <w:rsid w:val="00DD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Zverdvd.org</cp:lastModifiedBy>
  <cp:revision>3</cp:revision>
  <cp:lastPrinted>2022-07-14T05:53:00Z</cp:lastPrinted>
  <dcterms:created xsi:type="dcterms:W3CDTF">2022-07-14T09:25:00Z</dcterms:created>
  <dcterms:modified xsi:type="dcterms:W3CDTF">2022-07-14T09:32:00Z</dcterms:modified>
</cp:coreProperties>
</file>