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6D" w:rsidRDefault="008C056D" w:rsidP="008C056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C056D" w:rsidRDefault="008C056D" w:rsidP="008C056D">
      <w:pPr>
        <w:tabs>
          <w:tab w:val="left" w:pos="4455"/>
        </w:tabs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ab/>
      </w:r>
    </w:p>
    <w:p w:rsidR="008C056D" w:rsidRDefault="008C056D" w:rsidP="008C056D">
      <w:pPr>
        <w:autoSpaceDE w:val="0"/>
        <w:autoSpaceDN w:val="0"/>
        <w:adjustRightInd w:val="0"/>
        <w:rPr>
          <w:b/>
          <w:szCs w:val="28"/>
        </w:rPr>
      </w:pPr>
    </w:p>
    <w:p w:rsidR="008C056D" w:rsidRPr="0015210B" w:rsidRDefault="008C056D" w:rsidP="008C056D">
      <w:pPr>
        <w:autoSpaceDE w:val="0"/>
        <w:autoSpaceDN w:val="0"/>
        <w:adjustRightInd w:val="0"/>
        <w:jc w:val="center"/>
        <w:rPr>
          <w:b/>
          <w:szCs w:val="28"/>
        </w:rPr>
      </w:pPr>
      <w:r w:rsidRPr="0015210B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Pr="0015210B">
        <w:rPr>
          <w:b/>
          <w:szCs w:val="28"/>
        </w:rPr>
        <w:t>ТАРНОГСКОГО</w:t>
      </w:r>
      <w:r>
        <w:rPr>
          <w:b/>
          <w:szCs w:val="28"/>
        </w:rPr>
        <w:t xml:space="preserve"> </w:t>
      </w:r>
      <w:r w:rsidRPr="0015210B">
        <w:rPr>
          <w:b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8C056D" w:rsidRPr="0015210B" w:rsidRDefault="008C056D" w:rsidP="008C056D">
      <w:pPr>
        <w:autoSpaceDE w:val="0"/>
        <w:autoSpaceDN w:val="0"/>
        <w:adjustRightInd w:val="0"/>
        <w:jc w:val="center"/>
        <w:rPr>
          <w:szCs w:val="28"/>
        </w:rPr>
      </w:pPr>
    </w:p>
    <w:p w:rsidR="008C056D" w:rsidRDefault="008C056D" w:rsidP="008C056D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1" allowOverlap="1" wp14:anchorId="7EE37D30" wp14:editId="78468AFA">
            <wp:simplePos x="0" y="0"/>
            <wp:positionH relativeFrom="column">
              <wp:posOffset>2590800</wp:posOffset>
            </wp:positionH>
            <wp:positionV relativeFrom="page">
              <wp:posOffset>582930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2411">
        <w:rPr>
          <w:b/>
          <w:sz w:val="40"/>
          <w:szCs w:val="40"/>
        </w:rPr>
        <w:t>ПОСТАНОВЛЕНИЕ</w:t>
      </w:r>
    </w:p>
    <w:p w:rsidR="008C056D" w:rsidRPr="001E680D" w:rsidRDefault="008C056D" w:rsidP="008C056D">
      <w:pPr>
        <w:autoSpaceDE w:val="0"/>
        <w:autoSpaceDN w:val="0"/>
        <w:adjustRightInd w:val="0"/>
        <w:jc w:val="center"/>
        <w:rPr>
          <w:b/>
          <w:sz w:val="48"/>
          <w:szCs w:val="3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C056D" w:rsidRPr="00EE6D0B" w:rsidTr="00F10E8B">
        <w:trPr>
          <w:jc w:val="center"/>
        </w:trPr>
        <w:tc>
          <w:tcPr>
            <w:tcW w:w="588" w:type="dxa"/>
          </w:tcPr>
          <w:p w:rsidR="008C056D" w:rsidRPr="00EE6D0B" w:rsidRDefault="008C056D" w:rsidP="00F10E8B">
            <w:pPr>
              <w:jc w:val="center"/>
              <w:rPr>
                <w:szCs w:val="28"/>
              </w:rPr>
            </w:pPr>
            <w:r w:rsidRPr="00EE6D0B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C056D" w:rsidRPr="00EE6D0B" w:rsidRDefault="000715EB" w:rsidP="00975B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11.04.2025</w:t>
            </w:r>
          </w:p>
        </w:tc>
        <w:tc>
          <w:tcPr>
            <w:tcW w:w="484" w:type="dxa"/>
          </w:tcPr>
          <w:p w:rsidR="008C056D" w:rsidRPr="00EE6D0B" w:rsidRDefault="008C056D" w:rsidP="00F10E8B">
            <w:pPr>
              <w:jc w:val="center"/>
              <w:rPr>
                <w:szCs w:val="28"/>
              </w:rPr>
            </w:pPr>
            <w:r w:rsidRPr="00EE6D0B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8C056D" w:rsidRPr="00EE6D0B" w:rsidRDefault="000715EB" w:rsidP="008F3D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189</w:t>
            </w:r>
          </w:p>
        </w:tc>
      </w:tr>
    </w:tbl>
    <w:p w:rsidR="008C056D" w:rsidRPr="00F34AB1" w:rsidRDefault="008C056D" w:rsidP="008C056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3118"/>
      </w:tblGrid>
      <w:tr w:rsidR="008C056D" w:rsidTr="00F10E8B">
        <w:tc>
          <w:tcPr>
            <w:tcW w:w="3118" w:type="dxa"/>
          </w:tcPr>
          <w:p w:rsidR="008C056D" w:rsidRDefault="008C056D" w:rsidP="00F1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8C056D" w:rsidRDefault="008C056D" w:rsidP="00F1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C056D" w:rsidRPr="0015210B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5346" w:type="dxa"/>
        <w:tblLook w:val="01E0" w:firstRow="1" w:lastRow="1" w:firstColumn="1" w:lastColumn="1" w:noHBand="0" w:noVBand="0"/>
      </w:tblPr>
      <w:tblGrid>
        <w:gridCol w:w="5346"/>
      </w:tblGrid>
      <w:tr w:rsidR="004D45F4" w:rsidRPr="008A098E" w:rsidTr="000715EB">
        <w:trPr>
          <w:trHeight w:val="518"/>
        </w:trPr>
        <w:tc>
          <w:tcPr>
            <w:tcW w:w="5346" w:type="dxa"/>
          </w:tcPr>
          <w:p w:rsidR="004D45F4" w:rsidRDefault="004D45F4" w:rsidP="00975B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</w:t>
            </w:r>
          </w:p>
          <w:p w:rsidR="004D45F4" w:rsidRDefault="004D45F4" w:rsidP="00975B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округа от 31.10.2024 г. </w:t>
            </w:r>
          </w:p>
          <w:p w:rsidR="004D45F4" w:rsidRPr="008A098E" w:rsidRDefault="00534BA4" w:rsidP="00975B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 807</w:t>
            </w:r>
          </w:p>
        </w:tc>
      </w:tr>
      <w:tr w:rsidR="004D45F4" w:rsidRPr="008A098E" w:rsidTr="000715EB">
        <w:trPr>
          <w:trHeight w:val="163"/>
        </w:trPr>
        <w:tc>
          <w:tcPr>
            <w:tcW w:w="5346" w:type="dxa"/>
          </w:tcPr>
          <w:p w:rsidR="004D45F4" w:rsidRPr="008A098E" w:rsidRDefault="004D45F4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45F4" w:rsidRPr="008A098E" w:rsidTr="000715EB">
        <w:trPr>
          <w:trHeight w:val="68"/>
        </w:trPr>
        <w:tc>
          <w:tcPr>
            <w:tcW w:w="5346" w:type="dxa"/>
          </w:tcPr>
          <w:p w:rsidR="004D45F4" w:rsidRPr="008A098E" w:rsidRDefault="004D45F4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75B08" w:rsidRDefault="00975B08" w:rsidP="00534BA4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Руководствуясь </w:t>
      </w:r>
      <w:r w:rsidR="00A25BF6">
        <w:rPr>
          <w:szCs w:val="28"/>
        </w:rPr>
        <w:t xml:space="preserve">Уставом </w:t>
      </w:r>
      <w:r>
        <w:rPr>
          <w:szCs w:val="28"/>
        </w:rPr>
        <w:t xml:space="preserve">Тарногского муниципального округа, </w:t>
      </w:r>
      <w:r w:rsidR="006163EC">
        <w:rPr>
          <w:szCs w:val="28"/>
        </w:rPr>
        <w:br/>
      </w:r>
      <w:r>
        <w:rPr>
          <w:szCs w:val="28"/>
        </w:rPr>
        <w:t>администрация округа</w:t>
      </w:r>
    </w:p>
    <w:p w:rsidR="008C056D" w:rsidRPr="008A098E" w:rsidRDefault="008C056D" w:rsidP="000715EB">
      <w:pPr>
        <w:jc w:val="both"/>
        <w:rPr>
          <w:b/>
          <w:szCs w:val="28"/>
        </w:rPr>
      </w:pPr>
      <w:r w:rsidRPr="008A098E">
        <w:rPr>
          <w:b/>
          <w:szCs w:val="28"/>
        </w:rPr>
        <w:t>ПОСТАНОВЛЯЕТ:</w:t>
      </w:r>
    </w:p>
    <w:p w:rsidR="008F3D31" w:rsidRPr="00534BA4" w:rsidRDefault="00534BA4" w:rsidP="00534BA4">
      <w:pPr>
        <w:pStyle w:val="a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34BA4">
        <w:rPr>
          <w:szCs w:val="28"/>
        </w:rPr>
        <w:t xml:space="preserve">Внести в постановление администрации округа от 31.10.2024 года </w:t>
      </w:r>
      <w:r>
        <w:rPr>
          <w:szCs w:val="28"/>
        </w:rPr>
        <w:t xml:space="preserve"> </w:t>
      </w:r>
      <w:r w:rsidRPr="00534BA4">
        <w:rPr>
          <w:szCs w:val="28"/>
        </w:rPr>
        <w:t>№ 807 «Об утверждении муниципальной программы «Создание условий для обеспечения доступным и комфортным жильем граждан в Тарно</w:t>
      </w:r>
      <w:r>
        <w:rPr>
          <w:szCs w:val="28"/>
        </w:rPr>
        <w:t>г</w:t>
      </w:r>
      <w:r w:rsidRPr="00534BA4">
        <w:rPr>
          <w:szCs w:val="28"/>
        </w:rPr>
        <w:t xml:space="preserve">ском муниципальном округе» </w:t>
      </w:r>
      <w:r>
        <w:rPr>
          <w:szCs w:val="28"/>
        </w:rPr>
        <w:t xml:space="preserve">следующие изменения: </w:t>
      </w:r>
    </w:p>
    <w:p w:rsidR="008F3D31" w:rsidRDefault="008F3D31" w:rsidP="00534BA4">
      <w:pPr>
        <w:pStyle w:val="a9"/>
        <w:ind w:left="0"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8F3D31">
        <w:rPr>
          <w:szCs w:val="28"/>
        </w:rPr>
        <w:t>По тексту муниципальной программы слова</w:t>
      </w:r>
      <w:r w:rsidR="00534BA4">
        <w:rPr>
          <w:szCs w:val="28"/>
        </w:rPr>
        <w:t xml:space="preserve"> </w:t>
      </w:r>
      <w:r w:rsidR="00534BA4" w:rsidRPr="00534BA4">
        <w:rPr>
          <w:szCs w:val="28"/>
        </w:rPr>
        <w:t>«Переселение граждан из аварийного жилищного фонда Тарногского муниципального округа с учетом необходимости развития малоэтажного жилищного строительства»</w:t>
      </w:r>
      <w:r w:rsidRPr="008F3D31">
        <w:rPr>
          <w:szCs w:val="28"/>
        </w:rPr>
        <w:t xml:space="preserve"> </w:t>
      </w:r>
      <w:r w:rsidR="00D8347B">
        <w:rPr>
          <w:szCs w:val="28"/>
        </w:rPr>
        <w:t xml:space="preserve">заменить словом </w:t>
      </w:r>
      <w:r w:rsidR="00534BA4">
        <w:rPr>
          <w:szCs w:val="28"/>
        </w:rPr>
        <w:t>«Жилье</w:t>
      </w:r>
      <w:r w:rsidRPr="008F3D31">
        <w:rPr>
          <w:szCs w:val="28"/>
        </w:rPr>
        <w:t>».</w:t>
      </w:r>
    </w:p>
    <w:p w:rsidR="008C056D" w:rsidRPr="008A098E" w:rsidRDefault="008C056D" w:rsidP="00534BA4">
      <w:pPr>
        <w:pStyle w:val="a9"/>
        <w:ind w:left="0" w:firstLine="709"/>
        <w:jc w:val="both"/>
        <w:rPr>
          <w:szCs w:val="28"/>
        </w:rPr>
      </w:pPr>
      <w:r w:rsidRPr="008A098E">
        <w:rPr>
          <w:szCs w:val="28"/>
        </w:rPr>
        <w:t>2.</w:t>
      </w:r>
      <w:r>
        <w:rPr>
          <w:szCs w:val="28"/>
        </w:rPr>
        <w:t xml:space="preserve"> </w:t>
      </w:r>
      <w:r w:rsidRPr="008A098E">
        <w:rPr>
          <w:szCs w:val="28"/>
        </w:rPr>
        <w:t>Настоящее</w:t>
      </w:r>
      <w:r>
        <w:rPr>
          <w:szCs w:val="28"/>
        </w:rPr>
        <w:t xml:space="preserve"> </w:t>
      </w:r>
      <w:r w:rsidRPr="008A098E">
        <w:rPr>
          <w:szCs w:val="28"/>
        </w:rPr>
        <w:t>постановление</w:t>
      </w:r>
      <w:r w:rsidR="003815A9">
        <w:rPr>
          <w:szCs w:val="28"/>
        </w:rPr>
        <w:t xml:space="preserve"> вступает в силу со дня его принятия,</w:t>
      </w:r>
      <w:r>
        <w:rPr>
          <w:szCs w:val="28"/>
        </w:rPr>
        <w:t xml:space="preserve"> </w:t>
      </w:r>
      <w:r w:rsidR="006163EC">
        <w:rPr>
          <w:szCs w:val="28"/>
        </w:rPr>
        <w:br/>
      </w:r>
      <w:r w:rsidRPr="008A098E">
        <w:rPr>
          <w:szCs w:val="28"/>
        </w:rPr>
        <w:t>подлежит</w:t>
      </w:r>
      <w:r>
        <w:rPr>
          <w:szCs w:val="28"/>
        </w:rPr>
        <w:t xml:space="preserve"> </w:t>
      </w:r>
      <w:r w:rsidRPr="008A098E">
        <w:rPr>
          <w:szCs w:val="28"/>
        </w:rPr>
        <w:t>опубликованию</w:t>
      </w:r>
      <w:r>
        <w:rPr>
          <w:szCs w:val="28"/>
        </w:rPr>
        <w:t xml:space="preserve"> </w:t>
      </w:r>
      <w:r w:rsidRPr="008A098E">
        <w:rPr>
          <w:szCs w:val="28"/>
        </w:rPr>
        <w:t>в</w:t>
      </w:r>
      <w:r>
        <w:rPr>
          <w:szCs w:val="28"/>
        </w:rPr>
        <w:t xml:space="preserve"> </w:t>
      </w:r>
      <w:r w:rsidRPr="008A098E">
        <w:rPr>
          <w:szCs w:val="28"/>
        </w:rPr>
        <w:t>газете</w:t>
      </w:r>
      <w:r>
        <w:rPr>
          <w:szCs w:val="28"/>
        </w:rPr>
        <w:t xml:space="preserve"> </w:t>
      </w:r>
      <w:r w:rsidRPr="008A098E">
        <w:rPr>
          <w:szCs w:val="28"/>
        </w:rPr>
        <w:t>«Кокшеньга»</w:t>
      </w:r>
      <w:r>
        <w:rPr>
          <w:szCs w:val="28"/>
        </w:rPr>
        <w:t xml:space="preserve"> </w:t>
      </w:r>
      <w:r w:rsidRPr="008A098E">
        <w:rPr>
          <w:szCs w:val="28"/>
        </w:rPr>
        <w:t>и</w:t>
      </w:r>
      <w:r>
        <w:rPr>
          <w:szCs w:val="28"/>
        </w:rPr>
        <w:t xml:space="preserve"> </w:t>
      </w:r>
      <w:r w:rsidRPr="008A098E">
        <w:rPr>
          <w:szCs w:val="28"/>
        </w:rPr>
        <w:t>размещению</w:t>
      </w:r>
      <w:r>
        <w:rPr>
          <w:szCs w:val="28"/>
        </w:rPr>
        <w:t xml:space="preserve"> </w:t>
      </w:r>
      <w:r w:rsidRPr="008A098E">
        <w:rPr>
          <w:szCs w:val="28"/>
        </w:rPr>
        <w:t>на</w:t>
      </w:r>
      <w:r>
        <w:rPr>
          <w:szCs w:val="28"/>
        </w:rPr>
        <w:t xml:space="preserve"> </w:t>
      </w:r>
      <w:r w:rsidR="006163EC">
        <w:rPr>
          <w:szCs w:val="28"/>
        </w:rPr>
        <w:br/>
      </w:r>
      <w:r w:rsidRPr="008A098E">
        <w:rPr>
          <w:szCs w:val="28"/>
        </w:rPr>
        <w:t>официальном</w:t>
      </w:r>
      <w:r>
        <w:rPr>
          <w:szCs w:val="28"/>
        </w:rPr>
        <w:t xml:space="preserve"> </w:t>
      </w:r>
      <w:r w:rsidRPr="008A098E">
        <w:rPr>
          <w:szCs w:val="28"/>
        </w:rPr>
        <w:t>сайте</w:t>
      </w:r>
      <w:r>
        <w:rPr>
          <w:szCs w:val="28"/>
        </w:rPr>
        <w:t xml:space="preserve"> </w:t>
      </w:r>
      <w:r w:rsidRPr="008A098E">
        <w:rPr>
          <w:szCs w:val="28"/>
        </w:rPr>
        <w:t>Тарногского</w:t>
      </w:r>
      <w:r>
        <w:rPr>
          <w:szCs w:val="28"/>
        </w:rPr>
        <w:t xml:space="preserve"> </w:t>
      </w:r>
      <w:r w:rsidRPr="008A098E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8A098E">
        <w:rPr>
          <w:szCs w:val="28"/>
        </w:rPr>
        <w:t>округа</w:t>
      </w:r>
      <w:r>
        <w:rPr>
          <w:szCs w:val="28"/>
        </w:rPr>
        <w:t xml:space="preserve"> </w:t>
      </w:r>
      <w:r w:rsidRPr="008A098E">
        <w:rPr>
          <w:szCs w:val="28"/>
        </w:rPr>
        <w:t>в</w:t>
      </w:r>
      <w:r>
        <w:rPr>
          <w:szCs w:val="28"/>
        </w:rPr>
        <w:t xml:space="preserve"> </w:t>
      </w:r>
      <w:r w:rsidRPr="008A098E">
        <w:rPr>
          <w:szCs w:val="28"/>
        </w:rPr>
        <w:t>информационно-телекоммуникационной</w:t>
      </w:r>
      <w:r>
        <w:rPr>
          <w:szCs w:val="28"/>
        </w:rPr>
        <w:t xml:space="preserve"> </w:t>
      </w:r>
      <w:r w:rsidRPr="008A098E">
        <w:rPr>
          <w:szCs w:val="28"/>
        </w:rPr>
        <w:t>сети</w:t>
      </w:r>
      <w:r>
        <w:rPr>
          <w:szCs w:val="28"/>
        </w:rPr>
        <w:t xml:space="preserve"> </w:t>
      </w:r>
      <w:r w:rsidR="003815A9">
        <w:rPr>
          <w:szCs w:val="28"/>
        </w:rPr>
        <w:t>«Интернет».</w:t>
      </w:r>
    </w:p>
    <w:p w:rsidR="008C056D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p w:rsidR="00DD77ED" w:rsidRDefault="00DD77ED" w:rsidP="008C056D">
      <w:pPr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p w:rsidR="008C056D" w:rsidRPr="008A098E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p w:rsidR="008C056D" w:rsidRPr="008A098E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  <w:r w:rsidRPr="008A098E">
        <w:rPr>
          <w:szCs w:val="28"/>
        </w:rPr>
        <w:t>Глава</w:t>
      </w:r>
      <w:r>
        <w:rPr>
          <w:szCs w:val="28"/>
        </w:rPr>
        <w:t xml:space="preserve"> </w:t>
      </w:r>
      <w:r w:rsidRPr="008A098E">
        <w:rPr>
          <w:szCs w:val="28"/>
        </w:rPr>
        <w:t>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8347B">
        <w:rPr>
          <w:szCs w:val="28"/>
        </w:rPr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 w:rsidR="003815A9">
        <w:rPr>
          <w:szCs w:val="28"/>
        </w:rPr>
        <w:t xml:space="preserve">          </w:t>
      </w:r>
      <w:r>
        <w:rPr>
          <w:szCs w:val="28"/>
        </w:rPr>
        <w:tab/>
      </w:r>
      <w:r w:rsidRPr="008A098E">
        <w:rPr>
          <w:szCs w:val="28"/>
        </w:rPr>
        <w:t>А.В.</w:t>
      </w:r>
      <w:r>
        <w:rPr>
          <w:szCs w:val="28"/>
        </w:rPr>
        <w:t xml:space="preserve"> </w:t>
      </w:r>
      <w:r w:rsidRPr="008A098E">
        <w:rPr>
          <w:szCs w:val="28"/>
        </w:rPr>
        <w:t>Кочкин</w:t>
      </w:r>
    </w:p>
    <w:p w:rsidR="008C056D" w:rsidRPr="008A098E" w:rsidRDefault="008C056D" w:rsidP="008C056D">
      <w:pPr>
        <w:rPr>
          <w:szCs w:val="28"/>
        </w:rPr>
      </w:pPr>
    </w:p>
    <w:p w:rsidR="00A1511A" w:rsidRDefault="00A1511A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sectPr w:rsidR="00C43D95" w:rsidSect="00DD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202" w:rsidRDefault="00807202" w:rsidP="00E14F88">
      <w:r>
        <w:separator/>
      </w:r>
    </w:p>
  </w:endnote>
  <w:endnote w:type="continuationSeparator" w:id="0">
    <w:p w:rsidR="00807202" w:rsidRDefault="00807202" w:rsidP="00E1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202" w:rsidRDefault="00807202" w:rsidP="00E14F88">
      <w:r>
        <w:separator/>
      </w:r>
    </w:p>
  </w:footnote>
  <w:footnote w:type="continuationSeparator" w:id="0">
    <w:p w:rsidR="00807202" w:rsidRDefault="00807202" w:rsidP="00E1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0D6"/>
    <w:multiLevelType w:val="hybridMultilevel"/>
    <w:tmpl w:val="43688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5AF0"/>
    <w:multiLevelType w:val="hybridMultilevel"/>
    <w:tmpl w:val="12081B52"/>
    <w:lvl w:ilvl="0" w:tplc="F044FA1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1A"/>
    <w:rsid w:val="0000274F"/>
    <w:rsid w:val="0000355E"/>
    <w:rsid w:val="00012EE8"/>
    <w:rsid w:val="0002084E"/>
    <w:rsid w:val="00022636"/>
    <w:rsid w:val="00036D71"/>
    <w:rsid w:val="00037C9D"/>
    <w:rsid w:val="00044519"/>
    <w:rsid w:val="00045695"/>
    <w:rsid w:val="000658D3"/>
    <w:rsid w:val="000715EB"/>
    <w:rsid w:val="00072FAB"/>
    <w:rsid w:val="00074A6D"/>
    <w:rsid w:val="00094739"/>
    <w:rsid w:val="000A132E"/>
    <w:rsid w:val="000A73DE"/>
    <w:rsid w:val="000B5D44"/>
    <w:rsid w:val="000C759C"/>
    <w:rsid w:val="000D5B51"/>
    <w:rsid w:val="000E460F"/>
    <w:rsid w:val="00101397"/>
    <w:rsid w:val="00112720"/>
    <w:rsid w:val="00114EDF"/>
    <w:rsid w:val="00130FE5"/>
    <w:rsid w:val="00131DBD"/>
    <w:rsid w:val="00151900"/>
    <w:rsid w:val="00151BD4"/>
    <w:rsid w:val="00166F56"/>
    <w:rsid w:val="00170687"/>
    <w:rsid w:val="0017257E"/>
    <w:rsid w:val="00176D22"/>
    <w:rsid w:val="00194CF1"/>
    <w:rsid w:val="00197D18"/>
    <w:rsid w:val="001A6820"/>
    <w:rsid w:val="001D43D2"/>
    <w:rsid w:val="001E0176"/>
    <w:rsid w:val="001E0703"/>
    <w:rsid w:val="001E680D"/>
    <w:rsid w:val="001E7843"/>
    <w:rsid w:val="001F26DE"/>
    <w:rsid w:val="0022719F"/>
    <w:rsid w:val="00232924"/>
    <w:rsid w:val="00234B52"/>
    <w:rsid w:val="002369DF"/>
    <w:rsid w:val="00240780"/>
    <w:rsid w:val="00240AAF"/>
    <w:rsid w:val="00242455"/>
    <w:rsid w:val="00245207"/>
    <w:rsid w:val="00245D33"/>
    <w:rsid w:val="00247B97"/>
    <w:rsid w:val="00250A6B"/>
    <w:rsid w:val="002606D6"/>
    <w:rsid w:val="00266509"/>
    <w:rsid w:val="002665D1"/>
    <w:rsid w:val="0026726E"/>
    <w:rsid w:val="002832FF"/>
    <w:rsid w:val="00292851"/>
    <w:rsid w:val="0029744A"/>
    <w:rsid w:val="002A03D4"/>
    <w:rsid w:val="002A5939"/>
    <w:rsid w:val="002A71E3"/>
    <w:rsid w:val="002D7878"/>
    <w:rsid w:val="002E43FE"/>
    <w:rsid w:val="002F173C"/>
    <w:rsid w:val="002F18A6"/>
    <w:rsid w:val="003131B5"/>
    <w:rsid w:val="00322994"/>
    <w:rsid w:val="0032601E"/>
    <w:rsid w:val="00331AF8"/>
    <w:rsid w:val="0033286D"/>
    <w:rsid w:val="0033323C"/>
    <w:rsid w:val="0033509D"/>
    <w:rsid w:val="003370EA"/>
    <w:rsid w:val="00344937"/>
    <w:rsid w:val="003516C4"/>
    <w:rsid w:val="00354D05"/>
    <w:rsid w:val="00363684"/>
    <w:rsid w:val="003815A9"/>
    <w:rsid w:val="0038167E"/>
    <w:rsid w:val="0038725C"/>
    <w:rsid w:val="003B69C2"/>
    <w:rsid w:val="003B6FC3"/>
    <w:rsid w:val="003C3DB3"/>
    <w:rsid w:val="003C43C7"/>
    <w:rsid w:val="003F1BBD"/>
    <w:rsid w:val="00414AC2"/>
    <w:rsid w:val="00415158"/>
    <w:rsid w:val="00421CC8"/>
    <w:rsid w:val="004270E3"/>
    <w:rsid w:val="0043072B"/>
    <w:rsid w:val="0043744B"/>
    <w:rsid w:val="00437FCD"/>
    <w:rsid w:val="00445E51"/>
    <w:rsid w:val="004573F2"/>
    <w:rsid w:val="00482CBA"/>
    <w:rsid w:val="004A6079"/>
    <w:rsid w:val="004A78B0"/>
    <w:rsid w:val="004B5934"/>
    <w:rsid w:val="004B6FB8"/>
    <w:rsid w:val="004C00A1"/>
    <w:rsid w:val="004C75FA"/>
    <w:rsid w:val="004D184C"/>
    <w:rsid w:val="004D45F4"/>
    <w:rsid w:val="004F3E22"/>
    <w:rsid w:val="005103CE"/>
    <w:rsid w:val="0051147A"/>
    <w:rsid w:val="00511849"/>
    <w:rsid w:val="00524AE0"/>
    <w:rsid w:val="00534BA4"/>
    <w:rsid w:val="00570311"/>
    <w:rsid w:val="00590ACF"/>
    <w:rsid w:val="00592C4C"/>
    <w:rsid w:val="00595306"/>
    <w:rsid w:val="005A0632"/>
    <w:rsid w:val="005A1F4B"/>
    <w:rsid w:val="005A5F57"/>
    <w:rsid w:val="005B5590"/>
    <w:rsid w:val="005D7282"/>
    <w:rsid w:val="005F3663"/>
    <w:rsid w:val="006029A5"/>
    <w:rsid w:val="006055D2"/>
    <w:rsid w:val="006065FE"/>
    <w:rsid w:val="006163EC"/>
    <w:rsid w:val="00657497"/>
    <w:rsid w:val="006830E1"/>
    <w:rsid w:val="00687FB0"/>
    <w:rsid w:val="00695E22"/>
    <w:rsid w:val="006A313E"/>
    <w:rsid w:val="006B0C3F"/>
    <w:rsid w:val="006B4CBB"/>
    <w:rsid w:val="006B5DC7"/>
    <w:rsid w:val="006C3721"/>
    <w:rsid w:val="006C6F3A"/>
    <w:rsid w:val="006D78F9"/>
    <w:rsid w:val="006E1C16"/>
    <w:rsid w:val="00700BDA"/>
    <w:rsid w:val="0071143F"/>
    <w:rsid w:val="0071300E"/>
    <w:rsid w:val="0072175D"/>
    <w:rsid w:val="00732A52"/>
    <w:rsid w:val="00733069"/>
    <w:rsid w:val="007426BE"/>
    <w:rsid w:val="0074393A"/>
    <w:rsid w:val="007509AA"/>
    <w:rsid w:val="00755424"/>
    <w:rsid w:val="00763922"/>
    <w:rsid w:val="0077016E"/>
    <w:rsid w:val="0077166F"/>
    <w:rsid w:val="00774A50"/>
    <w:rsid w:val="0078311F"/>
    <w:rsid w:val="007917CF"/>
    <w:rsid w:val="00793E68"/>
    <w:rsid w:val="007A4AA9"/>
    <w:rsid w:val="007B773F"/>
    <w:rsid w:val="007C36D1"/>
    <w:rsid w:val="007D1C29"/>
    <w:rsid w:val="007D4632"/>
    <w:rsid w:val="007D6F09"/>
    <w:rsid w:val="007E4A9D"/>
    <w:rsid w:val="007E763E"/>
    <w:rsid w:val="007F002E"/>
    <w:rsid w:val="00801626"/>
    <w:rsid w:val="00807202"/>
    <w:rsid w:val="00812721"/>
    <w:rsid w:val="00835D76"/>
    <w:rsid w:val="00842E10"/>
    <w:rsid w:val="0085117A"/>
    <w:rsid w:val="00852D2D"/>
    <w:rsid w:val="00863A7E"/>
    <w:rsid w:val="00892853"/>
    <w:rsid w:val="00893767"/>
    <w:rsid w:val="008A3BE7"/>
    <w:rsid w:val="008B2232"/>
    <w:rsid w:val="008B3F7A"/>
    <w:rsid w:val="008C056D"/>
    <w:rsid w:val="008C7916"/>
    <w:rsid w:val="008D59CE"/>
    <w:rsid w:val="008D7211"/>
    <w:rsid w:val="008D7421"/>
    <w:rsid w:val="008E1732"/>
    <w:rsid w:val="008E3C6A"/>
    <w:rsid w:val="008F3A9C"/>
    <w:rsid w:val="008F3D31"/>
    <w:rsid w:val="008F58CD"/>
    <w:rsid w:val="008F6DB2"/>
    <w:rsid w:val="00903BEF"/>
    <w:rsid w:val="009054AB"/>
    <w:rsid w:val="00915A25"/>
    <w:rsid w:val="0092443D"/>
    <w:rsid w:val="009318C6"/>
    <w:rsid w:val="00947025"/>
    <w:rsid w:val="00950729"/>
    <w:rsid w:val="00953215"/>
    <w:rsid w:val="00954106"/>
    <w:rsid w:val="009645CF"/>
    <w:rsid w:val="00967E7D"/>
    <w:rsid w:val="009754FC"/>
    <w:rsid w:val="00975B08"/>
    <w:rsid w:val="00981050"/>
    <w:rsid w:val="009B5DA2"/>
    <w:rsid w:val="009C63E8"/>
    <w:rsid w:val="009D7C4E"/>
    <w:rsid w:val="009E28EB"/>
    <w:rsid w:val="009E2DFF"/>
    <w:rsid w:val="009F1EA1"/>
    <w:rsid w:val="00A02FDD"/>
    <w:rsid w:val="00A1511A"/>
    <w:rsid w:val="00A15EEA"/>
    <w:rsid w:val="00A25BF6"/>
    <w:rsid w:val="00A330C9"/>
    <w:rsid w:val="00A46CE7"/>
    <w:rsid w:val="00A52853"/>
    <w:rsid w:val="00A53148"/>
    <w:rsid w:val="00A57933"/>
    <w:rsid w:val="00A6330B"/>
    <w:rsid w:val="00A66017"/>
    <w:rsid w:val="00A701AE"/>
    <w:rsid w:val="00A716C8"/>
    <w:rsid w:val="00A726E7"/>
    <w:rsid w:val="00A86A64"/>
    <w:rsid w:val="00A86F68"/>
    <w:rsid w:val="00A9510A"/>
    <w:rsid w:val="00A9667E"/>
    <w:rsid w:val="00AA2461"/>
    <w:rsid w:val="00AB0C1A"/>
    <w:rsid w:val="00AB2E8E"/>
    <w:rsid w:val="00AD0850"/>
    <w:rsid w:val="00AD67CF"/>
    <w:rsid w:val="00AD7373"/>
    <w:rsid w:val="00AE0618"/>
    <w:rsid w:val="00B01753"/>
    <w:rsid w:val="00B36905"/>
    <w:rsid w:val="00B44D92"/>
    <w:rsid w:val="00B523A2"/>
    <w:rsid w:val="00B5505F"/>
    <w:rsid w:val="00B73FFA"/>
    <w:rsid w:val="00B83B9F"/>
    <w:rsid w:val="00B93BE7"/>
    <w:rsid w:val="00BB1289"/>
    <w:rsid w:val="00BB4407"/>
    <w:rsid w:val="00BB7689"/>
    <w:rsid w:val="00BC30E8"/>
    <w:rsid w:val="00BC514C"/>
    <w:rsid w:val="00BD6B4D"/>
    <w:rsid w:val="00BF5230"/>
    <w:rsid w:val="00BF58D4"/>
    <w:rsid w:val="00BF6247"/>
    <w:rsid w:val="00C070F5"/>
    <w:rsid w:val="00C32896"/>
    <w:rsid w:val="00C32D84"/>
    <w:rsid w:val="00C401B7"/>
    <w:rsid w:val="00C40EAE"/>
    <w:rsid w:val="00C43D95"/>
    <w:rsid w:val="00C52BA2"/>
    <w:rsid w:val="00C54435"/>
    <w:rsid w:val="00C550F8"/>
    <w:rsid w:val="00C57956"/>
    <w:rsid w:val="00C642E9"/>
    <w:rsid w:val="00C6630C"/>
    <w:rsid w:val="00C66F0C"/>
    <w:rsid w:val="00C77540"/>
    <w:rsid w:val="00C91BD0"/>
    <w:rsid w:val="00CA369F"/>
    <w:rsid w:val="00CC19D7"/>
    <w:rsid w:val="00CC45E1"/>
    <w:rsid w:val="00CD5455"/>
    <w:rsid w:val="00CD59BC"/>
    <w:rsid w:val="00CD6AA4"/>
    <w:rsid w:val="00CE2FD2"/>
    <w:rsid w:val="00CF268B"/>
    <w:rsid w:val="00D028BE"/>
    <w:rsid w:val="00D11FFC"/>
    <w:rsid w:val="00D27284"/>
    <w:rsid w:val="00D359DF"/>
    <w:rsid w:val="00D41A04"/>
    <w:rsid w:val="00D4443E"/>
    <w:rsid w:val="00D50A2A"/>
    <w:rsid w:val="00D821AF"/>
    <w:rsid w:val="00D8347B"/>
    <w:rsid w:val="00D83F9B"/>
    <w:rsid w:val="00D92D56"/>
    <w:rsid w:val="00D975A3"/>
    <w:rsid w:val="00DA0D51"/>
    <w:rsid w:val="00DA21A0"/>
    <w:rsid w:val="00DB42A8"/>
    <w:rsid w:val="00DD3807"/>
    <w:rsid w:val="00DD71AB"/>
    <w:rsid w:val="00DD77ED"/>
    <w:rsid w:val="00E01D31"/>
    <w:rsid w:val="00E14F88"/>
    <w:rsid w:val="00E2200A"/>
    <w:rsid w:val="00E32E71"/>
    <w:rsid w:val="00E35CDB"/>
    <w:rsid w:val="00E35E53"/>
    <w:rsid w:val="00E40818"/>
    <w:rsid w:val="00E53953"/>
    <w:rsid w:val="00E73508"/>
    <w:rsid w:val="00E90DFC"/>
    <w:rsid w:val="00EA43C7"/>
    <w:rsid w:val="00EC2232"/>
    <w:rsid w:val="00ED197B"/>
    <w:rsid w:val="00ED3EA6"/>
    <w:rsid w:val="00ED436C"/>
    <w:rsid w:val="00EE136C"/>
    <w:rsid w:val="00EE6930"/>
    <w:rsid w:val="00F060F4"/>
    <w:rsid w:val="00F10E8B"/>
    <w:rsid w:val="00F23E11"/>
    <w:rsid w:val="00F274CE"/>
    <w:rsid w:val="00F41720"/>
    <w:rsid w:val="00F61E89"/>
    <w:rsid w:val="00F64ED2"/>
    <w:rsid w:val="00F7576C"/>
    <w:rsid w:val="00F77516"/>
    <w:rsid w:val="00F77DFD"/>
    <w:rsid w:val="00F83932"/>
    <w:rsid w:val="00F85883"/>
    <w:rsid w:val="00F96AF1"/>
    <w:rsid w:val="00FA735C"/>
    <w:rsid w:val="00FD779E"/>
    <w:rsid w:val="00FF08C1"/>
    <w:rsid w:val="00FF1F32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155AD-CECA-443F-AC43-B49E6DB1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F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1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F88"/>
  </w:style>
  <w:style w:type="character" w:customStyle="1" w:styleId="1">
    <w:name w:val="Обычный1"/>
    <w:rsid w:val="008C056D"/>
  </w:style>
  <w:style w:type="paragraph" w:styleId="a9">
    <w:name w:val="List Paragraph"/>
    <w:basedOn w:val="a"/>
    <w:uiPriority w:val="34"/>
    <w:qFormat/>
    <w:rsid w:val="008F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admin</cp:lastModifiedBy>
  <cp:revision>67</cp:revision>
  <cp:lastPrinted>2025-04-11T09:24:00Z</cp:lastPrinted>
  <dcterms:created xsi:type="dcterms:W3CDTF">2024-11-27T08:53:00Z</dcterms:created>
  <dcterms:modified xsi:type="dcterms:W3CDTF">2025-04-11T09:24:00Z</dcterms:modified>
</cp:coreProperties>
</file>