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52" w:rsidRDefault="00C61952" w:rsidP="003452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1952" w:rsidRDefault="00C61952" w:rsidP="00014085">
      <w:pPr>
        <w:spacing w:after="0" w:line="240" w:lineRule="auto"/>
        <w:ind w:left="709"/>
        <w:jc w:val="both"/>
        <w:rPr>
          <w:rFonts w:ascii="Times New Roman" w:hAnsi="Times New Roman"/>
          <w:b/>
          <w:color w:val="auto"/>
          <w:sz w:val="28"/>
        </w:rPr>
      </w:pPr>
    </w:p>
    <w:p w:rsidR="00345235" w:rsidRDefault="00345235" w:rsidP="00014085">
      <w:pPr>
        <w:spacing w:after="0"/>
        <w:ind w:left="709"/>
        <w:jc w:val="right"/>
      </w:pPr>
    </w:p>
    <w:p w:rsidR="00345235" w:rsidRDefault="00345235" w:rsidP="00014085">
      <w:pPr>
        <w:spacing w:after="0"/>
        <w:ind w:left="709"/>
        <w:jc w:val="center"/>
      </w:pPr>
    </w:p>
    <w:p w:rsidR="00345235" w:rsidRPr="00345235" w:rsidRDefault="00345235" w:rsidP="000230D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345235"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345235" w:rsidRDefault="00345235" w:rsidP="00014085">
      <w:pPr>
        <w:spacing w:after="0"/>
        <w:ind w:left="709"/>
        <w:jc w:val="center"/>
      </w:pPr>
    </w:p>
    <w:p w:rsidR="00345235" w:rsidRPr="00345235" w:rsidRDefault="00345235" w:rsidP="00014085">
      <w:pPr>
        <w:spacing w:after="0"/>
        <w:ind w:left="709"/>
        <w:jc w:val="center"/>
        <w:outlineLvl w:val="0"/>
        <w:rPr>
          <w:rFonts w:ascii="Times New Roman" w:hAnsi="Times New Roman"/>
          <w:b/>
          <w:sz w:val="40"/>
        </w:rPr>
      </w:pPr>
      <w:r w:rsidRPr="00345235"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2825115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5235">
        <w:rPr>
          <w:rFonts w:ascii="Times New Roman" w:hAnsi="Times New Roman"/>
          <w:b/>
          <w:sz w:val="40"/>
        </w:rPr>
        <w:t>ПОСТАНОВЛЕНИЕ</w:t>
      </w:r>
    </w:p>
    <w:tbl>
      <w:tblPr>
        <w:tblpPr w:leftFromText="180" w:rightFromText="180" w:vertAnchor="text" w:horzAnchor="margin" w:tblpXSpec="center" w:tblpY="422"/>
        <w:tblW w:w="0" w:type="auto"/>
        <w:tblLayout w:type="fixed"/>
        <w:tblLook w:val="01E0"/>
      </w:tblPr>
      <w:tblGrid>
        <w:gridCol w:w="675"/>
        <w:gridCol w:w="3119"/>
        <w:gridCol w:w="850"/>
        <w:gridCol w:w="3295"/>
      </w:tblGrid>
      <w:tr w:rsidR="000230DF" w:rsidRPr="00345235" w:rsidTr="000230DF">
        <w:tc>
          <w:tcPr>
            <w:tcW w:w="675" w:type="dxa"/>
          </w:tcPr>
          <w:p w:rsidR="000230DF" w:rsidRPr="00345235" w:rsidRDefault="000230DF" w:rsidP="000230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5235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230DF" w:rsidRPr="00345235" w:rsidRDefault="000230DF" w:rsidP="000230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06.07.2023</w:t>
            </w:r>
          </w:p>
        </w:tc>
        <w:tc>
          <w:tcPr>
            <w:tcW w:w="850" w:type="dxa"/>
          </w:tcPr>
          <w:p w:rsidR="000230DF" w:rsidRPr="00345235" w:rsidRDefault="000230DF" w:rsidP="000230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2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0230DF" w:rsidRPr="00345235" w:rsidRDefault="000230DF" w:rsidP="000230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</w:tr>
    </w:tbl>
    <w:p w:rsidR="00345235" w:rsidRPr="00345235" w:rsidRDefault="00345235" w:rsidP="000230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5235" w:rsidRPr="00345235" w:rsidRDefault="00345235" w:rsidP="00014085">
      <w:pPr>
        <w:spacing w:after="0"/>
        <w:ind w:left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526" w:type="dxa"/>
        <w:tblLayout w:type="fixed"/>
        <w:tblLook w:val="01E0"/>
      </w:tblPr>
      <w:tblGrid>
        <w:gridCol w:w="3118"/>
      </w:tblGrid>
      <w:tr w:rsidR="00345235" w:rsidRPr="00345235" w:rsidTr="000230DF">
        <w:tc>
          <w:tcPr>
            <w:tcW w:w="3118" w:type="dxa"/>
          </w:tcPr>
          <w:p w:rsidR="000230DF" w:rsidRPr="000230DF" w:rsidRDefault="000230DF" w:rsidP="0083186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235" w:rsidRPr="00345235" w:rsidRDefault="00345235" w:rsidP="008318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45235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45235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345235">
              <w:rPr>
                <w:rFonts w:ascii="Times New Roman" w:hAnsi="Times New Roman"/>
                <w:sz w:val="20"/>
              </w:rPr>
              <w:t xml:space="preserve"> Городок</w:t>
            </w:r>
          </w:p>
          <w:p w:rsidR="00345235" w:rsidRPr="00345235" w:rsidRDefault="00345235" w:rsidP="008318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45235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345235" w:rsidRPr="00A6224C" w:rsidRDefault="00345235" w:rsidP="00014085">
      <w:pPr>
        <w:spacing w:after="0"/>
        <w:ind w:left="709"/>
        <w:jc w:val="center"/>
        <w:rPr>
          <w:sz w:val="36"/>
          <w:szCs w:val="36"/>
        </w:rPr>
      </w:pPr>
    </w:p>
    <w:tbl>
      <w:tblPr>
        <w:tblW w:w="9497" w:type="dxa"/>
        <w:tblInd w:w="250" w:type="dxa"/>
        <w:tblLook w:val="01E0"/>
      </w:tblPr>
      <w:tblGrid>
        <w:gridCol w:w="4394"/>
        <w:gridCol w:w="5103"/>
      </w:tblGrid>
      <w:tr w:rsidR="00C61952" w:rsidRPr="009E1E82" w:rsidTr="000230DF">
        <w:tc>
          <w:tcPr>
            <w:tcW w:w="4394" w:type="dxa"/>
            <w:hideMark/>
          </w:tcPr>
          <w:p w:rsidR="00C61952" w:rsidRPr="009E1E82" w:rsidRDefault="00224C23" w:rsidP="00332799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 xml:space="preserve">Об </w:t>
            </w:r>
            <w:r w:rsidR="000230D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утверждении </w:t>
            </w:r>
            <w:r w:rsidR="000230DF">
              <w:rPr>
                <w:rFonts w:ascii="Times New Roman" w:hAnsi="Times New Roman"/>
                <w:sz w:val="28"/>
              </w:rPr>
              <w:t xml:space="preserve">  </w:t>
            </w:r>
            <w:proofErr w:type="gramStart"/>
            <w:r w:rsidR="00332799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орядка ведения реестра муниципальных служащих администрации округа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органов администрации  округа</w:t>
            </w:r>
          </w:p>
        </w:tc>
        <w:tc>
          <w:tcPr>
            <w:tcW w:w="5103" w:type="dxa"/>
          </w:tcPr>
          <w:p w:rsidR="00C61952" w:rsidRPr="009E1E82" w:rsidRDefault="00C61952" w:rsidP="0001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224C23" w:rsidRDefault="00F73B88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C23" w:rsidRDefault="00224C23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4841" w:rsidRDefault="000230DF" w:rsidP="00023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4841" w:rsidRPr="006F48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93FDB">
        <w:rPr>
          <w:rFonts w:ascii="Times New Roman" w:hAnsi="Times New Roman" w:cs="Times New Roman"/>
          <w:sz w:val="28"/>
          <w:szCs w:val="28"/>
        </w:rPr>
        <w:t xml:space="preserve"> частью 4 статьи </w:t>
      </w:r>
      <w:hyperlink r:id="rId6">
        <w:r w:rsidR="006F4841" w:rsidRPr="009D4125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="006F4841" w:rsidRPr="006F4841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 w:rsidR="00224C23">
        <w:rPr>
          <w:rFonts w:ascii="Times New Roman" w:hAnsi="Times New Roman" w:cs="Times New Roman"/>
          <w:sz w:val="28"/>
          <w:szCs w:val="28"/>
        </w:rPr>
        <w:t>№</w:t>
      </w:r>
      <w:r w:rsidR="006F4841" w:rsidRPr="006F4841">
        <w:rPr>
          <w:rFonts w:ascii="Times New Roman" w:hAnsi="Times New Roman" w:cs="Times New Roman"/>
          <w:sz w:val="28"/>
          <w:szCs w:val="28"/>
        </w:rPr>
        <w:t xml:space="preserve"> 25-ФЗ </w:t>
      </w:r>
      <w:r w:rsidR="00224C23">
        <w:rPr>
          <w:rFonts w:ascii="Times New Roman" w:hAnsi="Times New Roman" w:cs="Times New Roman"/>
          <w:sz w:val="28"/>
          <w:szCs w:val="28"/>
        </w:rPr>
        <w:t>«</w:t>
      </w:r>
      <w:r w:rsidR="006F4841" w:rsidRPr="006F484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24C23">
        <w:rPr>
          <w:rFonts w:ascii="Times New Roman" w:hAnsi="Times New Roman" w:cs="Times New Roman"/>
          <w:sz w:val="28"/>
          <w:szCs w:val="28"/>
        </w:rPr>
        <w:t>»</w:t>
      </w:r>
      <w:r w:rsidR="006F4841" w:rsidRPr="006F4841">
        <w:rPr>
          <w:rFonts w:ascii="Times New Roman" w:hAnsi="Times New Roman" w:cs="Times New Roman"/>
          <w:sz w:val="28"/>
          <w:szCs w:val="28"/>
        </w:rPr>
        <w:t xml:space="preserve">, </w:t>
      </w:r>
      <w:r w:rsidR="00F93FDB">
        <w:rPr>
          <w:rFonts w:ascii="Times New Roman" w:hAnsi="Times New Roman" w:cs="Times New Roman"/>
          <w:sz w:val="28"/>
          <w:szCs w:val="28"/>
        </w:rPr>
        <w:t xml:space="preserve">законом Вологодской области от 09.10.2007 № 1663-ОЗ «О регулировании некоторых вопросов муниципальной службы в Вологодской области», </w:t>
      </w:r>
      <w:r w:rsidR="00E55A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F4841" w:rsidRPr="006F4841">
        <w:rPr>
          <w:rFonts w:ascii="Times New Roman" w:hAnsi="Times New Roman" w:cs="Times New Roman"/>
          <w:sz w:val="28"/>
          <w:szCs w:val="28"/>
        </w:rPr>
        <w:t>Устав</w:t>
      </w:r>
      <w:r w:rsidR="00031A90">
        <w:rPr>
          <w:rFonts w:ascii="Times New Roman" w:hAnsi="Times New Roman" w:cs="Times New Roman"/>
          <w:sz w:val="28"/>
          <w:szCs w:val="28"/>
        </w:rPr>
        <w:t>ом</w:t>
      </w:r>
      <w:r w:rsidR="006F4841" w:rsidRPr="006F4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C2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55AE4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224C23">
        <w:rPr>
          <w:rFonts w:ascii="Times New Roman" w:hAnsi="Times New Roman" w:cs="Times New Roman"/>
          <w:sz w:val="28"/>
          <w:szCs w:val="28"/>
        </w:rPr>
        <w:t>, администрация округа</w:t>
      </w:r>
    </w:p>
    <w:p w:rsidR="00224C23" w:rsidRPr="00CF5D75" w:rsidRDefault="00224C23" w:rsidP="000230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D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D4125" w:rsidRDefault="00CF5D75" w:rsidP="00023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1339">
        <w:rPr>
          <w:rFonts w:ascii="Times New Roman" w:hAnsi="Times New Roman" w:cs="Times New Roman"/>
          <w:sz w:val="28"/>
          <w:szCs w:val="28"/>
        </w:rPr>
        <w:t xml:space="preserve"> </w:t>
      </w:r>
      <w:r w:rsidR="00E55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D17E0">
        <w:rPr>
          <w:rFonts w:ascii="Times New Roman" w:hAnsi="Times New Roman" w:cs="Times New Roman"/>
          <w:sz w:val="28"/>
          <w:szCs w:val="28"/>
        </w:rPr>
        <w:t xml:space="preserve"> </w:t>
      </w:r>
      <w:r w:rsidR="009D4125" w:rsidRPr="009D412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0">
        <w:r w:rsidR="009D4125" w:rsidRPr="009D412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D4125" w:rsidRPr="009D4125">
        <w:rPr>
          <w:rFonts w:ascii="Times New Roman" w:hAnsi="Times New Roman" w:cs="Times New Roman"/>
          <w:sz w:val="28"/>
          <w:szCs w:val="28"/>
        </w:rPr>
        <w:t xml:space="preserve"> ведения Реестра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округа и органов администрации округа</w:t>
      </w:r>
      <w:r w:rsidR="009D4125" w:rsidRPr="009D4125">
        <w:rPr>
          <w:rFonts w:ascii="Times New Roman" w:hAnsi="Times New Roman" w:cs="Times New Roman"/>
          <w:sz w:val="28"/>
          <w:szCs w:val="28"/>
        </w:rPr>
        <w:t>.</w:t>
      </w:r>
    </w:p>
    <w:p w:rsidR="00FF7068" w:rsidRPr="00FF7068" w:rsidRDefault="00CF5D75" w:rsidP="00023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1339">
        <w:rPr>
          <w:rFonts w:ascii="Times New Roman" w:hAnsi="Times New Roman" w:cs="Times New Roman"/>
          <w:sz w:val="28"/>
          <w:szCs w:val="28"/>
        </w:rPr>
        <w:t xml:space="preserve"> </w:t>
      </w:r>
      <w:r w:rsidR="00E55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7068" w:rsidRPr="00FF7068">
        <w:rPr>
          <w:rFonts w:ascii="Times New Roman" w:hAnsi="Times New Roman" w:cs="Times New Roman"/>
          <w:sz w:val="28"/>
          <w:szCs w:val="28"/>
        </w:rPr>
        <w:t xml:space="preserve">Возложить ведение Реестра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округа и </w:t>
      </w:r>
      <w:r w:rsidR="00FF7068" w:rsidRPr="00FF7068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FF7068" w:rsidRPr="00FF706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управление делами </w:t>
      </w:r>
      <w:r w:rsidR="00BA637D">
        <w:rPr>
          <w:rFonts w:ascii="Times New Roman" w:hAnsi="Times New Roman" w:cs="Times New Roman"/>
          <w:sz w:val="28"/>
          <w:szCs w:val="28"/>
        </w:rPr>
        <w:t xml:space="preserve"> администрации округа.</w:t>
      </w:r>
    </w:p>
    <w:p w:rsidR="00C61952" w:rsidRPr="00CF5D75" w:rsidRDefault="00CF5D75" w:rsidP="000230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562A">
        <w:rPr>
          <w:rFonts w:ascii="Times New Roman" w:hAnsi="Times New Roman"/>
          <w:sz w:val="28"/>
          <w:szCs w:val="28"/>
        </w:rPr>
        <w:t xml:space="preserve"> </w:t>
      </w:r>
      <w:r w:rsidR="00E55C41">
        <w:rPr>
          <w:rFonts w:ascii="Times New Roman" w:hAnsi="Times New Roman"/>
          <w:sz w:val="28"/>
          <w:szCs w:val="28"/>
        </w:rPr>
        <w:t xml:space="preserve"> </w:t>
      </w:r>
      <w:r w:rsidR="00705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r w:rsidR="00C61952" w:rsidRPr="00CF5D75"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A77B26" w:rsidRPr="00CF5D75">
        <w:rPr>
          <w:rFonts w:ascii="Times New Roman" w:hAnsi="Times New Roman"/>
          <w:bCs/>
          <w:color w:val="auto"/>
          <w:sz w:val="28"/>
          <w:szCs w:val="28"/>
        </w:rPr>
        <w:t>постановление</w:t>
      </w:r>
      <w:r w:rsidR="00C61952" w:rsidRPr="00CF5D7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администрации района </w:t>
      </w:r>
      <w:r w:rsidR="00A77B26" w:rsidRPr="00CF5D7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61952" w:rsidRPr="00CF5D75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12.02.2020</w:t>
      </w:r>
      <w:r w:rsidR="00E55C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C61952" w:rsidRPr="00CF5D75">
        <w:rPr>
          <w:rFonts w:ascii="Times New Roman" w:hAnsi="Times New Roman"/>
          <w:sz w:val="28"/>
        </w:rPr>
        <w:t xml:space="preserve"> № </w:t>
      </w:r>
      <w:r w:rsidR="00E55C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51</w:t>
      </w:r>
      <w:r w:rsidR="00C61952" w:rsidRPr="00CF5D75">
        <w:rPr>
          <w:rFonts w:ascii="Times New Roman" w:hAnsi="Times New Roman"/>
          <w:sz w:val="28"/>
        </w:rPr>
        <w:t xml:space="preserve"> «О порядке </w:t>
      </w:r>
      <w:proofErr w:type="gramStart"/>
      <w:r w:rsidR="00A77B26" w:rsidRPr="00CF5D75">
        <w:rPr>
          <w:rFonts w:ascii="Times New Roman" w:hAnsi="Times New Roman"/>
          <w:sz w:val="28"/>
        </w:rPr>
        <w:t>ведения реестра муниципальных служащих органов местного самоуправления района</w:t>
      </w:r>
      <w:proofErr w:type="gramEnd"/>
      <w:r w:rsidR="00C61952" w:rsidRPr="00CF5D75">
        <w:rPr>
          <w:rFonts w:ascii="Times New Roman" w:hAnsi="Times New Roman"/>
          <w:sz w:val="28"/>
        </w:rPr>
        <w:t>»</w:t>
      </w:r>
      <w:r w:rsidR="0070562A">
        <w:rPr>
          <w:rFonts w:ascii="Times New Roman" w:hAnsi="Times New Roman"/>
          <w:sz w:val="28"/>
        </w:rPr>
        <w:t>.</w:t>
      </w:r>
    </w:p>
    <w:p w:rsidR="00C61952" w:rsidRPr="00CF5D75" w:rsidRDefault="00CF5D75" w:rsidP="000230DF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</w:t>
      </w:r>
      <w:r w:rsidR="00D8133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55C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4. </w:t>
      </w:r>
      <w:r w:rsidR="00C61952" w:rsidRPr="00CF5D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Настоящее </w:t>
      </w:r>
      <w:r w:rsidRPr="00CF5D75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постановление</w:t>
      </w:r>
      <w:r w:rsidR="00C61952" w:rsidRPr="00CF5D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вступает в силу </w:t>
      </w:r>
      <w:r w:rsidR="00BB6E3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 дня его принятия и </w:t>
      </w:r>
      <w:r w:rsidR="00C61952" w:rsidRPr="00CF5D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подлежит размещению на официальном сайте </w:t>
      </w:r>
      <w:proofErr w:type="spellStart"/>
      <w:r w:rsidRPr="00CF5D75">
        <w:rPr>
          <w:rFonts w:ascii="Times New Roman" w:eastAsia="Calibri" w:hAnsi="Times New Roman"/>
          <w:bCs/>
          <w:sz w:val="28"/>
          <w:szCs w:val="28"/>
          <w:lang w:eastAsia="en-US"/>
        </w:rPr>
        <w:t>Тарногского</w:t>
      </w:r>
      <w:proofErr w:type="spellEnd"/>
      <w:r w:rsidR="00C61952" w:rsidRPr="00CF5D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«Интернет».</w:t>
      </w:r>
    </w:p>
    <w:p w:rsidR="00C61952" w:rsidRDefault="00C61952" w:rsidP="00014085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C61952" w:rsidRDefault="00C61952" w:rsidP="00014085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1D25F4" w:rsidRDefault="00BB6E30" w:rsidP="000230DF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Врио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C344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="001D25F4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="001D25F4">
        <w:rPr>
          <w:rFonts w:ascii="Times New Roman" w:hAnsi="Times New Roman"/>
          <w:sz w:val="28"/>
        </w:rPr>
        <w:t xml:space="preserve"> </w:t>
      </w:r>
      <w:r w:rsidR="00CF5D75">
        <w:rPr>
          <w:rFonts w:ascii="Times New Roman" w:hAnsi="Times New Roman"/>
          <w:sz w:val="28"/>
        </w:rPr>
        <w:t xml:space="preserve"> </w:t>
      </w:r>
      <w:r w:rsidR="001D25F4">
        <w:rPr>
          <w:rFonts w:ascii="Times New Roman" w:hAnsi="Times New Roman"/>
          <w:sz w:val="28"/>
        </w:rPr>
        <w:t xml:space="preserve">округа          </w:t>
      </w:r>
      <w:r w:rsidR="000230DF">
        <w:rPr>
          <w:rFonts w:ascii="Times New Roman" w:hAnsi="Times New Roman"/>
          <w:sz w:val="28"/>
        </w:rPr>
        <w:t xml:space="preserve">  </w:t>
      </w:r>
      <w:r w:rsidR="001D25F4">
        <w:rPr>
          <w:rFonts w:ascii="Times New Roman" w:hAnsi="Times New Roman"/>
          <w:sz w:val="28"/>
        </w:rPr>
        <w:t xml:space="preserve">                                            </w:t>
      </w:r>
      <w:r w:rsidR="00CF5D75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А.И. </w:t>
      </w:r>
      <w:proofErr w:type="spellStart"/>
      <w:r>
        <w:rPr>
          <w:rFonts w:ascii="Times New Roman" w:hAnsi="Times New Roman"/>
          <w:sz w:val="28"/>
        </w:rPr>
        <w:t>Корепанов</w:t>
      </w:r>
      <w:proofErr w:type="spellEnd"/>
    </w:p>
    <w:p w:rsidR="001D25F4" w:rsidRDefault="001D25F4" w:rsidP="0001408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1D25F4" w:rsidRDefault="001D25F4" w:rsidP="0001408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BB6E30" w:rsidRDefault="00BB6E30" w:rsidP="0001408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C61952" w:rsidRDefault="00C61952" w:rsidP="00014085">
      <w:pPr>
        <w:pStyle w:val="ConsPlusTitlePage"/>
        <w:ind w:left="709"/>
      </w:pPr>
    </w:p>
    <w:p w:rsidR="00C61952" w:rsidRDefault="00C61952" w:rsidP="00014085">
      <w:pPr>
        <w:pStyle w:val="ConsPlusTitlePage"/>
        <w:ind w:left="709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500"/>
      </w:tblGrid>
      <w:tr w:rsidR="001D17E0" w:rsidTr="005363DB">
        <w:tc>
          <w:tcPr>
            <w:tcW w:w="4962" w:type="dxa"/>
          </w:tcPr>
          <w:p w:rsidR="001D17E0" w:rsidRDefault="001D17E0" w:rsidP="00014085">
            <w:pPr>
              <w:pStyle w:val="ConsPlusTitlePage"/>
              <w:ind w:left="709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D17E0" w:rsidRPr="000B09FE" w:rsidRDefault="001D17E0" w:rsidP="0001408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1D17E0" w:rsidRDefault="001D17E0" w:rsidP="00F672A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округа</w:t>
            </w:r>
            <w:r w:rsidR="002E2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44099">
              <w:rPr>
                <w:rFonts w:ascii="Times New Roman" w:hAnsi="Times New Roman" w:cs="Times New Roman"/>
                <w:sz w:val="28"/>
                <w:szCs w:val="28"/>
              </w:rPr>
              <w:t xml:space="preserve"> 06.07.2023 г. № 525</w:t>
            </w:r>
          </w:p>
        </w:tc>
      </w:tr>
    </w:tbl>
    <w:p w:rsidR="00C61952" w:rsidRDefault="00C61952" w:rsidP="00014085">
      <w:pPr>
        <w:pStyle w:val="ConsPlusTitlePage"/>
        <w:ind w:left="709"/>
      </w:pPr>
    </w:p>
    <w:p w:rsidR="003F0E8E" w:rsidRDefault="003F0E8E" w:rsidP="00014085">
      <w:pPr>
        <w:pStyle w:val="ConsPlusTitle"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</w:p>
    <w:p w:rsidR="00737039" w:rsidRPr="00612515" w:rsidRDefault="00737039" w:rsidP="00536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515">
        <w:rPr>
          <w:rFonts w:ascii="Times New Roman" w:hAnsi="Times New Roman" w:cs="Times New Roman"/>
          <w:sz w:val="28"/>
          <w:szCs w:val="28"/>
        </w:rPr>
        <w:t>П</w:t>
      </w:r>
      <w:r w:rsidR="00C82766" w:rsidRPr="00612515">
        <w:rPr>
          <w:rFonts w:ascii="Times New Roman" w:hAnsi="Times New Roman" w:cs="Times New Roman"/>
          <w:sz w:val="28"/>
          <w:szCs w:val="28"/>
        </w:rPr>
        <w:t>орядок</w:t>
      </w:r>
    </w:p>
    <w:p w:rsidR="00C82766" w:rsidRPr="00612515" w:rsidRDefault="00C82766" w:rsidP="00536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515">
        <w:rPr>
          <w:rFonts w:ascii="Times New Roman" w:hAnsi="Times New Roman" w:cs="Times New Roman"/>
          <w:sz w:val="28"/>
          <w:szCs w:val="28"/>
        </w:rPr>
        <w:t xml:space="preserve">ведения Реестра </w:t>
      </w:r>
      <w:r w:rsidR="003F0E8E" w:rsidRPr="0061251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1D17E0" w:rsidRPr="00612515">
        <w:rPr>
          <w:rFonts w:ascii="Times New Roman" w:hAnsi="Times New Roman" w:cs="Times New Roman"/>
          <w:sz w:val="28"/>
          <w:szCs w:val="28"/>
        </w:rPr>
        <w:t xml:space="preserve">администрации округа и органов администрации </w:t>
      </w:r>
      <w:proofErr w:type="spellStart"/>
      <w:r w:rsidR="001D17E0" w:rsidRPr="00612515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D17E0" w:rsidRPr="0061251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3F0E8E" w:rsidRPr="00612515">
        <w:rPr>
          <w:rFonts w:ascii="Times New Roman" w:hAnsi="Times New Roman" w:cs="Times New Roman"/>
          <w:sz w:val="28"/>
          <w:szCs w:val="28"/>
        </w:rPr>
        <w:t>ьного округа</w:t>
      </w:r>
    </w:p>
    <w:p w:rsidR="000B09FE" w:rsidRDefault="000B09FE" w:rsidP="00014085">
      <w:pPr>
        <w:pStyle w:val="ConsPlusTitle"/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 w:rsidP="00F041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37039" w:rsidRPr="00F672A4" w:rsidRDefault="00737039" w:rsidP="00014085">
      <w:pPr>
        <w:pStyle w:val="ConsPlusNormal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737039" w:rsidRPr="00C83E6C" w:rsidRDefault="00F04121" w:rsidP="00F04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1.1. </w:t>
      </w:r>
      <w:r w:rsidR="00737039" w:rsidRPr="00C83E6C">
        <w:rPr>
          <w:rFonts w:ascii="Times New Roman" w:hAnsi="Times New Roman" w:cs="Times New Roman"/>
          <w:sz w:val="28"/>
          <w:szCs w:val="28"/>
        </w:rPr>
        <w:t xml:space="preserve">Настоящий Порядок  устанавливает правила формирования и ведения Реестра муниципальных служащих </w:t>
      </w:r>
      <w:r w:rsidR="001D17E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1D17E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D17E0">
        <w:rPr>
          <w:rFonts w:ascii="Times New Roman" w:hAnsi="Times New Roman" w:cs="Times New Roman"/>
          <w:sz w:val="28"/>
          <w:szCs w:val="28"/>
        </w:rPr>
        <w:t xml:space="preserve"> муниципального округа и органах администрации округа</w:t>
      </w:r>
      <w:r w:rsidR="00737039" w:rsidRPr="00C83E6C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737039" w:rsidRPr="000B09FE" w:rsidRDefault="00F04121" w:rsidP="00F04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7039" w:rsidRPr="00C83E6C">
        <w:rPr>
          <w:rFonts w:ascii="Times New Roman" w:hAnsi="Times New Roman" w:cs="Times New Roman"/>
          <w:sz w:val="28"/>
          <w:szCs w:val="28"/>
        </w:rPr>
        <w:t xml:space="preserve">1.2. Реестр - сводный перечень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сведений о муниципальных служащих, замещающих должности муниципальной службы в </w:t>
      </w:r>
      <w:r w:rsidR="001D17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17E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D17E0">
        <w:rPr>
          <w:rFonts w:ascii="Times New Roman" w:hAnsi="Times New Roman" w:cs="Times New Roman"/>
          <w:sz w:val="28"/>
          <w:szCs w:val="28"/>
        </w:rPr>
        <w:t xml:space="preserve"> муниципального округа и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="001D17E0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556A32">
        <w:rPr>
          <w:rFonts w:ascii="Times New Roman" w:hAnsi="Times New Roman" w:cs="Times New Roman"/>
          <w:sz w:val="28"/>
          <w:szCs w:val="28"/>
        </w:rPr>
        <w:t xml:space="preserve">, </w:t>
      </w:r>
      <w:r w:rsidR="00737039" w:rsidRPr="000B09FE">
        <w:rPr>
          <w:rFonts w:ascii="Times New Roman" w:hAnsi="Times New Roman" w:cs="Times New Roman"/>
          <w:sz w:val="28"/>
          <w:szCs w:val="28"/>
        </w:rPr>
        <w:t>удостоверяющий факт прохождения лицом муниципальной службы в соответствующей должности.</w:t>
      </w:r>
    </w:p>
    <w:p w:rsidR="00737039" w:rsidRPr="000B09FE" w:rsidRDefault="00F04121" w:rsidP="00F04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>1.3. Реестр</w:t>
      </w:r>
      <w:r w:rsidR="006B5AB2">
        <w:rPr>
          <w:rFonts w:ascii="Times New Roman" w:hAnsi="Times New Roman" w:cs="Times New Roman"/>
          <w:sz w:val="28"/>
          <w:szCs w:val="28"/>
        </w:rPr>
        <w:t xml:space="preserve"> составляется на основании данных, занесенных в личное дело муниципальных служащих.</w:t>
      </w:r>
    </w:p>
    <w:p w:rsidR="00737039" w:rsidRPr="000B09FE" w:rsidRDefault="00F04121" w:rsidP="00F04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37039" w:rsidRPr="000B09FE">
        <w:rPr>
          <w:rFonts w:ascii="Times New Roman" w:hAnsi="Times New Roman" w:cs="Times New Roman"/>
          <w:sz w:val="28"/>
          <w:szCs w:val="28"/>
        </w:rPr>
        <w:t>. Совокупность сведений о муниципальных служащих, внесенных в Реестр, относится к информационным ресурсам ограниченного распространения.</w:t>
      </w:r>
    </w:p>
    <w:p w:rsidR="00737039" w:rsidRPr="000B09FE" w:rsidRDefault="00737039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 w:rsidP="00DF62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2. Структура Реестра</w:t>
      </w:r>
    </w:p>
    <w:p w:rsidR="00737039" w:rsidRPr="00F672A4" w:rsidRDefault="00737039" w:rsidP="00014085">
      <w:pPr>
        <w:pStyle w:val="ConsPlusNormal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737039" w:rsidRDefault="00DF6298" w:rsidP="00DF6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>2.1. Реестр состоит из следующих разделов:</w:t>
      </w:r>
    </w:p>
    <w:p w:rsidR="00737039" w:rsidRPr="000B09FE" w:rsidRDefault="00DF6298" w:rsidP="00DF6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муниципальные служащие, замещающие должности муниципальной службы в </w:t>
      </w:r>
      <w:r w:rsidR="001D17E0" w:rsidRPr="000B09FE">
        <w:rPr>
          <w:rFonts w:ascii="Times New Roman" w:hAnsi="Times New Roman" w:cs="Times New Roman"/>
          <w:sz w:val="28"/>
          <w:szCs w:val="28"/>
        </w:rPr>
        <w:t xml:space="preserve"> </w:t>
      </w:r>
      <w:r w:rsidR="001D17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17E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D17E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75195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737039" w:rsidRPr="000B09FE">
        <w:rPr>
          <w:rFonts w:ascii="Times New Roman" w:hAnsi="Times New Roman" w:cs="Times New Roman"/>
          <w:sz w:val="28"/>
          <w:szCs w:val="28"/>
        </w:rPr>
        <w:t>;</w:t>
      </w:r>
    </w:p>
    <w:p w:rsidR="00737039" w:rsidRPr="000B09FE" w:rsidRDefault="00DF6298" w:rsidP="00DF6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37039" w:rsidRPr="000B09FE">
        <w:rPr>
          <w:rFonts w:ascii="Times New Roman" w:hAnsi="Times New Roman" w:cs="Times New Roman"/>
          <w:sz w:val="28"/>
          <w:szCs w:val="28"/>
        </w:rPr>
        <w:t>муниципальные служащие, замещающие должности муниципальной службы в</w:t>
      </w:r>
      <w:r w:rsidR="001D17E0">
        <w:rPr>
          <w:rFonts w:ascii="Times New Roman" w:hAnsi="Times New Roman" w:cs="Times New Roman"/>
          <w:sz w:val="28"/>
          <w:szCs w:val="28"/>
        </w:rPr>
        <w:t xml:space="preserve"> </w:t>
      </w:r>
      <w:r w:rsidR="001D17E0" w:rsidRPr="000B09FE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="001D17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17E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D17E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737039" w:rsidRPr="000B09FE" w:rsidRDefault="00737039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 w:rsidP="001334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3. Порядок формирования Реестра</w:t>
      </w:r>
    </w:p>
    <w:p w:rsidR="00737039" w:rsidRPr="00F672A4" w:rsidRDefault="00737039" w:rsidP="00014085">
      <w:pPr>
        <w:pStyle w:val="ConsPlusNormal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737039" w:rsidRPr="000B09FE" w:rsidRDefault="00133457" w:rsidP="0013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3.1. Формирование и ведение Реестра осуществляется </w:t>
      </w:r>
      <w:r w:rsidR="00557FD1">
        <w:rPr>
          <w:rFonts w:ascii="Times New Roman" w:hAnsi="Times New Roman" w:cs="Times New Roman"/>
          <w:sz w:val="28"/>
          <w:szCs w:val="28"/>
        </w:rPr>
        <w:t xml:space="preserve">управлением делами </w:t>
      </w:r>
      <w:r w:rsidR="00DA43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E763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E763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A43EB">
        <w:rPr>
          <w:rFonts w:ascii="Times New Roman" w:hAnsi="Times New Roman" w:cs="Times New Roman"/>
          <w:sz w:val="28"/>
          <w:szCs w:val="28"/>
        </w:rPr>
        <w:t>округа</w:t>
      </w:r>
      <w:r w:rsidR="009E7633">
        <w:rPr>
          <w:rFonts w:ascii="Times New Roman" w:hAnsi="Times New Roman" w:cs="Times New Roman"/>
          <w:sz w:val="28"/>
          <w:szCs w:val="28"/>
        </w:rPr>
        <w:t xml:space="preserve"> (далее – управление делами)</w:t>
      </w:r>
      <w:r w:rsidR="00DA43EB">
        <w:rPr>
          <w:rFonts w:ascii="Times New Roman" w:hAnsi="Times New Roman" w:cs="Times New Roman"/>
          <w:sz w:val="28"/>
          <w:szCs w:val="28"/>
        </w:rPr>
        <w:t>.</w:t>
      </w:r>
    </w:p>
    <w:p w:rsidR="00737039" w:rsidRPr="000B09FE" w:rsidRDefault="00133457" w:rsidP="0013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>3.2. Ведение Реестра включает в себя:</w:t>
      </w:r>
    </w:p>
    <w:p w:rsidR="00737039" w:rsidRPr="000B09FE" w:rsidRDefault="00737039" w:rsidP="0013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а) ввод новых данных в Реестр и корректировку имеющихся;</w:t>
      </w:r>
    </w:p>
    <w:p w:rsidR="00737039" w:rsidRPr="000B09FE" w:rsidRDefault="00737039" w:rsidP="0013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б) архивирование данных, исключаемых из Реестра;</w:t>
      </w:r>
    </w:p>
    <w:p w:rsidR="00737039" w:rsidRPr="000B09FE" w:rsidRDefault="00737039" w:rsidP="0013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в) формирование выписок из Реестра в соответствии с запросами лиц и организаций, имеющих доступ к запрашиваемой информации.</w:t>
      </w:r>
    </w:p>
    <w:p w:rsidR="00737039" w:rsidRPr="00455E2C" w:rsidRDefault="00133457" w:rsidP="0013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3.3. </w:t>
      </w:r>
      <w:r w:rsidR="00737039" w:rsidRPr="00455E2C">
        <w:rPr>
          <w:rFonts w:ascii="Times New Roman" w:hAnsi="Times New Roman" w:cs="Times New Roman"/>
          <w:sz w:val="28"/>
          <w:szCs w:val="28"/>
        </w:rPr>
        <w:t xml:space="preserve">Сведения для </w:t>
      </w:r>
      <w:hyperlink w:anchor="P132">
        <w:r w:rsidR="00737039" w:rsidRPr="00455E2C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="00737039" w:rsidRPr="00455E2C">
        <w:rPr>
          <w:rFonts w:ascii="Times New Roman" w:hAnsi="Times New Roman" w:cs="Times New Roman"/>
          <w:sz w:val="28"/>
          <w:szCs w:val="28"/>
        </w:rPr>
        <w:t xml:space="preserve"> готовятся </w:t>
      </w:r>
      <w:r w:rsidR="000E7E0A">
        <w:rPr>
          <w:rFonts w:ascii="Times New Roman" w:hAnsi="Times New Roman" w:cs="Times New Roman"/>
          <w:sz w:val="28"/>
          <w:szCs w:val="28"/>
        </w:rPr>
        <w:t>органами администрации</w:t>
      </w:r>
      <w:r w:rsidR="00737039" w:rsidRPr="00455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FD1">
        <w:rPr>
          <w:rFonts w:ascii="Times New Roman" w:hAnsi="Times New Roman" w:cs="Times New Roman"/>
          <w:sz w:val="28"/>
          <w:szCs w:val="28"/>
        </w:rPr>
        <w:lastRenderedPageBreak/>
        <w:t>Тарногского</w:t>
      </w:r>
      <w:proofErr w:type="spellEnd"/>
      <w:r w:rsidR="00557FD1">
        <w:rPr>
          <w:rFonts w:ascii="Times New Roman" w:hAnsi="Times New Roman" w:cs="Times New Roman"/>
          <w:sz w:val="28"/>
          <w:szCs w:val="28"/>
        </w:rPr>
        <w:t xml:space="preserve"> </w:t>
      </w:r>
      <w:r w:rsidR="004B2E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70F6">
        <w:rPr>
          <w:rFonts w:ascii="Times New Roman" w:hAnsi="Times New Roman" w:cs="Times New Roman"/>
          <w:sz w:val="28"/>
          <w:szCs w:val="28"/>
        </w:rPr>
        <w:t>округа</w:t>
      </w:r>
      <w:r w:rsidR="00737039" w:rsidRPr="00455E2C">
        <w:rPr>
          <w:rFonts w:ascii="Times New Roman" w:hAnsi="Times New Roman" w:cs="Times New Roman"/>
          <w:sz w:val="28"/>
          <w:szCs w:val="28"/>
        </w:rPr>
        <w:t xml:space="preserve">, на основании личных дел муниципальных служащих и передаются ими в </w:t>
      </w:r>
      <w:r w:rsidR="00557FD1">
        <w:rPr>
          <w:rFonts w:ascii="Times New Roman" w:hAnsi="Times New Roman" w:cs="Times New Roman"/>
          <w:sz w:val="28"/>
          <w:szCs w:val="28"/>
        </w:rPr>
        <w:t>управление делами</w:t>
      </w:r>
      <w:r w:rsidR="000E7E0A">
        <w:rPr>
          <w:rFonts w:ascii="Times New Roman" w:hAnsi="Times New Roman" w:cs="Times New Roman"/>
          <w:sz w:val="28"/>
          <w:szCs w:val="28"/>
        </w:rPr>
        <w:t xml:space="preserve"> </w:t>
      </w:r>
      <w:r w:rsidR="00737039" w:rsidRPr="00455E2C">
        <w:rPr>
          <w:rFonts w:ascii="Times New Roman" w:hAnsi="Times New Roman" w:cs="Times New Roman"/>
          <w:sz w:val="28"/>
          <w:szCs w:val="28"/>
        </w:rPr>
        <w:t xml:space="preserve">на </w:t>
      </w:r>
      <w:r w:rsidR="00557FD1">
        <w:rPr>
          <w:rFonts w:ascii="Times New Roman" w:hAnsi="Times New Roman" w:cs="Times New Roman"/>
          <w:sz w:val="28"/>
          <w:szCs w:val="28"/>
        </w:rPr>
        <w:t>бумажном</w:t>
      </w:r>
      <w:r w:rsidR="00737039" w:rsidRPr="00455E2C">
        <w:rPr>
          <w:rFonts w:ascii="Times New Roman" w:hAnsi="Times New Roman" w:cs="Times New Roman"/>
          <w:sz w:val="28"/>
          <w:szCs w:val="28"/>
        </w:rPr>
        <w:t xml:space="preserve"> носителе по форме согласно приложению</w:t>
      </w:r>
      <w:r w:rsidR="00A47955">
        <w:rPr>
          <w:rFonts w:ascii="Times New Roman" w:hAnsi="Times New Roman" w:cs="Times New Roman"/>
          <w:sz w:val="28"/>
          <w:szCs w:val="28"/>
        </w:rPr>
        <w:t xml:space="preserve"> 1 </w:t>
      </w:r>
      <w:r w:rsidR="00737039" w:rsidRPr="00455E2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37039" w:rsidRPr="00455E2C" w:rsidRDefault="00133457" w:rsidP="0013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039" w:rsidRPr="00455E2C">
        <w:rPr>
          <w:rFonts w:ascii="Times New Roman" w:hAnsi="Times New Roman" w:cs="Times New Roman"/>
          <w:sz w:val="28"/>
          <w:szCs w:val="28"/>
        </w:rPr>
        <w:t>3.4. Сведения представляются 2 раза в год по состоянию на 1 января и 1 июля текущего года не позднее соответственно 15 января и 15 июля соответствующего года.</w:t>
      </w:r>
    </w:p>
    <w:p w:rsidR="00737039" w:rsidRPr="000B09FE" w:rsidRDefault="00133457" w:rsidP="0013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3.5. В ходе приема сведений на </w:t>
      </w:r>
      <w:r w:rsidR="003171A5">
        <w:rPr>
          <w:rFonts w:ascii="Times New Roman" w:hAnsi="Times New Roman" w:cs="Times New Roman"/>
          <w:sz w:val="28"/>
          <w:szCs w:val="28"/>
        </w:rPr>
        <w:t>бумажном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3171A5">
        <w:rPr>
          <w:rFonts w:ascii="Times New Roman" w:hAnsi="Times New Roman" w:cs="Times New Roman"/>
          <w:sz w:val="28"/>
          <w:szCs w:val="28"/>
        </w:rPr>
        <w:t>е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 </w:t>
      </w:r>
      <w:r w:rsidR="003171A5">
        <w:rPr>
          <w:rFonts w:ascii="Times New Roman" w:hAnsi="Times New Roman" w:cs="Times New Roman"/>
          <w:sz w:val="28"/>
          <w:szCs w:val="28"/>
        </w:rPr>
        <w:t xml:space="preserve">управлением делами </w:t>
      </w:r>
      <w:r w:rsidR="00737039" w:rsidRPr="000B09FE">
        <w:rPr>
          <w:rFonts w:ascii="Times New Roman" w:hAnsi="Times New Roman" w:cs="Times New Roman"/>
          <w:sz w:val="28"/>
          <w:szCs w:val="28"/>
        </w:rPr>
        <w:t>осуществляется проверка представленной информации на соответствие утвержденной форме. В случае несоответствия представленных сведений указанной форме</w:t>
      </w:r>
      <w:r w:rsidR="002212B3">
        <w:rPr>
          <w:rFonts w:ascii="Times New Roman" w:hAnsi="Times New Roman" w:cs="Times New Roman"/>
          <w:sz w:val="28"/>
          <w:szCs w:val="28"/>
        </w:rPr>
        <w:t>,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 сведения считаются </w:t>
      </w:r>
      <w:proofErr w:type="spellStart"/>
      <w:r w:rsidR="00737039" w:rsidRPr="000B09FE">
        <w:rPr>
          <w:rFonts w:ascii="Times New Roman" w:hAnsi="Times New Roman" w:cs="Times New Roman"/>
          <w:sz w:val="28"/>
          <w:szCs w:val="28"/>
        </w:rPr>
        <w:t>непредставленными</w:t>
      </w:r>
      <w:proofErr w:type="spellEnd"/>
      <w:r w:rsidR="00737039" w:rsidRPr="000B09FE">
        <w:rPr>
          <w:rFonts w:ascii="Times New Roman" w:hAnsi="Times New Roman" w:cs="Times New Roman"/>
          <w:sz w:val="28"/>
          <w:szCs w:val="28"/>
        </w:rPr>
        <w:t>. Повторное представление сведений осуществляется в срок не позднее пяти рабочих дней с даты первичного представления.</w:t>
      </w:r>
    </w:p>
    <w:p w:rsidR="00737039" w:rsidRPr="000B09FE" w:rsidRDefault="002212B3" w:rsidP="00221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>3.6. Реестр содержит следующие сведения о муниципальном служащем:</w:t>
      </w:r>
    </w:p>
    <w:p w:rsidR="00737039" w:rsidRPr="000B09FE" w:rsidRDefault="00D72884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>наименование</w:t>
      </w:r>
      <w:r w:rsidR="00BC65B7">
        <w:rPr>
          <w:rFonts w:ascii="Times New Roman" w:hAnsi="Times New Roman" w:cs="Times New Roman"/>
          <w:sz w:val="28"/>
          <w:szCs w:val="28"/>
        </w:rPr>
        <w:t xml:space="preserve"> </w:t>
      </w:r>
      <w:r w:rsidR="007D2CBB">
        <w:rPr>
          <w:rFonts w:ascii="Times New Roman" w:hAnsi="Times New Roman" w:cs="Times New Roman"/>
          <w:sz w:val="28"/>
          <w:szCs w:val="28"/>
        </w:rPr>
        <w:t xml:space="preserve">органа администрации </w:t>
      </w:r>
      <w:r w:rsidR="00BC65B7">
        <w:rPr>
          <w:rFonts w:ascii="Times New Roman" w:hAnsi="Times New Roman" w:cs="Times New Roman"/>
          <w:sz w:val="28"/>
          <w:szCs w:val="28"/>
        </w:rPr>
        <w:t>округа;</w:t>
      </w:r>
    </w:p>
    <w:p w:rsidR="00737039" w:rsidRPr="000B09FE" w:rsidRDefault="00445884" w:rsidP="00445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2884"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>фамилия, имя, отчество муниципального служащего</w:t>
      </w:r>
      <w:r w:rsidR="00831867">
        <w:rPr>
          <w:rFonts w:ascii="Times New Roman" w:hAnsi="Times New Roman" w:cs="Times New Roman"/>
          <w:sz w:val="28"/>
          <w:szCs w:val="28"/>
        </w:rPr>
        <w:t xml:space="preserve">, </w:t>
      </w:r>
      <w:r w:rsidR="00737039" w:rsidRPr="000B09FE">
        <w:rPr>
          <w:rFonts w:ascii="Times New Roman" w:hAnsi="Times New Roman" w:cs="Times New Roman"/>
          <w:sz w:val="28"/>
          <w:szCs w:val="28"/>
        </w:rPr>
        <w:t>дата рождения (число, месяц, год);</w:t>
      </w:r>
    </w:p>
    <w:p w:rsidR="00D72884" w:rsidRDefault="00D72884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дата поступления на муниципальную службу; </w:t>
      </w:r>
    </w:p>
    <w:p w:rsidR="00D72884" w:rsidRDefault="00D72884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наименование должности на дату поступления; </w:t>
      </w:r>
    </w:p>
    <w:p w:rsidR="00737039" w:rsidRPr="000B09FE" w:rsidRDefault="00D72884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группа должностей на дату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039" w:rsidRPr="000B09FE">
        <w:rPr>
          <w:rFonts w:ascii="Times New Roman" w:hAnsi="Times New Roman" w:cs="Times New Roman"/>
          <w:sz w:val="28"/>
          <w:szCs w:val="28"/>
        </w:rPr>
        <w:t>поступления;</w:t>
      </w:r>
    </w:p>
    <w:p w:rsidR="00737039" w:rsidRPr="000B09FE" w:rsidRDefault="00445884" w:rsidP="00445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2884"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>наименование должности на дату составления Реестра (дату внесения изменений в Реестр);</w:t>
      </w:r>
    </w:p>
    <w:p w:rsidR="00737039" w:rsidRDefault="00445884" w:rsidP="00445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2884"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>группа должностей на дату составления Реестра (дату внесения изменений в Реестр).</w:t>
      </w:r>
    </w:p>
    <w:p w:rsidR="00831867" w:rsidRPr="000B09FE" w:rsidRDefault="00D1030B" w:rsidP="00D10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867">
        <w:rPr>
          <w:rFonts w:ascii="Times New Roman" w:hAnsi="Times New Roman" w:cs="Times New Roman"/>
          <w:sz w:val="28"/>
          <w:szCs w:val="28"/>
        </w:rPr>
        <w:t>3.7. Включение либо изменение сведений о муниципальном служащем в Реестре осуществляется в течение 5 рабочих дней со дня наступления события</w:t>
      </w:r>
      <w:r w:rsidR="00215529">
        <w:rPr>
          <w:rFonts w:ascii="Times New Roman" w:hAnsi="Times New Roman" w:cs="Times New Roman"/>
          <w:sz w:val="28"/>
          <w:szCs w:val="28"/>
        </w:rPr>
        <w:t>, подтвержденного соответствующими документами.</w:t>
      </w:r>
    </w:p>
    <w:p w:rsidR="00737039" w:rsidRPr="000B09FE" w:rsidRDefault="00D1030B" w:rsidP="00D10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>3.</w:t>
      </w:r>
      <w:r w:rsidR="00215529">
        <w:rPr>
          <w:rFonts w:ascii="Times New Roman" w:hAnsi="Times New Roman" w:cs="Times New Roman"/>
          <w:sz w:val="28"/>
          <w:szCs w:val="28"/>
        </w:rPr>
        <w:t>8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. При увольнении, 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в Архив Реестра </w:t>
      </w:r>
      <w:r w:rsidR="00A47955">
        <w:rPr>
          <w:rFonts w:ascii="Times New Roman" w:hAnsi="Times New Roman" w:cs="Times New Roman"/>
          <w:sz w:val="28"/>
          <w:szCs w:val="28"/>
        </w:rPr>
        <w:t>(приложение 2</w:t>
      </w:r>
      <w:r w:rsidR="00EB4DD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47955">
        <w:rPr>
          <w:rFonts w:ascii="Times New Roman" w:hAnsi="Times New Roman" w:cs="Times New Roman"/>
          <w:sz w:val="28"/>
          <w:szCs w:val="28"/>
        </w:rPr>
        <w:t xml:space="preserve">) </w:t>
      </w:r>
      <w:r w:rsidR="00737039" w:rsidRPr="000B09FE">
        <w:rPr>
          <w:rFonts w:ascii="Times New Roman" w:hAnsi="Times New Roman" w:cs="Times New Roman"/>
          <w:sz w:val="28"/>
          <w:szCs w:val="28"/>
        </w:rPr>
        <w:t>переносятся следующие сведения:</w:t>
      </w:r>
    </w:p>
    <w:p w:rsidR="00737039" w:rsidRPr="000B09FE" w:rsidRDefault="00D1030B" w:rsidP="00D10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4B6"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>наименование</w:t>
      </w:r>
      <w:r w:rsidR="00FC70F2">
        <w:rPr>
          <w:rFonts w:ascii="Times New Roman" w:hAnsi="Times New Roman" w:cs="Times New Roman"/>
          <w:sz w:val="28"/>
          <w:szCs w:val="28"/>
        </w:rPr>
        <w:t xml:space="preserve"> органа администрации </w:t>
      </w:r>
      <w:proofErr w:type="spellStart"/>
      <w:r w:rsidR="003171A5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C70F2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37039" w:rsidRPr="000B09FE" w:rsidRDefault="00F734B6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737039" w:rsidRPr="000B09FE" w:rsidRDefault="00F734B6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>дата рождения (число, месяц, год);</w:t>
      </w:r>
    </w:p>
    <w:p w:rsidR="00737039" w:rsidRPr="000B09FE" w:rsidRDefault="00F734B6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>дата увольнения (исключения из Реестра);</w:t>
      </w:r>
    </w:p>
    <w:p w:rsidR="00737039" w:rsidRPr="000B09FE" w:rsidRDefault="00D1030B" w:rsidP="00D10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4B6"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>наименование должности на дату увольнения (исключения из Реестра);</w:t>
      </w:r>
    </w:p>
    <w:p w:rsidR="00737039" w:rsidRPr="000B09FE" w:rsidRDefault="00F734B6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>группа должностей на дату увольнения (исключения из Реестра);</w:t>
      </w:r>
    </w:p>
    <w:p w:rsidR="00737039" w:rsidRPr="000B09FE" w:rsidRDefault="00D1030B" w:rsidP="00D10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4B6"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основание увольнения с муниципальной службы (по Трудовому </w:t>
      </w:r>
      <w:hyperlink r:id="rId7">
        <w:r w:rsidR="00737039" w:rsidRPr="00642990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="00737039" w:rsidRPr="00642990">
        <w:rPr>
          <w:rFonts w:ascii="Times New Roman" w:hAnsi="Times New Roman" w:cs="Times New Roman"/>
          <w:sz w:val="28"/>
          <w:szCs w:val="28"/>
        </w:rPr>
        <w:t xml:space="preserve"> </w:t>
      </w:r>
      <w:r w:rsidR="00737039" w:rsidRPr="000B09FE">
        <w:rPr>
          <w:rFonts w:ascii="Times New Roman" w:hAnsi="Times New Roman" w:cs="Times New Roman"/>
          <w:sz w:val="28"/>
          <w:szCs w:val="28"/>
        </w:rPr>
        <w:t>Российской Федерации);</w:t>
      </w:r>
    </w:p>
    <w:p w:rsidR="00737039" w:rsidRPr="000B09FE" w:rsidRDefault="009E5210" w:rsidP="009E5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4B6">
        <w:rPr>
          <w:rFonts w:ascii="Times New Roman" w:hAnsi="Times New Roman" w:cs="Times New Roman"/>
          <w:sz w:val="28"/>
          <w:szCs w:val="28"/>
        </w:rPr>
        <w:t xml:space="preserve">-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стаж муниципальной службы по </w:t>
      </w:r>
      <w:hyperlink r:id="rId8">
        <w:r w:rsidR="00737039" w:rsidRPr="00D656D9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="00737039" w:rsidRPr="00D656D9">
        <w:rPr>
          <w:rFonts w:ascii="Times New Roman" w:hAnsi="Times New Roman" w:cs="Times New Roman"/>
          <w:sz w:val="28"/>
          <w:szCs w:val="28"/>
        </w:rPr>
        <w:t xml:space="preserve"> Вологодской области от 2 апреля 1997 года </w:t>
      </w:r>
      <w:r w:rsidR="003171A5">
        <w:rPr>
          <w:rFonts w:ascii="Times New Roman" w:hAnsi="Times New Roman" w:cs="Times New Roman"/>
          <w:sz w:val="28"/>
          <w:szCs w:val="28"/>
        </w:rPr>
        <w:t>№</w:t>
      </w:r>
      <w:r w:rsidR="00737039" w:rsidRPr="00D656D9">
        <w:rPr>
          <w:rFonts w:ascii="Times New Roman" w:hAnsi="Times New Roman" w:cs="Times New Roman"/>
          <w:sz w:val="28"/>
          <w:szCs w:val="28"/>
        </w:rPr>
        <w:t xml:space="preserve"> 144-ОЗ </w:t>
      </w:r>
      <w:r w:rsidR="003171A5">
        <w:rPr>
          <w:rFonts w:ascii="Times New Roman" w:hAnsi="Times New Roman" w:cs="Times New Roman"/>
          <w:sz w:val="28"/>
          <w:szCs w:val="28"/>
        </w:rPr>
        <w:t>«</w:t>
      </w:r>
      <w:r w:rsidR="00737039" w:rsidRPr="00D656D9">
        <w:rPr>
          <w:rFonts w:ascii="Times New Roman" w:hAnsi="Times New Roman" w:cs="Times New Roman"/>
          <w:sz w:val="28"/>
          <w:szCs w:val="28"/>
        </w:rPr>
        <w:t xml:space="preserve">О периодах трудовой деятельности, </w:t>
      </w:r>
      <w:r w:rsidR="00737039" w:rsidRPr="00D656D9">
        <w:rPr>
          <w:rFonts w:ascii="Times New Roman" w:hAnsi="Times New Roman" w:cs="Times New Roman"/>
          <w:sz w:val="28"/>
          <w:szCs w:val="28"/>
        </w:rPr>
        <w:lastRenderedPageBreak/>
        <w:t>включаемых в стаж замещения государственной должности области, государственной гражданской и муниципальной служ</w:t>
      </w:r>
      <w:r w:rsidR="00737039" w:rsidRPr="000B09FE">
        <w:rPr>
          <w:rFonts w:ascii="Times New Roman" w:hAnsi="Times New Roman" w:cs="Times New Roman"/>
          <w:sz w:val="28"/>
          <w:szCs w:val="28"/>
        </w:rPr>
        <w:t>бы в Вологодской области</w:t>
      </w:r>
      <w:r w:rsidR="003171A5">
        <w:rPr>
          <w:rFonts w:ascii="Times New Roman" w:hAnsi="Times New Roman" w:cs="Times New Roman"/>
          <w:sz w:val="28"/>
          <w:szCs w:val="28"/>
        </w:rPr>
        <w:t>»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изменениями).</w:t>
      </w:r>
    </w:p>
    <w:p w:rsidR="00737039" w:rsidRPr="000B09FE" w:rsidRDefault="00737039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 w:rsidP="00014085">
      <w:pPr>
        <w:pStyle w:val="ConsPlusTitle"/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4. Организация работы с Реестром</w:t>
      </w:r>
    </w:p>
    <w:p w:rsidR="00737039" w:rsidRPr="00F672A4" w:rsidRDefault="00737039" w:rsidP="00014085">
      <w:pPr>
        <w:pStyle w:val="ConsPlusNormal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737039" w:rsidRPr="000B09FE" w:rsidRDefault="006863AD" w:rsidP="00686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>4.1. Основанием для включения муниципального служащего в Реестр является назначение его на должность муниципальной службы.</w:t>
      </w:r>
    </w:p>
    <w:p w:rsidR="00737039" w:rsidRPr="00642990" w:rsidRDefault="006863AD" w:rsidP="00686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039" w:rsidRPr="000B09FE">
        <w:rPr>
          <w:rFonts w:ascii="Times New Roman" w:hAnsi="Times New Roman" w:cs="Times New Roman"/>
          <w:sz w:val="28"/>
          <w:szCs w:val="28"/>
        </w:rPr>
        <w:t>4.2.</w:t>
      </w:r>
      <w:r w:rsidR="001A3941">
        <w:rPr>
          <w:rFonts w:ascii="Times New Roman" w:hAnsi="Times New Roman" w:cs="Times New Roman"/>
          <w:sz w:val="28"/>
          <w:szCs w:val="28"/>
        </w:rPr>
        <w:t xml:space="preserve"> </w:t>
      </w:r>
      <w:r w:rsidR="00737039" w:rsidRPr="00642990">
        <w:rPr>
          <w:rFonts w:ascii="Times New Roman" w:hAnsi="Times New Roman" w:cs="Times New Roman"/>
          <w:sz w:val="28"/>
          <w:szCs w:val="28"/>
        </w:rPr>
        <w:t>Информация о муниципальном служащем, уволенн</w:t>
      </w:r>
      <w:r w:rsidR="00DC79B0">
        <w:rPr>
          <w:rFonts w:ascii="Times New Roman" w:hAnsi="Times New Roman" w:cs="Times New Roman"/>
          <w:sz w:val="28"/>
          <w:szCs w:val="28"/>
        </w:rPr>
        <w:t>ы</w:t>
      </w:r>
      <w:r w:rsidR="00737039" w:rsidRPr="00642990">
        <w:rPr>
          <w:rFonts w:ascii="Times New Roman" w:hAnsi="Times New Roman" w:cs="Times New Roman"/>
          <w:sz w:val="28"/>
          <w:szCs w:val="28"/>
        </w:rPr>
        <w:t xml:space="preserve">м с муниципальной службы, исключается из Реестра </w:t>
      </w:r>
      <w:proofErr w:type="gramStart"/>
      <w:r w:rsidR="00737039" w:rsidRPr="00642990">
        <w:rPr>
          <w:rFonts w:ascii="Times New Roman" w:hAnsi="Times New Roman" w:cs="Times New Roman"/>
          <w:sz w:val="28"/>
          <w:szCs w:val="28"/>
        </w:rPr>
        <w:t>с даты увольнения</w:t>
      </w:r>
      <w:proofErr w:type="gramEnd"/>
      <w:r w:rsidR="00737039" w:rsidRPr="00642990">
        <w:rPr>
          <w:rFonts w:ascii="Times New Roman" w:hAnsi="Times New Roman" w:cs="Times New Roman"/>
          <w:sz w:val="28"/>
          <w:szCs w:val="28"/>
        </w:rPr>
        <w:t xml:space="preserve"> на основании данных, представленных соответствующим о</w:t>
      </w:r>
      <w:r w:rsidR="004C0DD4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145ED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737039" w:rsidRPr="00642990">
        <w:rPr>
          <w:rFonts w:ascii="Times New Roman" w:hAnsi="Times New Roman" w:cs="Times New Roman"/>
          <w:sz w:val="28"/>
          <w:szCs w:val="28"/>
        </w:rPr>
        <w:t xml:space="preserve"> в </w:t>
      </w:r>
      <w:r w:rsidR="006A0DA0">
        <w:rPr>
          <w:rFonts w:ascii="Times New Roman" w:hAnsi="Times New Roman" w:cs="Times New Roman"/>
          <w:sz w:val="28"/>
          <w:szCs w:val="28"/>
        </w:rPr>
        <w:t>управление</w:t>
      </w:r>
      <w:r w:rsidR="004145ED">
        <w:rPr>
          <w:rFonts w:ascii="Times New Roman" w:hAnsi="Times New Roman" w:cs="Times New Roman"/>
          <w:sz w:val="28"/>
          <w:szCs w:val="28"/>
        </w:rPr>
        <w:t xml:space="preserve"> </w:t>
      </w:r>
      <w:r w:rsidR="000812D0">
        <w:rPr>
          <w:rFonts w:ascii="Times New Roman" w:hAnsi="Times New Roman" w:cs="Times New Roman"/>
          <w:sz w:val="28"/>
          <w:szCs w:val="28"/>
        </w:rPr>
        <w:t xml:space="preserve">делами </w:t>
      </w:r>
      <w:r w:rsidR="004145ED">
        <w:rPr>
          <w:rFonts w:ascii="Times New Roman" w:hAnsi="Times New Roman" w:cs="Times New Roman"/>
          <w:sz w:val="28"/>
          <w:szCs w:val="28"/>
        </w:rPr>
        <w:t>администрации округа.</w:t>
      </w:r>
    </w:p>
    <w:p w:rsidR="00737039" w:rsidRPr="000B09FE" w:rsidRDefault="006863AD" w:rsidP="00686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hyperlink r:id="rId9">
        <w:r w:rsidR="00737039" w:rsidRPr="00642990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="00737039" w:rsidRPr="00642990">
        <w:rPr>
          <w:rFonts w:ascii="Times New Roman" w:hAnsi="Times New Roman" w:cs="Times New Roman"/>
          <w:sz w:val="28"/>
          <w:szCs w:val="28"/>
        </w:rPr>
        <w:t>. В случае смерти (гибели) муниципального служащего в период прохождения муниципально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й службы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Реестра с даты, следующей за днем смерти (гибели), или </w:t>
      </w:r>
      <w:proofErr w:type="gramStart"/>
      <w:r w:rsidR="00737039" w:rsidRPr="000B09FE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737039" w:rsidRPr="000B09FE">
        <w:rPr>
          <w:rFonts w:ascii="Times New Roman" w:hAnsi="Times New Roman" w:cs="Times New Roman"/>
          <w:sz w:val="28"/>
          <w:szCs w:val="28"/>
        </w:rPr>
        <w:t xml:space="preserve"> в законную силу решения суда.</w:t>
      </w:r>
    </w:p>
    <w:p w:rsidR="00737039" w:rsidRPr="00A84901" w:rsidRDefault="00CE56D7" w:rsidP="00CE56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hyperlink r:id="rId10">
        <w:r w:rsidR="00737039" w:rsidRPr="00A84901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="00737039" w:rsidRPr="00A84901">
        <w:rPr>
          <w:rFonts w:ascii="Times New Roman" w:hAnsi="Times New Roman" w:cs="Times New Roman"/>
          <w:sz w:val="28"/>
          <w:szCs w:val="28"/>
        </w:rPr>
        <w:t xml:space="preserve">. Реестр ведется в </w:t>
      </w:r>
      <w:r w:rsidR="008B20DD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737039" w:rsidRPr="00A84901">
        <w:rPr>
          <w:rFonts w:ascii="Times New Roman" w:hAnsi="Times New Roman" w:cs="Times New Roman"/>
          <w:sz w:val="28"/>
          <w:szCs w:val="28"/>
        </w:rPr>
        <w:t>виде</w:t>
      </w:r>
      <w:r w:rsidR="00F734B6">
        <w:rPr>
          <w:rFonts w:ascii="Times New Roman" w:hAnsi="Times New Roman" w:cs="Times New Roman"/>
          <w:sz w:val="28"/>
          <w:szCs w:val="28"/>
        </w:rPr>
        <w:t xml:space="preserve"> и хранится с соблюдением мер, препятствующих несанкционированному доступу к информации</w:t>
      </w:r>
      <w:r w:rsidR="00737039" w:rsidRPr="00A84901">
        <w:rPr>
          <w:rFonts w:ascii="Times New Roman" w:hAnsi="Times New Roman" w:cs="Times New Roman"/>
          <w:sz w:val="28"/>
          <w:szCs w:val="28"/>
        </w:rPr>
        <w:t>.</w:t>
      </w:r>
    </w:p>
    <w:p w:rsidR="00F734B6" w:rsidRDefault="00CE56D7" w:rsidP="00CE56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hyperlink r:id="rId11">
        <w:r w:rsidR="00737039" w:rsidRPr="00A84901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="00737039" w:rsidRPr="00A84901">
        <w:rPr>
          <w:rFonts w:ascii="Times New Roman" w:hAnsi="Times New Roman" w:cs="Times New Roman"/>
          <w:sz w:val="28"/>
          <w:szCs w:val="28"/>
        </w:rPr>
        <w:t xml:space="preserve">. </w:t>
      </w:r>
      <w:r w:rsidR="00F734B6">
        <w:rPr>
          <w:rFonts w:ascii="Times New Roman" w:hAnsi="Times New Roman" w:cs="Times New Roman"/>
          <w:sz w:val="28"/>
          <w:szCs w:val="28"/>
        </w:rPr>
        <w:t>Данные</w:t>
      </w:r>
      <w:r w:rsidR="00737039" w:rsidRPr="00A84901">
        <w:rPr>
          <w:rFonts w:ascii="Times New Roman" w:hAnsi="Times New Roman" w:cs="Times New Roman"/>
          <w:sz w:val="28"/>
          <w:szCs w:val="28"/>
        </w:rPr>
        <w:t>, содержащ</w:t>
      </w:r>
      <w:r w:rsidR="00F734B6">
        <w:rPr>
          <w:rFonts w:ascii="Times New Roman" w:hAnsi="Times New Roman" w:cs="Times New Roman"/>
          <w:sz w:val="28"/>
          <w:szCs w:val="28"/>
        </w:rPr>
        <w:t>ие</w:t>
      </w:r>
      <w:r w:rsidR="00737039" w:rsidRPr="00A84901">
        <w:rPr>
          <w:rFonts w:ascii="Times New Roman" w:hAnsi="Times New Roman" w:cs="Times New Roman"/>
          <w:sz w:val="28"/>
          <w:szCs w:val="28"/>
        </w:rPr>
        <w:t xml:space="preserve">ся в Реестре, </w:t>
      </w:r>
      <w:r w:rsidR="00F734B6">
        <w:rPr>
          <w:rFonts w:ascii="Times New Roman" w:hAnsi="Times New Roman" w:cs="Times New Roman"/>
          <w:sz w:val="28"/>
          <w:szCs w:val="28"/>
        </w:rPr>
        <w:t>являются персональными данными и подлежат защите в соответствии с законодательством Российской Федерации.</w:t>
      </w:r>
    </w:p>
    <w:p w:rsidR="00F734B6" w:rsidRDefault="00F734B6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34B6" w:rsidRPr="00545E31" w:rsidRDefault="00B51341" w:rsidP="00F734B6">
      <w:pPr>
        <w:pStyle w:val="ConsPlusTitle"/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2">
        <w:r w:rsidR="00F734B6" w:rsidRPr="00545E3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734B6" w:rsidRPr="00545E31">
        <w:rPr>
          <w:rFonts w:ascii="Times New Roman" w:hAnsi="Times New Roman" w:cs="Times New Roman"/>
          <w:sz w:val="28"/>
          <w:szCs w:val="28"/>
        </w:rPr>
        <w:t xml:space="preserve">. </w:t>
      </w:r>
      <w:r w:rsidR="00F734B6">
        <w:rPr>
          <w:rFonts w:ascii="Times New Roman" w:hAnsi="Times New Roman" w:cs="Times New Roman"/>
          <w:sz w:val="28"/>
          <w:szCs w:val="28"/>
        </w:rPr>
        <w:t xml:space="preserve">Предоставление сведений из реестра муниципальных служащих администрации округа и органов администрации </w:t>
      </w:r>
      <w:proofErr w:type="spellStart"/>
      <w:r w:rsidR="00F734B6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734B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F734B6" w:rsidRPr="00F672A4" w:rsidRDefault="00F734B6" w:rsidP="00014085">
      <w:pPr>
        <w:pStyle w:val="ConsPlusNormal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42B3D" w:rsidRDefault="00D549C1" w:rsidP="00023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2B3D">
        <w:rPr>
          <w:rFonts w:ascii="Times New Roman" w:hAnsi="Times New Roman" w:cs="Times New Roman"/>
          <w:sz w:val="28"/>
          <w:szCs w:val="28"/>
        </w:rPr>
        <w:t>5.1. Предоставление сведений о муниципальных служащих, содержащихся в Реестре,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№ 152-ФЗ «О персональных данных» и иными нормативными правовыми актами.</w:t>
      </w:r>
    </w:p>
    <w:p w:rsidR="00B42B3D" w:rsidRDefault="00D549C1" w:rsidP="00D54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2B3D">
        <w:rPr>
          <w:rFonts w:ascii="Times New Roman" w:hAnsi="Times New Roman" w:cs="Times New Roman"/>
          <w:sz w:val="28"/>
          <w:szCs w:val="28"/>
        </w:rPr>
        <w:t xml:space="preserve">5.2. Сведения из Реестра предоставляются администрацией округа в виде выписок в соответствии с запросами лиц и организаций, имеющих доступ к запрашиваемой информации, и (или) на основании соответствующего распоряжения главы </w:t>
      </w:r>
      <w:proofErr w:type="spellStart"/>
      <w:r w:rsidR="00B42B3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B42B3D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B42B3D" w:rsidRDefault="00D549C1" w:rsidP="00D54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hyperlink r:id="rId13">
        <w:r w:rsidR="00B42B3D">
          <w:rPr>
            <w:rFonts w:ascii="Times New Roman" w:hAnsi="Times New Roman" w:cs="Times New Roman"/>
            <w:sz w:val="28"/>
            <w:szCs w:val="28"/>
          </w:rPr>
          <w:t>5.3.</w:t>
        </w:r>
      </w:hyperlink>
      <w:r w:rsidR="00B42B3D">
        <w:rPr>
          <w:rFonts w:ascii="Times New Roman" w:hAnsi="Times New Roman" w:cs="Times New Roman"/>
          <w:sz w:val="28"/>
          <w:szCs w:val="28"/>
        </w:rPr>
        <w:t xml:space="preserve"> </w:t>
      </w:r>
      <w:r w:rsidR="00737039" w:rsidRPr="00A84901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B42B3D">
        <w:rPr>
          <w:rFonts w:ascii="Times New Roman" w:hAnsi="Times New Roman" w:cs="Times New Roman"/>
          <w:sz w:val="28"/>
          <w:szCs w:val="28"/>
        </w:rPr>
        <w:t>информации</w:t>
      </w:r>
      <w:r w:rsidR="00737039" w:rsidRPr="00A84901">
        <w:rPr>
          <w:rFonts w:ascii="Times New Roman" w:hAnsi="Times New Roman" w:cs="Times New Roman"/>
          <w:sz w:val="28"/>
          <w:szCs w:val="28"/>
        </w:rPr>
        <w:t xml:space="preserve"> из Реестра треть</w:t>
      </w:r>
      <w:r w:rsidR="00B42B3D">
        <w:rPr>
          <w:rFonts w:ascii="Times New Roman" w:hAnsi="Times New Roman" w:cs="Times New Roman"/>
          <w:sz w:val="28"/>
          <w:szCs w:val="28"/>
        </w:rPr>
        <w:t>им лицам не допускается без письменного согласия муниципального служащего, за исключением случаев, установленных действующим законодательством.</w:t>
      </w:r>
    </w:p>
    <w:p w:rsidR="00737039" w:rsidRPr="00A84901" w:rsidRDefault="00737039" w:rsidP="0001408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545E31" w:rsidRDefault="00B51341" w:rsidP="00014085">
      <w:pPr>
        <w:pStyle w:val="ConsPlusTitle"/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4">
        <w:r w:rsidR="0021552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37039" w:rsidRPr="00545E31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737039" w:rsidRPr="00B70A48" w:rsidRDefault="00737039" w:rsidP="00014085">
      <w:pPr>
        <w:pStyle w:val="ConsPlusNormal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7A060D" w:rsidRDefault="00D549C1" w:rsidP="00D54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hyperlink r:id="rId15">
        <w:r w:rsidR="00215529">
          <w:rPr>
            <w:rFonts w:ascii="Times New Roman" w:hAnsi="Times New Roman" w:cs="Times New Roman"/>
            <w:sz w:val="28"/>
            <w:szCs w:val="28"/>
          </w:rPr>
          <w:t>6</w:t>
        </w:r>
        <w:r w:rsidR="00737039" w:rsidRPr="00545E3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737039" w:rsidRPr="00545E31">
        <w:rPr>
          <w:rFonts w:ascii="Times New Roman" w:hAnsi="Times New Roman" w:cs="Times New Roman"/>
          <w:sz w:val="28"/>
          <w:szCs w:val="28"/>
        </w:rPr>
        <w:t xml:space="preserve">. </w:t>
      </w:r>
      <w:r w:rsidR="006F127E">
        <w:rPr>
          <w:rFonts w:ascii="Times New Roman" w:hAnsi="Times New Roman" w:cs="Times New Roman"/>
          <w:sz w:val="28"/>
          <w:szCs w:val="28"/>
        </w:rPr>
        <w:t>Управление делами администрации округа и р</w:t>
      </w:r>
      <w:r w:rsidR="00737039" w:rsidRPr="00545E31">
        <w:rPr>
          <w:rFonts w:ascii="Times New Roman" w:hAnsi="Times New Roman" w:cs="Times New Roman"/>
          <w:sz w:val="28"/>
          <w:szCs w:val="28"/>
        </w:rPr>
        <w:t>уководител</w:t>
      </w:r>
      <w:r w:rsidR="000812D0">
        <w:rPr>
          <w:rFonts w:ascii="Times New Roman" w:hAnsi="Times New Roman" w:cs="Times New Roman"/>
          <w:sz w:val="28"/>
          <w:szCs w:val="28"/>
        </w:rPr>
        <w:t>и</w:t>
      </w:r>
      <w:r w:rsidR="006F127E">
        <w:rPr>
          <w:rFonts w:ascii="Times New Roman" w:hAnsi="Times New Roman" w:cs="Times New Roman"/>
          <w:sz w:val="28"/>
          <w:szCs w:val="28"/>
        </w:rPr>
        <w:t xml:space="preserve"> органов администрации округа </w:t>
      </w:r>
      <w:r w:rsidR="00737039" w:rsidRPr="00545E31">
        <w:rPr>
          <w:rFonts w:ascii="Times New Roman" w:hAnsi="Times New Roman" w:cs="Times New Roman"/>
          <w:sz w:val="28"/>
          <w:szCs w:val="28"/>
        </w:rPr>
        <w:t xml:space="preserve"> </w:t>
      </w:r>
      <w:r w:rsidR="00737039" w:rsidRPr="000B09FE">
        <w:rPr>
          <w:rFonts w:ascii="Times New Roman" w:hAnsi="Times New Roman" w:cs="Times New Roman"/>
          <w:sz w:val="28"/>
          <w:szCs w:val="28"/>
        </w:rPr>
        <w:t xml:space="preserve">несут дисциплинарную и иную предусмотренную </w:t>
      </w:r>
      <w:r w:rsidR="00737039" w:rsidRPr="000B09FE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ответственность за недостоверное или несвоевременное формирование и ведение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737039" w:rsidRPr="000B09FE" w:rsidRDefault="00737039" w:rsidP="00014085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  <w:sectPr w:rsidR="00737039" w:rsidRPr="000B09FE" w:rsidSect="000230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4725"/>
        <w:gridCol w:w="5889"/>
      </w:tblGrid>
      <w:tr w:rsidR="000A0A0E" w:rsidTr="000A0A0E">
        <w:tc>
          <w:tcPr>
            <w:tcW w:w="5306" w:type="dxa"/>
          </w:tcPr>
          <w:p w:rsidR="000A0A0E" w:rsidRDefault="000A0A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</w:tcPr>
          <w:p w:rsidR="000A0A0E" w:rsidRDefault="000A0A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0A0A0E" w:rsidRPr="000B09FE" w:rsidRDefault="000A0A0E" w:rsidP="000A0A0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4795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A0A0E" w:rsidRDefault="000A0A0E" w:rsidP="000A0A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ведения Реестра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 и органов администрации</w:t>
            </w: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</w:tr>
    </w:tbl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A0E" w:rsidRDefault="000A0A0E" w:rsidP="000A0A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A0A0E" w:rsidRPr="000B09FE" w:rsidRDefault="000A0A0E" w:rsidP="000A0A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РЕЕСТР</w:t>
      </w:r>
    </w:p>
    <w:p w:rsidR="000A0A0E" w:rsidRDefault="000A0A0E" w:rsidP="000A0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округа и органов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A0A0E" w:rsidRPr="000B09FE" w:rsidRDefault="000A0A0E" w:rsidP="000A0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A0A0E" w:rsidRPr="000B09FE" w:rsidRDefault="000A0A0E" w:rsidP="000A0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по состоянию на _____________ 20__ года</w:t>
      </w:r>
    </w:p>
    <w:p w:rsidR="000A0A0E" w:rsidRPr="000B09FE" w:rsidRDefault="000A0A0E" w:rsidP="000A0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237"/>
        <w:gridCol w:w="1918"/>
        <w:gridCol w:w="2335"/>
        <w:gridCol w:w="2126"/>
        <w:gridCol w:w="2126"/>
        <w:gridCol w:w="2127"/>
        <w:gridCol w:w="2268"/>
      </w:tblGrid>
      <w:tr w:rsidR="000A0A0E" w:rsidRPr="000B09FE" w:rsidTr="000A0A0E">
        <w:tc>
          <w:tcPr>
            <w:tcW w:w="660" w:type="dxa"/>
          </w:tcPr>
          <w:p w:rsidR="000A0A0E" w:rsidRPr="000B09FE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0A0E" w:rsidRPr="000B09FE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7" w:type="dxa"/>
          </w:tcPr>
          <w:p w:rsidR="00B42B3D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42B3D"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</w:t>
            </w:r>
            <w:r w:rsidR="00A479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0A0E" w:rsidRPr="000B09FE" w:rsidRDefault="000A0A0E" w:rsidP="00B42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 администрации округа</w:t>
            </w:r>
          </w:p>
        </w:tc>
        <w:tc>
          <w:tcPr>
            <w:tcW w:w="1918" w:type="dxa"/>
          </w:tcPr>
          <w:p w:rsidR="000A0A0E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0A0A0E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  <w:p w:rsidR="000A0A0E" w:rsidRPr="000B09FE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335" w:type="dxa"/>
          </w:tcPr>
          <w:p w:rsidR="00A47955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0A0A0E" w:rsidRPr="000B09FE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поступления на муниципальную службу</w:t>
            </w:r>
          </w:p>
        </w:tc>
        <w:tc>
          <w:tcPr>
            <w:tcW w:w="2126" w:type="dxa"/>
          </w:tcPr>
          <w:p w:rsidR="000A0A0E" w:rsidRPr="000B09FE" w:rsidRDefault="00CB2D89" w:rsidP="00CB2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</w:t>
            </w:r>
            <w:r w:rsidR="000A0A0E" w:rsidRPr="000B09FE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A0E" w:rsidRPr="000B09FE">
              <w:rPr>
                <w:rFonts w:ascii="Times New Roman" w:hAnsi="Times New Roman" w:cs="Times New Roman"/>
                <w:sz w:val="28"/>
                <w:szCs w:val="28"/>
              </w:rPr>
              <w:t xml:space="preserve"> на дату поступления</w:t>
            </w:r>
          </w:p>
        </w:tc>
        <w:tc>
          <w:tcPr>
            <w:tcW w:w="2126" w:type="dxa"/>
          </w:tcPr>
          <w:p w:rsidR="000A0A0E" w:rsidRPr="000B09FE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Группа должностей на дату поступления</w:t>
            </w:r>
          </w:p>
        </w:tc>
        <w:tc>
          <w:tcPr>
            <w:tcW w:w="2127" w:type="dxa"/>
          </w:tcPr>
          <w:p w:rsidR="000A0A0E" w:rsidRPr="000B09FE" w:rsidRDefault="00CB2D89" w:rsidP="00CB2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</w:t>
            </w:r>
            <w:r w:rsidR="000A0A0E" w:rsidRPr="000B09FE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0A0E" w:rsidRPr="000B09FE">
              <w:rPr>
                <w:rFonts w:ascii="Times New Roman" w:hAnsi="Times New Roman" w:cs="Times New Roman"/>
                <w:sz w:val="28"/>
                <w:szCs w:val="28"/>
              </w:rPr>
              <w:t xml:space="preserve"> на текущую дату</w:t>
            </w:r>
          </w:p>
        </w:tc>
        <w:tc>
          <w:tcPr>
            <w:tcW w:w="2268" w:type="dxa"/>
          </w:tcPr>
          <w:p w:rsidR="000A0A0E" w:rsidRPr="000B09FE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Группа должностей на текущую дату</w:t>
            </w:r>
          </w:p>
        </w:tc>
      </w:tr>
      <w:tr w:rsidR="000A0A0E" w:rsidRPr="000B09FE" w:rsidTr="000A0A0E">
        <w:tc>
          <w:tcPr>
            <w:tcW w:w="660" w:type="dxa"/>
          </w:tcPr>
          <w:p w:rsidR="000A0A0E" w:rsidRPr="000B09FE" w:rsidRDefault="000A0A0E" w:rsidP="00712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0A0A0E" w:rsidRPr="000B09FE" w:rsidRDefault="000A0A0E" w:rsidP="00712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0A0A0E" w:rsidRPr="000B09FE" w:rsidRDefault="000A0A0E" w:rsidP="00712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0A0A0E" w:rsidRPr="000B09FE" w:rsidRDefault="000A0A0E" w:rsidP="00712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A0A0E" w:rsidRPr="000B09FE" w:rsidRDefault="000A0A0E" w:rsidP="00712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A0A0E" w:rsidRPr="000B09FE" w:rsidRDefault="000A0A0E" w:rsidP="00712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0A0A0E" w:rsidRPr="000B09FE" w:rsidRDefault="000A0A0E" w:rsidP="00712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A0A0E" w:rsidRPr="000B09FE" w:rsidRDefault="000A0A0E" w:rsidP="00712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0A0E" w:rsidRPr="000B09FE" w:rsidTr="000A0A0E">
        <w:tc>
          <w:tcPr>
            <w:tcW w:w="660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E" w:rsidRPr="000B09FE" w:rsidTr="000A0A0E">
        <w:tc>
          <w:tcPr>
            <w:tcW w:w="660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E" w:rsidRPr="000B09FE" w:rsidTr="000A0A0E">
        <w:tc>
          <w:tcPr>
            <w:tcW w:w="660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0A0E" w:rsidRPr="000B09FE" w:rsidRDefault="000A0A0E" w:rsidP="0071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A0E" w:rsidRDefault="000A0A0E" w:rsidP="000A0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96B" w:rsidRDefault="001D796B" w:rsidP="000A0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89" w:rsidRPr="000B09FE" w:rsidRDefault="00CB2D89" w:rsidP="000A0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307"/>
        <w:gridCol w:w="5307"/>
      </w:tblGrid>
      <w:tr w:rsidR="00A47955" w:rsidTr="00A47955">
        <w:tc>
          <w:tcPr>
            <w:tcW w:w="5306" w:type="dxa"/>
          </w:tcPr>
          <w:p w:rsidR="00A47955" w:rsidRDefault="00A47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</w:tcPr>
          <w:p w:rsidR="00A47955" w:rsidRDefault="00A47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</w:tcPr>
          <w:p w:rsidR="00A47955" w:rsidRPr="000B09FE" w:rsidRDefault="00A47955" w:rsidP="00330F5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A47955" w:rsidRDefault="00A47955" w:rsidP="00330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ведения Реестра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 и органов администрации</w:t>
            </w: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</w:tr>
    </w:tbl>
    <w:p w:rsidR="005B20AF" w:rsidRDefault="005B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955" w:rsidRDefault="00A47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039" w:rsidRPr="000B09FE" w:rsidRDefault="007370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АРХИВ</w:t>
      </w:r>
    </w:p>
    <w:p w:rsidR="00737039" w:rsidRPr="000B09FE" w:rsidRDefault="007370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 xml:space="preserve">реестра муниципальных служащих </w:t>
      </w:r>
      <w:r w:rsidR="000A0A0E">
        <w:rPr>
          <w:rFonts w:ascii="Times New Roman" w:hAnsi="Times New Roman" w:cs="Times New Roman"/>
          <w:sz w:val="28"/>
          <w:szCs w:val="28"/>
        </w:rPr>
        <w:t>администрации округа и органов администрации</w:t>
      </w:r>
    </w:p>
    <w:p w:rsidR="00737039" w:rsidRPr="000B09FE" w:rsidRDefault="000A0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5B20A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B20A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37039" w:rsidRPr="000B09FE" w:rsidRDefault="007370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FE">
        <w:rPr>
          <w:rFonts w:ascii="Times New Roman" w:hAnsi="Times New Roman" w:cs="Times New Roman"/>
          <w:sz w:val="28"/>
          <w:szCs w:val="28"/>
        </w:rPr>
        <w:t>по состоянию на _____________ 20__ года</w:t>
      </w:r>
    </w:p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1887"/>
        <w:gridCol w:w="1559"/>
        <w:gridCol w:w="1418"/>
        <w:gridCol w:w="1559"/>
        <w:gridCol w:w="1701"/>
        <w:gridCol w:w="1701"/>
        <w:gridCol w:w="2410"/>
        <w:gridCol w:w="2618"/>
      </w:tblGrid>
      <w:tr w:rsidR="005D265F" w:rsidRPr="000B09FE" w:rsidTr="000A0A0E">
        <w:tc>
          <w:tcPr>
            <w:tcW w:w="660" w:type="dxa"/>
          </w:tcPr>
          <w:p w:rsidR="005D265F" w:rsidRPr="000B09FE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265F" w:rsidRPr="000B09FE" w:rsidRDefault="005D265F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87" w:type="dxa"/>
          </w:tcPr>
          <w:p w:rsidR="005D265F" w:rsidRPr="000B09FE" w:rsidRDefault="005D265F" w:rsidP="00E60E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="00E60EFA"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 w:rsidR="00E60EFA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органа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0A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559" w:type="dxa"/>
          </w:tcPr>
          <w:p w:rsidR="005D265F" w:rsidRPr="000B09FE" w:rsidRDefault="005D265F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5D265F" w:rsidRPr="000B09FE" w:rsidRDefault="005D265F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5D265F" w:rsidRPr="000B09FE" w:rsidRDefault="005D265F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Дата увольнения (</w:t>
            </w:r>
            <w:proofErr w:type="spellStart"/>
            <w:proofErr w:type="gramStart"/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исключе</w:t>
            </w:r>
            <w:r w:rsidR="000A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0B09FE">
              <w:rPr>
                <w:rFonts w:ascii="Times New Roman" w:hAnsi="Times New Roman" w:cs="Times New Roman"/>
                <w:sz w:val="28"/>
                <w:szCs w:val="28"/>
              </w:rPr>
              <w:t xml:space="preserve"> из Реестра)</w:t>
            </w:r>
          </w:p>
        </w:tc>
        <w:tc>
          <w:tcPr>
            <w:tcW w:w="1701" w:type="dxa"/>
          </w:tcPr>
          <w:p w:rsidR="005D265F" w:rsidRPr="000B09FE" w:rsidRDefault="00EB4DD5" w:rsidP="00EB4D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D265F" w:rsidRPr="000B09FE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265F" w:rsidRPr="000B09FE">
              <w:rPr>
                <w:rFonts w:ascii="Times New Roman" w:hAnsi="Times New Roman" w:cs="Times New Roman"/>
                <w:sz w:val="28"/>
                <w:szCs w:val="28"/>
              </w:rPr>
              <w:t xml:space="preserve"> на дату увольнения (исключения из Реестра)</w:t>
            </w:r>
          </w:p>
        </w:tc>
        <w:tc>
          <w:tcPr>
            <w:tcW w:w="1701" w:type="dxa"/>
          </w:tcPr>
          <w:p w:rsidR="005D265F" w:rsidRPr="000B09FE" w:rsidRDefault="005D265F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Группа должностей на дату увольнения (исключения из Реестра)</w:t>
            </w:r>
          </w:p>
        </w:tc>
        <w:tc>
          <w:tcPr>
            <w:tcW w:w="2410" w:type="dxa"/>
          </w:tcPr>
          <w:p w:rsidR="005D265F" w:rsidRPr="00721BF2" w:rsidRDefault="005D265F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F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увольнения с муниципальной службы (по Трудовому </w:t>
            </w:r>
            <w:hyperlink r:id="rId16">
              <w:r w:rsidRPr="00721BF2">
                <w:rPr>
                  <w:rFonts w:ascii="Times New Roman" w:hAnsi="Times New Roman" w:cs="Times New Roman"/>
                  <w:sz w:val="28"/>
                  <w:szCs w:val="28"/>
                </w:rPr>
                <w:t>кодексу</w:t>
              </w:r>
            </w:hyperlink>
            <w:r w:rsidRPr="00721BF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Федерации)</w:t>
            </w:r>
          </w:p>
        </w:tc>
        <w:tc>
          <w:tcPr>
            <w:tcW w:w="2618" w:type="dxa"/>
          </w:tcPr>
          <w:p w:rsidR="000A0A0E" w:rsidRDefault="005D265F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F2">
              <w:rPr>
                <w:rFonts w:ascii="Times New Roman" w:hAnsi="Times New Roman" w:cs="Times New Roman"/>
                <w:sz w:val="28"/>
                <w:szCs w:val="28"/>
              </w:rPr>
              <w:t xml:space="preserve">Стаж муниципальной службы по </w:t>
            </w:r>
            <w:hyperlink r:id="rId17">
              <w:r w:rsidRPr="00721BF2">
                <w:rPr>
                  <w:rFonts w:ascii="Times New Roman" w:hAnsi="Times New Roman" w:cs="Times New Roman"/>
                  <w:sz w:val="28"/>
                  <w:szCs w:val="28"/>
                </w:rPr>
                <w:t>ЗВО</w:t>
              </w:r>
            </w:hyperlink>
            <w:r w:rsidRPr="00721BF2">
              <w:rPr>
                <w:rFonts w:ascii="Times New Roman" w:hAnsi="Times New Roman" w:cs="Times New Roman"/>
                <w:sz w:val="28"/>
                <w:szCs w:val="28"/>
              </w:rPr>
              <w:t xml:space="preserve"> от 02.04.1997 </w:t>
            </w:r>
          </w:p>
          <w:p w:rsidR="005D265F" w:rsidRPr="00721BF2" w:rsidRDefault="000A0A0E" w:rsidP="000A0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265F" w:rsidRPr="00721BF2">
              <w:rPr>
                <w:rFonts w:ascii="Times New Roman" w:hAnsi="Times New Roman" w:cs="Times New Roman"/>
                <w:sz w:val="28"/>
                <w:szCs w:val="28"/>
              </w:rPr>
              <w:t xml:space="preserve"> 144-ОЗ (для установления пенсии за выслугу лет)</w:t>
            </w:r>
          </w:p>
        </w:tc>
      </w:tr>
      <w:tr w:rsidR="005D265F" w:rsidRPr="000B09FE" w:rsidTr="000A0A0E">
        <w:tc>
          <w:tcPr>
            <w:tcW w:w="660" w:type="dxa"/>
          </w:tcPr>
          <w:p w:rsidR="005D265F" w:rsidRPr="000B09FE" w:rsidRDefault="005D26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8" w:type="dxa"/>
          </w:tcPr>
          <w:p w:rsidR="005D265F" w:rsidRPr="000B09FE" w:rsidRDefault="00AA5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265F" w:rsidRPr="000B09FE" w:rsidTr="000A0A0E">
        <w:tc>
          <w:tcPr>
            <w:tcW w:w="660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5F" w:rsidRPr="000B09FE" w:rsidTr="000A0A0E">
        <w:tc>
          <w:tcPr>
            <w:tcW w:w="660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5D265F" w:rsidRPr="000B09FE" w:rsidRDefault="005D2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039" w:rsidRPr="000B09FE" w:rsidRDefault="00737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37039" w:rsidRPr="000B09FE" w:rsidSect="000A0A0E">
      <w:pgSz w:w="16838" w:h="11905" w:orient="landscape"/>
      <w:pgMar w:top="1134" w:right="567" w:bottom="1134" w:left="56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C3441"/>
    <w:multiLevelType w:val="hybridMultilevel"/>
    <w:tmpl w:val="58C039A0"/>
    <w:lvl w:ilvl="0" w:tplc="FE24591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039"/>
    <w:rsid w:val="00002E58"/>
    <w:rsid w:val="00014085"/>
    <w:rsid w:val="000230DF"/>
    <w:rsid w:val="00031A90"/>
    <w:rsid w:val="00041F27"/>
    <w:rsid w:val="00044099"/>
    <w:rsid w:val="000542DA"/>
    <w:rsid w:val="000745BA"/>
    <w:rsid w:val="00075195"/>
    <w:rsid w:val="000812D0"/>
    <w:rsid w:val="000871B1"/>
    <w:rsid w:val="000A0A0E"/>
    <w:rsid w:val="000B09FE"/>
    <w:rsid w:val="000C2B46"/>
    <w:rsid w:val="000E7E0A"/>
    <w:rsid w:val="000F22B7"/>
    <w:rsid w:val="000F6268"/>
    <w:rsid w:val="00112F38"/>
    <w:rsid w:val="00116AC6"/>
    <w:rsid w:val="00126E93"/>
    <w:rsid w:val="00133457"/>
    <w:rsid w:val="00134052"/>
    <w:rsid w:val="0015070D"/>
    <w:rsid w:val="001560E2"/>
    <w:rsid w:val="001828CE"/>
    <w:rsid w:val="00190458"/>
    <w:rsid w:val="00196EE3"/>
    <w:rsid w:val="001A3941"/>
    <w:rsid w:val="001D17E0"/>
    <w:rsid w:val="001D25F4"/>
    <w:rsid w:val="001D796B"/>
    <w:rsid w:val="001E36D7"/>
    <w:rsid w:val="00215529"/>
    <w:rsid w:val="0021784D"/>
    <w:rsid w:val="002212B3"/>
    <w:rsid w:val="00224C23"/>
    <w:rsid w:val="00237426"/>
    <w:rsid w:val="00247704"/>
    <w:rsid w:val="00250EA1"/>
    <w:rsid w:val="002A734D"/>
    <w:rsid w:val="002E2024"/>
    <w:rsid w:val="002E5A64"/>
    <w:rsid w:val="00312FE0"/>
    <w:rsid w:val="003171A5"/>
    <w:rsid w:val="00320AA7"/>
    <w:rsid w:val="00332799"/>
    <w:rsid w:val="00345235"/>
    <w:rsid w:val="003533BB"/>
    <w:rsid w:val="00371E56"/>
    <w:rsid w:val="003B4ACC"/>
    <w:rsid w:val="003E32C0"/>
    <w:rsid w:val="003F0E8E"/>
    <w:rsid w:val="00410970"/>
    <w:rsid w:val="004145ED"/>
    <w:rsid w:val="00434214"/>
    <w:rsid w:val="00445884"/>
    <w:rsid w:val="00453250"/>
    <w:rsid w:val="00455E2C"/>
    <w:rsid w:val="00492690"/>
    <w:rsid w:val="00492C63"/>
    <w:rsid w:val="004B2E84"/>
    <w:rsid w:val="004C0DD4"/>
    <w:rsid w:val="004D2B7E"/>
    <w:rsid w:val="005271D8"/>
    <w:rsid w:val="005363DB"/>
    <w:rsid w:val="00545E31"/>
    <w:rsid w:val="00556A32"/>
    <w:rsid w:val="00557FD1"/>
    <w:rsid w:val="00564D08"/>
    <w:rsid w:val="005A25E7"/>
    <w:rsid w:val="005B20AF"/>
    <w:rsid w:val="005C2988"/>
    <w:rsid w:val="005D265F"/>
    <w:rsid w:val="006015BF"/>
    <w:rsid w:val="00612515"/>
    <w:rsid w:val="00613ED0"/>
    <w:rsid w:val="00614AAF"/>
    <w:rsid w:val="00642990"/>
    <w:rsid w:val="00675F38"/>
    <w:rsid w:val="006863AD"/>
    <w:rsid w:val="006A0DA0"/>
    <w:rsid w:val="006B5AB2"/>
    <w:rsid w:val="006B78B1"/>
    <w:rsid w:val="006E70F6"/>
    <w:rsid w:val="006F127E"/>
    <w:rsid w:val="006F4841"/>
    <w:rsid w:val="0070562A"/>
    <w:rsid w:val="0071615D"/>
    <w:rsid w:val="00721BF2"/>
    <w:rsid w:val="00723C11"/>
    <w:rsid w:val="0073053E"/>
    <w:rsid w:val="00737039"/>
    <w:rsid w:val="007571C2"/>
    <w:rsid w:val="007762CC"/>
    <w:rsid w:val="007A0448"/>
    <w:rsid w:val="007A060D"/>
    <w:rsid w:val="007C0B1D"/>
    <w:rsid w:val="007C6FE6"/>
    <w:rsid w:val="007D2CBB"/>
    <w:rsid w:val="007D5A11"/>
    <w:rsid w:val="007F1739"/>
    <w:rsid w:val="007F2D00"/>
    <w:rsid w:val="008072A5"/>
    <w:rsid w:val="0081037F"/>
    <w:rsid w:val="008228C1"/>
    <w:rsid w:val="00831867"/>
    <w:rsid w:val="008330E7"/>
    <w:rsid w:val="00865A44"/>
    <w:rsid w:val="00871393"/>
    <w:rsid w:val="008B20DD"/>
    <w:rsid w:val="008F1F58"/>
    <w:rsid w:val="00932B7B"/>
    <w:rsid w:val="00966234"/>
    <w:rsid w:val="00980A90"/>
    <w:rsid w:val="009D4125"/>
    <w:rsid w:val="009E5210"/>
    <w:rsid w:val="009E7633"/>
    <w:rsid w:val="009E76F9"/>
    <w:rsid w:val="00A43870"/>
    <w:rsid w:val="00A45FC2"/>
    <w:rsid w:val="00A467F5"/>
    <w:rsid w:val="00A4737B"/>
    <w:rsid w:val="00A47955"/>
    <w:rsid w:val="00A6224C"/>
    <w:rsid w:val="00A63174"/>
    <w:rsid w:val="00A65812"/>
    <w:rsid w:val="00A77B26"/>
    <w:rsid w:val="00A820F6"/>
    <w:rsid w:val="00A83949"/>
    <w:rsid w:val="00A84901"/>
    <w:rsid w:val="00A97AA6"/>
    <w:rsid w:val="00AA5378"/>
    <w:rsid w:val="00B22204"/>
    <w:rsid w:val="00B410B8"/>
    <w:rsid w:val="00B42B3D"/>
    <w:rsid w:val="00B51341"/>
    <w:rsid w:val="00B53CE2"/>
    <w:rsid w:val="00B70A48"/>
    <w:rsid w:val="00BA637D"/>
    <w:rsid w:val="00BB6B40"/>
    <w:rsid w:val="00BB6E30"/>
    <w:rsid w:val="00BC65B7"/>
    <w:rsid w:val="00C223B8"/>
    <w:rsid w:val="00C34471"/>
    <w:rsid w:val="00C61952"/>
    <w:rsid w:val="00C66CEC"/>
    <w:rsid w:val="00C82766"/>
    <w:rsid w:val="00C83E6C"/>
    <w:rsid w:val="00CB2D89"/>
    <w:rsid w:val="00CE56D7"/>
    <w:rsid w:val="00CF5D75"/>
    <w:rsid w:val="00D1030B"/>
    <w:rsid w:val="00D549C1"/>
    <w:rsid w:val="00D656D9"/>
    <w:rsid w:val="00D70DD3"/>
    <w:rsid w:val="00D72884"/>
    <w:rsid w:val="00D81339"/>
    <w:rsid w:val="00D863D0"/>
    <w:rsid w:val="00DA43EB"/>
    <w:rsid w:val="00DC79B0"/>
    <w:rsid w:val="00DF6298"/>
    <w:rsid w:val="00E55AE4"/>
    <w:rsid w:val="00E55C41"/>
    <w:rsid w:val="00E60EFA"/>
    <w:rsid w:val="00E67387"/>
    <w:rsid w:val="00E949E5"/>
    <w:rsid w:val="00EB16BD"/>
    <w:rsid w:val="00EB312C"/>
    <w:rsid w:val="00EB4DD5"/>
    <w:rsid w:val="00F04121"/>
    <w:rsid w:val="00F425CA"/>
    <w:rsid w:val="00F672A4"/>
    <w:rsid w:val="00F734B6"/>
    <w:rsid w:val="00F73B88"/>
    <w:rsid w:val="00F93FDB"/>
    <w:rsid w:val="00F953DF"/>
    <w:rsid w:val="00FB0D2D"/>
    <w:rsid w:val="00FB3D59"/>
    <w:rsid w:val="00FC0DFC"/>
    <w:rsid w:val="00FC70F2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52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70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70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70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сновной шрифт абзаца1"/>
    <w:rsid w:val="00C61952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C6195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61952"/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0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39"/>
    <w:rsid w:val="001D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FDD71B39276CA38D316F9325C35158DF8CCF6B6D42672A217CE17DA8BA8199E48F76D3B4FB029BD16F676F269D9163DE6kEL" TargetMode="External"/><Relationship Id="rId13" Type="http://schemas.openxmlformats.org/officeDocument/2006/relationships/hyperlink" Target="consultantplus://offline/ref=E96FDD71B39276CA38D316F9325C35158DF8CCF6B5D22072A511CE17DA8BA8199E48F76D294FE825BF12E874F77C8F477B384019E92846D00B0C2868E4k9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6FDD71B39276CA38D308F424306B118CF29BF9B0D5282DFD41C84085DBAE4CDE08F1386A0BE021B819BC27B222D6143B734D1FF33446D6E1k6L" TargetMode="External"/><Relationship Id="rId12" Type="http://schemas.openxmlformats.org/officeDocument/2006/relationships/hyperlink" Target="consultantplus://offline/ref=E96FDD71B39276CA38D316F9325C35158DF8CCF6B5D22072A511CE17DA8BA8199E48F76D294FE825BF12E874F17C8F477B384019E92846D00B0C2868E4k9L" TargetMode="External"/><Relationship Id="rId17" Type="http://schemas.openxmlformats.org/officeDocument/2006/relationships/hyperlink" Target="consultantplus://offline/ref=E96FDD71B39276CA38D316F9325C35158DF8CCF6B6D42672A217CE17DA8BA8199E48F76D3B4FB029BD16F676F269D9163DE6k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6FDD71B39276CA38D308F424306B118CF29BF9B0D5282DFD41C84085DBAE4CDE08F1386A0BE021B819BC27B222D6143B734D1FF33446D6E1k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6FDD71B39276CA38D308F424306B118CF097F2B3D2282DFD41C84085DBAE4CDE08F1386A0BE721B819BC27B222D6143B734D1FF33446D6E1k6L" TargetMode="External"/><Relationship Id="rId11" Type="http://schemas.openxmlformats.org/officeDocument/2006/relationships/hyperlink" Target="consultantplus://offline/ref=E96FDD71B39276CA38D316F9325C35158DF8CCF6B5D22072A511CE17DA8BA8199E48F76D294FE825BF12E874F77C8F477B384019E92846D00B0C2868E4k9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96FDD71B39276CA38D316F9325C35158DF8CCF6B5D22072A511CE17DA8BA8199E48F76D294FE825BF12E874F17C8F477B384019E92846D00B0C2868E4k9L" TargetMode="External"/><Relationship Id="rId10" Type="http://schemas.openxmlformats.org/officeDocument/2006/relationships/hyperlink" Target="consultantplus://offline/ref=E96FDD71B39276CA38D316F9325C35158DF8CCF6B5D22072A511CE17DA8BA8199E48F76D294FE825BF12E874F77C8F477B384019E92846D00B0C2868E4k9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FDD71B39276CA38D316F9325C35158DF8CCF6B5D22072A511CE17DA8BA8199E48F76D294FE825BF12E874F77C8F477B384019E92846D00B0C2868E4k9L" TargetMode="External"/><Relationship Id="rId14" Type="http://schemas.openxmlformats.org/officeDocument/2006/relationships/hyperlink" Target="consultantplus://offline/ref=E96FDD71B39276CA38D316F9325C35158DF8CCF6B5D22072A511CE17DA8BA8199E48F76D294FE825BF12E874F17C8F477B384019E92846D00B0C2868E4k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38</cp:revision>
  <cp:lastPrinted>2023-07-07T08:01:00Z</cp:lastPrinted>
  <dcterms:created xsi:type="dcterms:W3CDTF">2023-07-07T07:09:00Z</dcterms:created>
  <dcterms:modified xsi:type="dcterms:W3CDTF">2023-07-07T08:01:00Z</dcterms:modified>
</cp:coreProperties>
</file>