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8A9" w:rsidRDefault="00C718A9" w:rsidP="00C71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8A9" w:rsidRDefault="00C718A9" w:rsidP="00C71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8A9" w:rsidRDefault="00C718A9" w:rsidP="00C71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8A9" w:rsidRDefault="00C718A9" w:rsidP="00C71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C718A9" w:rsidRDefault="00C718A9" w:rsidP="00C71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8A9" w:rsidRDefault="00C718A9" w:rsidP="00C71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0" allowOverlap="1" wp14:anchorId="0AC3A22D" wp14:editId="0E313EF0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ПОСТАНОВЛЕНИЕ</w:t>
      </w:r>
    </w:p>
    <w:p w:rsidR="001A18A5" w:rsidRPr="00735E10" w:rsidRDefault="001A18A5" w:rsidP="00C71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C718A9" w:rsidTr="00BD5DCB">
        <w:tc>
          <w:tcPr>
            <w:tcW w:w="588" w:type="dxa"/>
            <w:hideMark/>
          </w:tcPr>
          <w:p w:rsidR="00C718A9" w:rsidRDefault="00C718A9" w:rsidP="00BD5DC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718A9" w:rsidRDefault="00C718A9" w:rsidP="00BD5DC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31.10.2024</w:t>
            </w:r>
          </w:p>
        </w:tc>
        <w:tc>
          <w:tcPr>
            <w:tcW w:w="484" w:type="dxa"/>
            <w:hideMark/>
          </w:tcPr>
          <w:p w:rsidR="00C718A9" w:rsidRDefault="00C718A9" w:rsidP="00BD5DC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8A9" w:rsidRDefault="00C718A9" w:rsidP="00BD5DC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</w:t>
            </w:r>
          </w:p>
        </w:tc>
      </w:tr>
    </w:tbl>
    <w:p w:rsidR="00C718A9" w:rsidRDefault="00C718A9" w:rsidP="00C718A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C718A9" w:rsidTr="00BD5DCB">
        <w:tc>
          <w:tcPr>
            <w:tcW w:w="2400" w:type="dxa"/>
          </w:tcPr>
          <w:p w:rsidR="00C718A9" w:rsidRDefault="00C718A9" w:rsidP="00B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C718A9" w:rsidRDefault="00C718A9" w:rsidP="00B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с. Тарногский Городок</w:t>
            </w:r>
          </w:p>
          <w:p w:rsidR="00C718A9" w:rsidRDefault="00C718A9" w:rsidP="00B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Вологодская область</w:t>
            </w:r>
          </w:p>
        </w:tc>
      </w:tr>
    </w:tbl>
    <w:p w:rsidR="00C718A9" w:rsidRDefault="00C718A9" w:rsidP="00C7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D95" w:rsidRDefault="00C718A9" w:rsidP="00C718A9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«Комплексное развитие сельских территорий Тарногского муниципального округа»</w:t>
      </w:r>
    </w:p>
    <w:p w:rsidR="00C718A9" w:rsidRDefault="00C718A9" w:rsidP="00C718A9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C718A9" w:rsidRDefault="00C718A9" w:rsidP="00C718A9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C718A9" w:rsidRDefault="00C718A9" w:rsidP="00C718A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</w:t>
      </w:r>
      <w:r w:rsidR="00735E10">
        <w:rPr>
          <w:rFonts w:ascii="Times New Roman" w:hAnsi="Times New Roman" w:cs="Times New Roman"/>
          <w:sz w:val="28"/>
          <w:szCs w:val="28"/>
        </w:rPr>
        <w:t>законном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</w:t>
      </w:r>
      <w:r w:rsidR="00735E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Федерации», в целях создания условий для динамичного социально-</w:t>
      </w:r>
      <w:r w:rsidR="00735E10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Тарногского муниципального округа за счет </w:t>
      </w:r>
      <w:r w:rsidR="00735E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эффективного функционирования системы муниципального управления, </w:t>
      </w:r>
      <w:r w:rsidR="00735E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повышения эффективности бюджетных расходов, администрация округа</w:t>
      </w:r>
    </w:p>
    <w:p w:rsidR="00C718A9" w:rsidRPr="00C718A9" w:rsidRDefault="00C718A9" w:rsidP="00C718A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8A9">
        <w:rPr>
          <w:rFonts w:ascii="Times New Roman" w:hAnsi="Times New Roman" w:cs="Times New Roman"/>
          <w:b/>
          <w:sz w:val="28"/>
          <w:szCs w:val="28"/>
        </w:rPr>
        <w:t>ПОСТОНОВЛЯЕТ:</w:t>
      </w:r>
    </w:p>
    <w:p w:rsidR="00C718A9" w:rsidRDefault="00C718A9" w:rsidP="00C718A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муниципальную программу «</w:t>
      </w:r>
      <w:r w:rsidRPr="00C718A9">
        <w:rPr>
          <w:rFonts w:ascii="Times New Roman" w:hAnsi="Times New Roman" w:cs="Times New Roman"/>
          <w:sz w:val="28"/>
          <w:szCs w:val="28"/>
        </w:rPr>
        <w:t xml:space="preserve">Комплексное развитие </w:t>
      </w:r>
      <w:r w:rsidR="00735E10">
        <w:rPr>
          <w:rFonts w:ascii="Times New Roman" w:hAnsi="Times New Roman" w:cs="Times New Roman"/>
          <w:sz w:val="28"/>
          <w:szCs w:val="28"/>
        </w:rPr>
        <w:br/>
      </w:r>
      <w:r w:rsidRPr="00C718A9">
        <w:rPr>
          <w:rFonts w:ascii="Times New Roman" w:hAnsi="Times New Roman" w:cs="Times New Roman"/>
          <w:sz w:val="28"/>
          <w:szCs w:val="28"/>
        </w:rPr>
        <w:t>сельских территорий Тарногского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>, прилагается.</w:t>
      </w:r>
    </w:p>
    <w:p w:rsidR="00C718A9" w:rsidRDefault="00C718A9" w:rsidP="00C718A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C718A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в газете </w:t>
      </w:r>
      <w:r w:rsidR="00735E10">
        <w:rPr>
          <w:rFonts w:ascii="Times New Roman" w:hAnsi="Times New Roman" w:cs="Times New Roman"/>
          <w:sz w:val="28"/>
          <w:szCs w:val="28"/>
        </w:rPr>
        <w:br/>
      </w:r>
      <w:r w:rsidRPr="00C718A9">
        <w:rPr>
          <w:rFonts w:ascii="Times New Roman" w:hAnsi="Times New Roman" w:cs="Times New Roman"/>
          <w:sz w:val="28"/>
          <w:szCs w:val="28"/>
        </w:rPr>
        <w:t xml:space="preserve">«Кокшеньга», размещению на официальном сайте Тарногского </w:t>
      </w:r>
      <w:r w:rsidR="00735E10">
        <w:rPr>
          <w:rFonts w:ascii="Times New Roman" w:hAnsi="Times New Roman" w:cs="Times New Roman"/>
          <w:sz w:val="28"/>
          <w:szCs w:val="28"/>
        </w:rPr>
        <w:br/>
      </w:r>
      <w:r w:rsidRPr="00C718A9">
        <w:rPr>
          <w:rFonts w:ascii="Times New Roman" w:hAnsi="Times New Roman" w:cs="Times New Roman"/>
          <w:sz w:val="28"/>
          <w:szCs w:val="28"/>
        </w:rPr>
        <w:t xml:space="preserve">муниципального округа в информационно-телекоммуникационной сети </w:t>
      </w:r>
      <w:r w:rsidR="00735E10">
        <w:rPr>
          <w:rFonts w:ascii="Times New Roman" w:hAnsi="Times New Roman" w:cs="Times New Roman"/>
          <w:sz w:val="28"/>
          <w:szCs w:val="28"/>
        </w:rPr>
        <w:br/>
      </w:r>
      <w:r w:rsidRPr="00C718A9">
        <w:rPr>
          <w:rFonts w:ascii="Times New Roman" w:hAnsi="Times New Roman" w:cs="Times New Roman"/>
          <w:sz w:val="28"/>
          <w:szCs w:val="28"/>
        </w:rPr>
        <w:t>«Интернет» и вступает в силу с 1 января 2025 года.</w:t>
      </w:r>
    </w:p>
    <w:p w:rsidR="00C718A9" w:rsidRDefault="00C718A9" w:rsidP="00C718A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718A9" w:rsidRDefault="00C718A9" w:rsidP="00C718A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718A9" w:rsidRPr="00C718A9" w:rsidRDefault="00C718A9" w:rsidP="00C718A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Кочкин</w:t>
      </w: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718A9" w:rsidRDefault="00C718A9">
      <w:pPr>
        <w:pStyle w:val="ConsPlusNormal"/>
        <w:jc w:val="both"/>
      </w:pPr>
    </w:p>
    <w:p w:rsidR="00C718A9" w:rsidRDefault="00C718A9">
      <w:pPr>
        <w:pStyle w:val="ConsPlusNormal"/>
        <w:jc w:val="both"/>
      </w:pPr>
    </w:p>
    <w:p w:rsidR="00C718A9" w:rsidRDefault="00C718A9">
      <w:pPr>
        <w:pStyle w:val="ConsPlusNormal"/>
        <w:jc w:val="both"/>
      </w:pPr>
    </w:p>
    <w:p w:rsidR="00C718A9" w:rsidRDefault="00C718A9">
      <w:pPr>
        <w:pStyle w:val="ConsPlusNormal"/>
        <w:jc w:val="both"/>
      </w:pPr>
    </w:p>
    <w:p w:rsidR="00C718A9" w:rsidRDefault="00C718A9">
      <w:pPr>
        <w:pStyle w:val="ConsPlusNormal"/>
        <w:jc w:val="both"/>
      </w:pPr>
    </w:p>
    <w:p w:rsidR="00C718A9" w:rsidRDefault="00C718A9">
      <w:pPr>
        <w:pStyle w:val="ConsPlusNormal"/>
        <w:jc w:val="both"/>
      </w:pPr>
    </w:p>
    <w:p w:rsidR="00C718A9" w:rsidRDefault="00C718A9">
      <w:pPr>
        <w:pStyle w:val="ConsPlusNormal"/>
        <w:jc w:val="both"/>
      </w:pPr>
    </w:p>
    <w:p w:rsidR="00C718A9" w:rsidRDefault="00C718A9">
      <w:pPr>
        <w:pStyle w:val="ConsPlusNormal"/>
        <w:jc w:val="both"/>
      </w:pPr>
    </w:p>
    <w:p w:rsidR="00C718A9" w:rsidRDefault="00C718A9">
      <w:pPr>
        <w:pStyle w:val="ConsPlusNormal"/>
        <w:jc w:val="both"/>
      </w:pPr>
    </w:p>
    <w:p w:rsidR="00C718A9" w:rsidRDefault="00C718A9">
      <w:pPr>
        <w:pStyle w:val="ConsPlusNormal"/>
        <w:jc w:val="both"/>
      </w:pPr>
    </w:p>
    <w:p w:rsidR="00C718A9" w:rsidRDefault="00C718A9">
      <w:pPr>
        <w:pStyle w:val="ConsPlusNormal"/>
        <w:jc w:val="both"/>
      </w:pPr>
    </w:p>
    <w:p w:rsidR="00C718A9" w:rsidRDefault="00C718A9">
      <w:pPr>
        <w:pStyle w:val="ConsPlusNormal"/>
        <w:jc w:val="both"/>
      </w:pPr>
    </w:p>
    <w:p w:rsidR="00C718A9" w:rsidRDefault="00C718A9">
      <w:pPr>
        <w:pStyle w:val="ConsPlusNormal"/>
        <w:jc w:val="both"/>
      </w:pPr>
    </w:p>
    <w:p w:rsidR="00C718A9" w:rsidRDefault="00C718A9">
      <w:pPr>
        <w:pStyle w:val="ConsPlusNormal"/>
        <w:jc w:val="both"/>
      </w:pPr>
    </w:p>
    <w:p w:rsidR="00C718A9" w:rsidRDefault="00C718A9">
      <w:pPr>
        <w:pStyle w:val="ConsPlusNormal"/>
        <w:jc w:val="both"/>
      </w:pPr>
    </w:p>
    <w:p w:rsidR="00C718A9" w:rsidRDefault="00C718A9">
      <w:pPr>
        <w:pStyle w:val="ConsPlusNormal"/>
        <w:jc w:val="both"/>
      </w:pPr>
    </w:p>
    <w:p w:rsidR="00C718A9" w:rsidRDefault="00C718A9">
      <w:pPr>
        <w:pStyle w:val="ConsPlusNormal"/>
        <w:jc w:val="both"/>
      </w:pPr>
    </w:p>
    <w:p w:rsidR="00C718A9" w:rsidRDefault="00C718A9">
      <w:pPr>
        <w:pStyle w:val="ConsPlusNormal"/>
        <w:jc w:val="both"/>
      </w:pPr>
    </w:p>
    <w:p w:rsidR="00C718A9" w:rsidRDefault="00C718A9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  <w:rPr>
          <w:rFonts w:ascii="Times New Roman" w:hAnsi="Times New Roman" w:cs="Times New Roman"/>
        </w:rPr>
      </w:pPr>
    </w:p>
    <w:p w:rsidR="0063624E" w:rsidRPr="00F30FA7" w:rsidRDefault="0063624E">
      <w:pPr>
        <w:pStyle w:val="ConsPlusNormal"/>
        <w:jc w:val="both"/>
        <w:rPr>
          <w:rFonts w:ascii="Times New Roman" w:hAnsi="Times New Roman" w:cs="Times New Roman"/>
        </w:rPr>
      </w:pPr>
    </w:p>
    <w:p w:rsidR="00C43D95" w:rsidRPr="00F30FA7" w:rsidRDefault="00C43D95">
      <w:pPr>
        <w:pStyle w:val="ConsPlusNormal"/>
        <w:jc w:val="both"/>
        <w:rPr>
          <w:rFonts w:ascii="Times New Roman" w:hAnsi="Times New Roman" w:cs="Times New Roman"/>
        </w:rPr>
      </w:pPr>
    </w:p>
    <w:p w:rsidR="00C43D95" w:rsidRPr="00F30FA7" w:rsidRDefault="00C43D95">
      <w:pPr>
        <w:pStyle w:val="ConsPlusNormal"/>
        <w:jc w:val="both"/>
        <w:rPr>
          <w:rFonts w:ascii="Times New Roman" w:hAnsi="Times New Roman" w:cs="Times New Roman"/>
        </w:rPr>
      </w:pPr>
    </w:p>
    <w:p w:rsidR="00C43D95" w:rsidRPr="00F30FA7" w:rsidRDefault="00C43D95">
      <w:pPr>
        <w:pStyle w:val="ConsPlusNormal"/>
        <w:jc w:val="both"/>
        <w:rPr>
          <w:rFonts w:ascii="Times New Roman" w:hAnsi="Times New Roman" w:cs="Times New Roman"/>
        </w:rPr>
      </w:pPr>
    </w:p>
    <w:p w:rsidR="00C43D95" w:rsidRPr="00F30FA7" w:rsidRDefault="00C43D95">
      <w:pPr>
        <w:pStyle w:val="ConsPlusNormal"/>
        <w:jc w:val="both"/>
        <w:rPr>
          <w:rFonts w:ascii="Times New Roman" w:hAnsi="Times New Roman" w:cs="Times New Roman"/>
        </w:rPr>
      </w:pPr>
    </w:p>
    <w:p w:rsidR="00F7576C" w:rsidRPr="00F30FA7" w:rsidRDefault="00F7576C">
      <w:pPr>
        <w:pStyle w:val="ConsPlusNormal"/>
        <w:jc w:val="both"/>
        <w:rPr>
          <w:rFonts w:ascii="Times New Roman" w:hAnsi="Times New Roman" w:cs="Times New Roman"/>
        </w:rPr>
      </w:pPr>
    </w:p>
    <w:p w:rsidR="00F7576C" w:rsidRPr="00F30FA7" w:rsidRDefault="00F7576C" w:rsidP="00F7576C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 w:rsidRPr="00F30FA7">
        <w:rPr>
          <w:rFonts w:ascii="Times New Roman" w:hAnsi="Times New Roman" w:cs="Times New Roman"/>
          <w:sz w:val="40"/>
          <w:szCs w:val="40"/>
        </w:rPr>
        <w:t>Муниципальная программа</w:t>
      </w:r>
    </w:p>
    <w:p w:rsidR="00F7576C" w:rsidRPr="00F30FA7" w:rsidRDefault="00F7576C" w:rsidP="0063624E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 w:rsidRPr="00F30FA7">
        <w:rPr>
          <w:rFonts w:ascii="Times New Roman" w:hAnsi="Times New Roman" w:cs="Times New Roman"/>
          <w:sz w:val="40"/>
          <w:szCs w:val="40"/>
        </w:rPr>
        <w:t xml:space="preserve">«Комплексное развитие сельских территорий </w:t>
      </w:r>
      <w:r w:rsidR="0063624E">
        <w:rPr>
          <w:rFonts w:ascii="Times New Roman" w:hAnsi="Times New Roman" w:cs="Times New Roman"/>
          <w:sz w:val="40"/>
          <w:szCs w:val="40"/>
        </w:rPr>
        <w:br/>
      </w:r>
      <w:r w:rsidRPr="00F30FA7">
        <w:rPr>
          <w:rFonts w:ascii="Times New Roman" w:hAnsi="Times New Roman" w:cs="Times New Roman"/>
          <w:sz w:val="40"/>
          <w:szCs w:val="40"/>
        </w:rPr>
        <w:t xml:space="preserve">Тарногского муниципального </w:t>
      </w:r>
      <w:r w:rsidR="0063624E">
        <w:rPr>
          <w:rFonts w:ascii="Times New Roman" w:hAnsi="Times New Roman" w:cs="Times New Roman"/>
          <w:sz w:val="40"/>
          <w:szCs w:val="40"/>
        </w:rPr>
        <w:t>округа</w:t>
      </w:r>
      <w:r w:rsidRPr="00F30FA7">
        <w:rPr>
          <w:rFonts w:ascii="Times New Roman" w:hAnsi="Times New Roman" w:cs="Times New Roman"/>
          <w:sz w:val="40"/>
          <w:szCs w:val="40"/>
        </w:rPr>
        <w:t>»</w:t>
      </w:r>
    </w:p>
    <w:p w:rsidR="00F7576C" w:rsidRPr="00F30FA7" w:rsidRDefault="00F7576C">
      <w:pPr>
        <w:pStyle w:val="ConsPlusNormal"/>
        <w:jc w:val="both"/>
        <w:rPr>
          <w:rFonts w:ascii="Times New Roman" w:hAnsi="Times New Roman" w:cs="Times New Roman"/>
        </w:rPr>
      </w:pPr>
    </w:p>
    <w:p w:rsidR="00F7576C" w:rsidRPr="00F30FA7" w:rsidRDefault="00F7576C">
      <w:pPr>
        <w:pStyle w:val="ConsPlusNormal"/>
        <w:jc w:val="both"/>
        <w:rPr>
          <w:rFonts w:ascii="Times New Roman" w:hAnsi="Times New Roman" w:cs="Times New Roman"/>
        </w:rPr>
      </w:pPr>
    </w:p>
    <w:p w:rsidR="00F7576C" w:rsidRDefault="00F7576C">
      <w:pPr>
        <w:pStyle w:val="ConsPlusNormal"/>
        <w:jc w:val="both"/>
        <w:rPr>
          <w:rFonts w:ascii="Times New Roman" w:hAnsi="Times New Roman" w:cs="Times New Roman"/>
        </w:rPr>
      </w:pPr>
    </w:p>
    <w:p w:rsidR="0063624E" w:rsidRPr="00F30FA7" w:rsidRDefault="0063624E">
      <w:pPr>
        <w:pStyle w:val="ConsPlusNormal"/>
        <w:jc w:val="both"/>
        <w:rPr>
          <w:rFonts w:ascii="Times New Roman" w:hAnsi="Times New Roman" w:cs="Times New Roman"/>
        </w:rPr>
      </w:pPr>
    </w:p>
    <w:p w:rsidR="00F7576C" w:rsidRPr="00F30FA7" w:rsidRDefault="00F7576C">
      <w:pPr>
        <w:pStyle w:val="ConsPlusNormal"/>
        <w:jc w:val="both"/>
        <w:rPr>
          <w:rFonts w:ascii="Times New Roman" w:hAnsi="Times New Roman" w:cs="Times New Roman"/>
        </w:rPr>
      </w:pPr>
    </w:p>
    <w:p w:rsidR="00F7576C" w:rsidRPr="00F30FA7" w:rsidRDefault="00F7576C">
      <w:pPr>
        <w:pStyle w:val="ConsPlusNormal"/>
        <w:jc w:val="both"/>
        <w:rPr>
          <w:rFonts w:ascii="Times New Roman" w:hAnsi="Times New Roman" w:cs="Times New Roman"/>
        </w:rPr>
      </w:pPr>
    </w:p>
    <w:p w:rsidR="00F7576C" w:rsidRPr="00F30FA7" w:rsidRDefault="00F7576C">
      <w:pPr>
        <w:pStyle w:val="ConsPlusNormal"/>
        <w:jc w:val="both"/>
        <w:rPr>
          <w:rFonts w:ascii="Times New Roman" w:hAnsi="Times New Roman" w:cs="Times New Roman"/>
        </w:rPr>
      </w:pPr>
    </w:p>
    <w:p w:rsidR="00F7576C" w:rsidRPr="00F30FA7" w:rsidRDefault="00F7576C">
      <w:pPr>
        <w:pStyle w:val="ConsPlusNormal"/>
        <w:jc w:val="both"/>
        <w:rPr>
          <w:rFonts w:ascii="Times New Roman" w:hAnsi="Times New Roman" w:cs="Times New Roman"/>
        </w:rPr>
      </w:pPr>
    </w:p>
    <w:p w:rsidR="00F7576C" w:rsidRPr="00F30FA7" w:rsidRDefault="00F7576C">
      <w:pPr>
        <w:pStyle w:val="ConsPlusNormal"/>
        <w:jc w:val="both"/>
        <w:rPr>
          <w:rFonts w:ascii="Times New Roman" w:hAnsi="Times New Roman" w:cs="Times New Roman"/>
        </w:rPr>
      </w:pPr>
    </w:p>
    <w:p w:rsidR="00F7576C" w:rsidRPr="00F30FA7" w:rsidRDefault="00F7576C">
      <w:pPr>
        <w:pStyle w:val="ConsPlusNormal"/>
        <w:jc w:val="both"/>
        <w:rPr>
          <w:rFonts w:ascii="Times New Roman" w:hAnsi="Times New Roman" w:cs="Times New Roman"/>
        </w:rPr>
      </w:pPr>
    </w:p>
    <w:p w:rsidR="00F7576C" w:rsidRPr="00F30FA7" w:rsidRDefault="00F7576C">
      <w:pPr>
        <w:pStyle w:val="ConsPlusNormal"/>
        <w:jc w:val="both"/>
        <w:rPr>
          <w:rFonts w:ascii="Times New Roman" w:hAnsi="Times New Roman" w:cs="Times New Roman"/>
        </w:rPr>
      </w:pPr>
    </w:p>
    <w:p w:rsidR="00F7576C" w:rsidRPr="00F30FA7" w:rsidRDefault="00F7576C">
      <w:pPr>
        <w:pStyle w:val="ConsPlusNormal"/>
        <w:jc w:val="both"/>
        <w:rPr>
          <w:rFonts w:ascii="Times New Roman" w:hAnsi="Times New Roman" w:cs="Times New Roman"/>
        </w:rPr>
      </w:pPr>
    </w:p>
    <w:p w:rsidR="00F7576C" w:rsidRPr="00F30FA7" w:rsidRDefault="00F7576C">
      <w:pPr>
        <w:pStyle w:val="ConsPlusNormal"/>
        <w:jc w:val="both"/>
        <w:rPr>
          <w:rFonts w:ascii="Times New Roman" w:hAnsi="Times New Roman" w:cs="Times New Roman"/>
        </w:rPr>
      </w:pPr>
    </w:p>
    <w:p w:rsidR="00F7576C" w:rsidRPr="00F30FA7" w:rsidRDefault="00F7576C">
      <w:pPr>
        <w:pStyle w:val="ConsPlusNormal"/>
        <w:jc w:val="both"/>
        <w:rPr>
          <w:rFonts w:ascii="Times New Roman" w:hAnsi="Times New Roman" w:cs="Times New Roman"/>
        </w:rPr>
      </w:pPr>
    </w:p>
    <w:p w:rsidR="00F7576C" w:rsidRPr="00F30FA7" w:rsidRDefault="00F7576C">
      <w:pPr>
        <w:pStyle w:val="ConsPlusNormal"/>
        <w:jc w:val="both"/>
        <w:rPr>
          <w:rFonts w:ascii="Times New Roman" w:hAnsi="Times New Roman" w:cs="Times New Roman"/>
        </w:rPr>
      </w:pPr>
    </w:p>
    <w:p w:rsidR="00F7576C" w:rsidRPr="00F30FA7" w:rsidRDefault="00F7576C">
      <w:pPr>
        <w:pStyle w:val="ConsPlusNormal"/>
        <w:jc w:val="both"/>
        <w:rPr>
          <w:rFonts w:ascii="Times New Roman" w:hAnsi="Times New Roman" w:cs="Times New Roman"/>
        </w:rPr>
      </w:pPr>
    </w:p>
    <w:p w:rsidR="00F7576C" w:rsidRPr="00F30FA7" w:rsidRDefault="00F7576C">
      <w:pPr>
        <w:pStyle w:val="ConsPlusNormal"/>
        <w:jc w:val="both"/>
        <w:rPr>
          <w:rFonts w:ascii="Times New Roman" w:hAnsi="Times New Roman" w:cs="Times New Roman"/>
        </w:rPr>
      </w:pPr>
    </w:p>
    <w:p w:rsidR="00F7576C" w:rsidRPr="00F30FA7" w:rsidRDefault="00F7576C">
      <w:pPr>
        <w:pStyle w:val="ConsPlusNormal"/>
        <w:jc w:val="both"/>
        <w:rPr>
          <w:rFonts w:ascii="Times New Roman" w:hAnsi="Times New Roman" w:cs="Times New Roman"/>
        </w:rPr>
      </w:pPr>
    </w:p>
    <w:p w:rsidR="00F7576C" w:rsidRPr="00F30FA7" w:rsidRDefault="00F7576C">
      <w:pPr>
        <w:pStyle w:val="ConsPlusNormal"/>
        <w:jc w:val="both"/>
        <w:rPr>
          <w:rFonts w:ascii="Times New Roman" w:hAnsi="Times New Roman" w:cs="Times New Roman"/>
        </w:rPr>
      </w:pPr>
    </w:p>
    <w:p w:rsidR="00F7576C" w:rsidRPr="00F30FA7" w:rsidRDefault="00F7576C">
      <w:pPr>
        <w:pStyle w:val="ConsPlusNormal"/>
        <w:jc w:val="both"/>
        <w:rPr>
          <w:rFonts w:ascii="Times New Roman" w:hAnsi="Times New Roman" w:cs="Times New Roman"/>
        </w:rPr>
      </w:pPr>
    </w:p>
    <w:p w:rsidR="00F7576C" w:rsidRPr="00F30FA7" w:rsidRDefault="00F7576C">
      <w:pPr>
        <w:pStyle w:val="ConsPlusNormal"/>
        <w:jc w:val="both"/>
        <w:rPr>
          <w:rFonts w:ascii="Times New Roman" w:hAnsi="Times New Roman" w:cs="Times New Roman"/>
        </w:rPr>
      </w:pPr>
    </w:p>
    <w:p w:rsidR="00F7576C" w:rsidRPr="00F30FA7" w:rsidRDefault="00F7576C">
      <w:pPr>
        <w:pStyle w:val="ConsPlusNormal"/>
        <w:jc w:val="both"/>
        <w:rPr>
          <w:rFonts w:ascii="Times New Roman" w:hAnsi="Times New Roman" w:cs="Times New Roman"/>
        </w:rPr>
      </w:pPr>
    </w:p>
    <w:p w:rsidR="00F7576C" w:rsidRPr="00F30FA7" w:rsidRDefault="00F7576C">
      <w:pPr>
        <w:pStyle w:val="ConsPlusNormal"/>
        <w:jc w:val="both"/>
        <w:rPr>
          <w:rFonts w:ascii="Times New Roman" w:hAnsi="Times New Roman" w:cs="Times New Roman"/>
        </w:rPr>
      </w:pPr>
    </w:p>
    <w:p w:rsidR="00F7576C" w:rsidRPr="00F30FA7" w:rsidRDefault="00F7576C">
      <w:pPr>
        <w:pStyle w:val="ConsPlusNormal"/>
        <w:jc w:val="both"/>
        <w:rPr>
          <w:rFonts w:ascii="Times New Roman" w:hAnsi="Times New Roman" w:cs="Times New Roman"/>
        </w:rPr>
      </w:pPr>
    </w:p>
    <w:p w:rsidR="00F7576C" w:rsidRPr="00F30FA7" w:rsidRDefault="00F7576C">
      <w:pPr>
        <w:pStyle w:val="ConsPlusNormal"/>
        <w:jc w:val="both"/>
        <w:rPr>
          <w:rFonts w:ascii="Times New Roman" w:hAnsi="Times New Roman" w:cs="Times New Roman"/>
        </w:rPr>
      </w:pPr>
    </w:p>
    <w:p w:rsidR="00F7576C" w:rsidRPr="00F30FA7" w:rsidRDefault="00F7576C">
      <w:pPr>
        <w:pStyle w:val="ConsPlusNormal"/>
        <w:jc w:val="both"/>
        <w:rPr>
          <w:rFonts w:ascii="Times New Roman" w:hAnsi="Times New Roman" w:cs="Times New Roman"/>
        </w:rPr>
      </w:pPr>
    </w:p>
    <w:p w:rsidR="00F7576C" w:rsidRPr="00F30FA7" w:rsidRDefault="00F7576C">
      <w:pPr>
        <w:pStyle w:val="ConsPlusNormal"/>
        <w:jc w:val="both"/>
        <w:rPr>
          <w:rFonts w:ascii="Times New Roman" w:hAnsi="Times New Roman" w:cs="Times New Roman"/>
        </w:rPr>
      </w:pPr>
    </w:p>
    <w:p w:rsidR="00F30FA7" w:rsidRPr="005234F6" w:rsidRDefault="00F30FA7" w:rsidP="00C718A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30FA7" w:rsidRPr="005234F6" w:rsidRDefault="005234F6" w:rsidP="005234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  <w:r w:rsidRPr="005234F6">
        <w:rPr>
          <w:rFonts w:ascii="Times New Roman" w:hAnsi="Times New Roman" w:cs="Times New Roman"/>
          <w:sz w:val="28"/>
          <w:szCs w:val="24"/>
        </w:rPr>
        <w:lastRenderedPageBreak/>
        <w:t>УТВЕРЖДЕНА</w:t>
      </w:r>
    </w:p>
    <w:p w:rsidR="00F30FA7" w:rsidRPr="005234F6" w:rsidRDefault="00F30FA7" w:rsidP="005234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  <w:r w:rsidRPr="005234F6">
        <w:rPr>
          <w:rFonts w:ascii="Times New Roman" w:hAnsi="Times New Roman" w:cs="Times New Roman"/>
          <w:sz w:val="28"/>
          <w:szCs w:val="24"/>
        </w:rPr>
        <w:t>постановлением администрации</w:t>
      </w:r>
      <w:r w:rsidR="005234F6">
        <w:rPr>
          <w:rFonts w:ascii="Times New Roman" w:hAnsi="Times New Roman" w:cs="Times New Roman"/>
          <w:sz w:val="28"/>
          <w:szCs w:val="24"/>
        </w:rPr>
        <w:t xml:space="preserve"> </w:t>
      </w:r>
      <w:r w:rsidRPr="005234F6">
        <w:rPr>
          <w:rFonts w:ascii="Times New Roman" w:hAnsi="Times New Roman" w:cs="Times New Roman"/>
          <w:sz w:val="28"/>
          <w:szCs w:val="24"/>
        </w:rPr>
        <w:t>округа от 31.10.2024 № 806</w:t>
      </w:r>
    </w:p>
    <w:p w:rsidR="00F30FA7" w:rsidRPr="005234F6" w:rsidRDefault="00F30FA7" w:rsidP="00C718A9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:rsidR="00F30FA7" w:rsidRPr="005234F6" w:rsidRDefault="00F30FA7" w:rsidP="00C718A9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34F6">
        <w:rPr>
          <w:rFonts w:ascii="Times New Roman" w:hAnsi="Times New Roman" w:cs="Times New Roman"/>
          <w:b/>
          <w:sz w:val="28"/>
          <w:szCs w:val="24"/>
        </w:rPr>
        <w:t>Муниципальная программа</w:t>
      </w:r>
    </w:p>
    <w:p w:rsidR="00F30FA7" w:rsidRPr="005234F6" w:rsidRDefault="00F30FA7" w:rsidP="00C718A9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34F6">
        <w:rPr>
          <w:rFonts w:ascii="Times New Roman" w:hAnsi="Times New Roman" w:cs="Times New Roman"/>
          <w:b/>
          <w:sz w:val="28"/>
          <w:szCs w:val="24"/>
        </w:rPr>
        <w:t>«Комплексное развитие сельских территорий</w:t>
      </w:r>
    </w:p>
    <w:p w:rsidR="00F30FA7" w:rsidRPr="005234F6" w:rsidRDefault="00F30FA7" w:rsidP="00C718A9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34F6">
        <w:rPr>
          <w:rFonts w:ascii="Times New Roman" w:hAnsi="Times New Roman" w:cs="Times New Roman"/>
          <w:b/>
          <w:sz w:val="28"/>
          <w:szCs w:val="24"/>
        </w:rPr>
        <w:t>Тарногского муниципального округа»</w:t>
      </w:r>
    </w:p>
    <w:p w:rsidR="00F30FA7" w:rsidRPr="00FF3EB4" w:rsidRDefault="00F30FA7" w:rsidP="00C718A9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3EB4">
        <w:rPr>
          <w:rFonts w:ascii="Times New Roman" w:hAnsi="Times New Roman" w:cs="Times New Roman"/>
          <w:b/>
          <w:sz w:val="28"/>
          <w:szCs w:val="24"/>
        </w:rPr>
        <w:t>(далее – Программа)</w:t>
      </w:r>
    </w:p>
    <w:p w:rsidR="00F7576C" w:rsidRPr="005234F6" w:rsidRDefault="00F7576C" w:rsidP="00C718A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6065FE" w:rsidRPr="005234F6" w:rsidRDefault="006065FE" w:rsidP="00C718A9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34F6">
        <w:rPr>
          <w:rFonts w:ascii="Times New Roman" w:hAnsi="Times New Roman" w:cs="Times New Roman"/>
          <w:b/>
          <w:sz w:val="28"/>
          <w:szCs w:val="24"/>
        </w:rPr>
        <w:t xml:space="preserve">I. Приоритеты и цели </w:t>
      </w:r>
      <w:r w:rsidR="009E28EB" w:rsidRPr="005234F6">
        <w:rPr>
          <w:rFonts w:ascii="Times New Roman" w:hAnsi="Times New Roman" w:cs="Times New Roman"/>
          <w:b/>
          <w:sz w:val="28"/>
          <w:szCs w:val="24"/>
        </w:rPr>
        <w:t>социально-экономического развития округа</w:t>
      </w:r>
    </w:p>
    <w:p w:rsidR="006065FE" w:rsidRPr="005234F6" w:rsidRDefault="006065FE" w:rsidP="00C718A9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34F6">
        <w:rPr>
          <w:rFonts w:ascii="Times New Roman" w:hAnsi="Times New Roman" w:cs="Times New Roman"/>
          <w:b/>
          <w:sz w:val="28"/>
          <w:szCs w:val="24"/>
        </w:rPr>
        <w:t xml:space="preserve">в сфере реализации </w:t>
      </w:r>
      <w:r w:rsidR="009E28EB" w:rsidRPr="005234F6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Pr="005234F6">
        <w:rPr>
          <w:rFonts w:ascii="Times New Roman" w:hAnsi="Times New Roman" w:cs="Times New Roman"/>
          <w:b/>
          <w:sz w:val="28"/>
          <w:szCs w:val="24"/>
        </w:rPr>
        <w:t xml:space="preserve"> программы</w:t>
      </w:r>
    </w:p>
    <w:p w:rsidR="006065FE" w:rsidRPr="00FF3EB4" w:rsidRDefault="006065FE" w:rsidP="00C718A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FF3EB4" w:rsidRDefault="006065FE" w:rsidP="00FF3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234F6">
        <w:rPr>
          <w:rFonts w:ascii="Times New Roman" w:hAnsi="Times New Roman" w:cs="Times New Roman"/>
          <w:sz w:val="28"/>
          <w:szCs w:val="24"/>
        </w:rPr>
        <w:t xml:space="preserve">К приоритетным направлениям и целям социально-экономического развития </w:t>
      </w:r>
      <w:r w:rsidR="009E28EB" w:rsidRPr="005234F6">
        <w:rPr>
          <w:rFonts w:ascii="Times New Roman" w:hAnsi="Times New Roman" w:cs="Times New Roman"/>
          <w:sz w:val="28"/>
          <w:szCs w:val="24"/>
        </w:rPr>
        <w:t xml:space="preserve">Тарногского муниципального </w:t>
      </w:r>
      <w:r w:rsidRPr="005234F6">
        <w:rPr>
          <w:rFonts w:ascii="Times New Roman" w:hAnsi="Times New Roman" w:cs="Times New Roman"/>
          <w:sz w:val="28"/>
          <w:szCs w:val="24"/>
        </w:rPr>
        <w:t xml:space="preserve">округа, </w:t>
      </w:r>
      <w:r w:rsidR="009E28EB" w:rsidRPr="005234F6">
        <w:rPr>
          <w:rFonts w:ascii="Times New Roman" w:hAnsi="Times New Roman" w:cs="Times New Roman"/>
          <w:sz w:val="28"/>
          <w:szCs w:val="24"/>
        </w:rPr>
        <w:t>определенным</w:t>
      </w:r>
      <w:r w:rsidRPr="005234F6">
        <w:rPr>
          <w:rFonts w:ascii="Times New Roman" w:hAnsi="Times New Roman" w:cs="Times New Roman"/>
          <w:sz w:val="28"/>
          <w:szCs w:val="24"/>
        </w:rPr>
        <w:t xml:space="preserve"> документам</w:t>
      </w:r>
      <w:r w:rsidR="009E28EB" w:rsidRPr="005234F6">
        <w:rPr>
          <w:rFonts w:ascii="Times New Roman" w:hAnsi="Times New Roman" w:cs="Times New Roman"/>
          <w:sz w:val="28"/>
          <w:szCs w:val="24"/>
        </w:rPr>
        <w:t xml:space="preserve">и стратегического планирования, </w:t>
      </w:r>
      <w:r w:rsidRPr="005234F6">
        <w:rPr>
          <w:rFonts w:ascii="Times New Roman" w:hAnsi="Times New Roman" w:cs="Times New Roman"/>
          <w:sz w:val="28"/>
          <w:szCs w:val="24"/>
        </w:rPr>
        <w:t xml:space="preserve">действующими на территории Тарногского муниципального округа, отнесены: </w:t>
      </w:r>
    </w:p>
    <w:p w:rsidR="00FF3EB4" w:rsidRDefault="006065FE" w:rsidP="00FF3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234F6">
        <w:rPr>
          <w:rFonts w:ascii="Times New Roman" w:hAnsi="Times New Roman" w:cs="Times New Roman"/>
          <w:sz w:val="28"/>
          <w:szCs w:val="24"/>
        </w:rPr>
        <w:t>- создание условий для обеспечения доступным и комфортным жильем сельского населения,</w:t>
      </w:r>
    </w:p>
    <w:p w:rsidR="00FF3EB4" w:rsidRDefault="006065FE" w:rsidP="00FF3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234F6">
        <w:rPr>
          <w:rFonts w:ascii="Times New Roman" w:hAnsi="Times New Roman" w:cs="Times New Roman"/>
          <w:sz w:val="28"/>
          <w:szCs w:val="24"/>
        </w:rPr>
        <w:t>- предотвращение распространения сорного растения борщевик Сосновского,</w:t>
      </w:r>
    </w:p>
    <w:p w:rsidR="00F7576C" w:rsidRPr="005234F6" w:rsidRDefault="006065FE" w:rsidP="00FF3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234F6">
        <w:rPr>
          <w:rFonts w:ascii="Times New Roman" w:hAnsi="Times New Roman" w:cs="Times New Roman"/>
          <w:sz w:val="28"/>
          <w:szCs w:val="24"/>
        </w:rPr>
        <w:t>- вовлечение в оборот земель сельскохозяйственного назначения.</w:t>
      </w:r>
    </w:p>
    <w:p w:rsidR="009E28EB" w:rsidRPr="005234F6" w:rsidRDefault="009E28EB" w:rsidP="00C718A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85117A" w:rsidRPr="005234F6" w:rsidRDefault="0085117A" w:rsidP="00C718A9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34F6">
        <w:rPr>
          <w:rFonts w:ascii="Times New Roman" w:hAnsi="Times New Roman" w:cs="Times New Roman"/>
          <w:b/>
          <w:sz w:val="28"/>
          <w:szCs w:val="24"/>
        </w:rPr>
        <w:t>Задачи муниципальной программы.</w:t>
      </w:r>
    </w:p>
    <w:p w:rsidR="0085117A" w:rsidRPr="005234F6" w:rsidRDefault="0085117A" w:rsidP="00C718A9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E28EB" w:rsidRPr="005234F6" w:rsidRDefault="009E28EB" w:rsidP="00FF3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234F6">
        <w:rPr>
          <w:rFonts w:ascii="Times New Roman" w:hAnsi="Times New Roman" w:cs="Times New Roman"/>
          <w:sz w:val="28"/>
          <w:szCs w:val="24"/>
        </w:rPr>
        <w:t xml:space="preserve">В рамках соответствующих задач муниципальной программы мероприятия направлены на достижение национальной цели развития Российской Федерации, определенной Указом о национальных целях развития Российской Федерации на период до 2030 года, путем реализации мероприятий </w:t>
      </w:r>
      <w:r w:rsidR="0063624E">
        <w:rPr>
          <w:rFonts w:ascii="Times New Roman" w:hAnsi="Times New Roman" w:cs="Times New Roman"/>
          <w:sz w:val="28"/>
          <w:szCs w:val="24"/>
        </w:rPr>
        <w:br/>
      </w:r>
      <w:r w:rsidRPr="005234F6">
        <w:rPr>
          <w:rFonts w:ascii="Times New Roman" w:hAnsi="Times New Roman" w:cs="Times New Roman"/>
          <w:sz w:val="28"/>
          <w:szCs w:val="24"/>
        </w:rPr>
        <w:t>(резу</w:t>
      </w:r>
      <w:r w:rsidR="00F30FA7" w:rsidRPr="005234F6">
        <w:rPr>
          <w:rFonts w:ascii="Times New Roman" w:hAnsi="Times New Roman" w:cs="Times New Roman"/>
          <w:sz w:val="28"/>
          <w:szCs w:val="24"/>
        </w:rPr>
        <w:t>льтатов) регионального проекта «</w:t>
      </w:r>
      <w:r w:rsidRPr="005234F6">
        <w:rPr>
          <w:rFonts w:ascii="Times New Roman" w:hAnsi="Times New Roman" w:cs="Times New Roman"/>
          <w:sz w:val="28"/>
          <w:szCs w:val="24"/>
        </w:rPr>
        <w:t>Развитие жилищного строительства на сельских территориях и повышение уровн</w:t>
      </w:r>
      <w:r w:rsidR="00F30FA7" w:rsidRPr="005234F6">
        <w:rPr>
          <w:rFonts w:ascii="Times New Roman" w:hAnsi="Times New Roman" w:cs="Times New Roman"/>
          <w:sz w:val="28"/>
          <w:szCs w:val="24"/>
        </w:rPr>
        <w:t>я благоустройства домовладений»</w:t>
      </w:r>
      <w:r w:rsidR="00170687" w:rsidRPr="005234F6">
        <w:rPr>
          <w:rFonts w:ascii="Times New Roman" w:hAnsi="Times New Roman" w:cs="Times New Roman"/>
          <w:sz w:val="28"/>
          <w:szCs w:val="24"/>
        </w:rPr>
        <w:t xml:space="preserve">, </w:t>
      </w:r>
      <w:r w:rsidR="00F30FA7" w:rsidRPr="005234F6">
        <w:rPr>
          <w:rFonts w:ascii="Times New Roman" w:hAnsi="Times New Roman" w:cs="Times New Roman"/>
          <w:sz w:val="28"/>
          <w:szCs w:val="24"/>
        </w:rPr>
        <w:t>ведомственного проекта «</w:t>
      </w:r>
      <w:r w:rsidR="00170687" w:rsidRPr="005234F6">
        <w:rPr>
          <w:rFonts w:ascii="Times New Roman" w:hAnsi="Times New Roman" w:cs="Times New Roman"/>
          <w:sz w:val="28"/>
          <w:szCs w:val="24"/>
        </w:rPr>
        <w:t>Оказание государственной поддержки муниципальным образованиям области, направленной на предотвращение распространения сорног</w:t>
      </w:r>
      <w:r w:rsidR="00F30FA7" w:rsidRPr="005234F6">
        <w:rPr>
          <w:rFonts w:ascii="Times New Roman" w:hAnsi="Times New Roman" w:cs="Times New Roman"/>
          <w:sz w:val="28"/>
          <w:szCs w:val="24"/>
        </w:rPr>
        <w:t>о растения борщевик Сосновского»</w:t>
      </w:r>
      <w:r w:rsidR="00170687" w:rsidRPr="005234F6">
        <w:rPr>
          <w:rFonts w:ascii="Times New Roman" w:hAnsi="Times New Roman" w:cs="Times New Roman"/>
          <w:sz w:val="28"/>
          <w:szCs w:val="24"/>
        </w:rPr>
        <w:t xml:space="preserve">, </w:t>
      </w:r>
      <w:r w:rsidR="00F30FA7" w:rsidRPr="005234F6">
        <w:rPr>
          <w:rFonts w:ascii="Times New Roman" w:hAnsi="Times New Roman" w:cs="Times New Roman"/>
          <w:sz w:val="28"/>
          <w:szCs w:val="24"/>
        </w:rPr>
        <w:t>регионального проекта «</w:t>
      </w:r>
      <w:r w:rsidRPr="005234F6">
        <w:rPr>
          <w:rFonts w:ascii="Times New Roman" w:hAnsi="Times New Roman" w:cs="Times New Roman"/>
          <w:sz w:val="28"/>
          <w:szCs w:val="24"/>
        </w:rPr>
        <w:t>Вовлечение в оборот земель с</w:t>
      </w:r>
      <w:r w:rsidR="00F30FA7" w:rsidRPr="005234F6">
        <w:rPr>
          <w:rFonts w:ascii="Times New Roman" w:hAnsi="Times New Roman" w:cs="Times New Roman"/>
          <w:sz w:val="28"/>
          <w:szCs w:val="24"/>
        </w:rPr>
        <w:t>ельскохозяйственного назначения»</w:t>
      </w:r>
      <w:r w:rsidR="00170687" w:rsidRPr="005234F6">
        <w:rPr>
          <w:rFonts w:ascii="Times New Roman" w:hAnsi="Times New Roman" w:cs="Times New Roman"/>
          <w:sz w:val="28"/>
          <w:szCs w:val="24"/>
        </w:rPr>
        <w:t xml:space="preserve">, направленных на развитие инфраструктуры и поддержку отрасли агропромышленного комплекса на сельских территориях Тарногского муниципального </w:t>
      </w:r>
      <w:r w:rsidR="0063624E">
        <w:rPr>
          <w:rFonts w:ascii="Times New Roman" w:hAnsi="Times New Roman" w:cs="Times New Roman"/>
          <w:sz w:val="28"/>
          <w:szCs w:val="24"/>
        </w:rPr>
        <w:br/>
      </w:r>
      <w:r w:rsidR="00170687" w:rsidRPr="005234F6">
        <w:rPr>
          <w:rFonts w:ascii="Times New Roman" w:hAnsi="Times New Roman" w:cs="Times New Roman"/>
          <w:sz w:val="28"/>
          <w:szCs w:val="24"/>
        </w:rPr>
        <w:t>округа.</w:t>
      </w:r>
    </w:p>
    <w:p w:rsidR="0085117A" w:rsidRPr="005234F6" w:rsidRDefault="0085117A" w:rsidP="00C718A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85117A" w:rsidRPr="005234F6" w:rsidRDefault="0085117A" w:rsidP="00C718A9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34F6">
        <w:rPr>
          <w:rFonts w:ascii="Times New Roman" w:hAnsi="Times New Roman" w:cs="Times New Roman"/>
          <w:b/>
          <w:sz w:val="28"/>
          <w:szCs w:val="24"/>
        </w:rPr>
        <w:t xml:space="preserve">Сведения о взаимосвязи с </w:t>
      </w:r>
    </w:p>
    <w:p w:rsidR="0085117A" w:rsidRPr="005234F6" w:rsidRDefault="0085117A" w:rsidP="00C718A9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34F6">
        <w:rPr>
          <w:rFonts w:ascii="Times New Roman" w:hAnsi="Times New Roman" w:cs="Times New Roman"/>
          <w:b/>
          <w:sz w:val="28"/>
          <w:szCs w:val="24"/>
        </w:rPr>
        <w:t>государственными программами Российской Федерации</w:t>
      </w:r>
    </w:p>
    <w:p w:rsidR="00C32D84" w:rsidRPr="005234F6" w:rsidRDefault="00C32D84" w:rsidP="00C718A9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F3EB4" w:rsidRDefault="0085117A" w:rsidP="00FF3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234F6">
        <w:rPr>
          <w:rFonts w:ascii="Times New Roman" w:hAnsi="Times New Roman" w:cs="Times New Roman"/>
          <w:sz w:val="28"/>
          <w:szCs w:val="24"/>
        </w:rPr>
        <w:t>Приоритеты в сфере реализации муниципальной программы определены исходя из:</w:t>
      </w:r>
    </w:p>
    <w:p w:rsidR="00FF3EB4" w:rsidRDefault="0085117A" w:rsidP="00FF3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234F6">
        <w:rPr>
          <w:rFonts w:ascii="Times New Roman" w:hAnsi="Times New Roman" w:cs="Times New Roman"/>
          <w:sz w:val="28"/>
          <w:szCs w:val="24"/>
        </w:rPr>
        <w:t>- документов стратегиче</w:t>
      </w:r>
      <w:r w:rsidR="000B5D44" w:rsidRPr="005234F6">
        <w:rPr>
          <w:rFonts w:ascii="Times New Roman" w:hAnsi="Times New Roman" w:cs="Times New Roman"/>
          <w:sz w:val="28"/>
          <w:szCs w:val="24"/>
        </w:rPr>
        <w:t>ского планирования, действующих</w:t>
      </w:r>
      <w:r w:rsidRPr="005234F6">
        <w:rPr>
          <w:rFonts w:ascii="Times New Roman" w:hAnsi="Times New Roman" w:cs="Times New Roman"/>
          <w:sz w:val="28"/>
          <w:szCs w:val="24"/>
        </w:rPr>
        <w:t xml:space="preserve"> на территории Тарногского муниципального округа;</w:t>
      </w:r>
    </w:p>
    <w:p w:rsidR="00FF3EB4" w:rsidRDefault="0085117A" w:rsidP="00FF3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234F6">
        <w:rPr>
          <w:rFonts w:ascii="Times New Roman" w:hAnsi="Times New Roman" w:cs="Times New Roman"/>
          <w:sz w:val="28"/>
          <w:szCs w:val="24"/>
        </w:rPr>
        <w:lastRenderedPageBreak/>
        <w:t xml:space="preserve">- Государственной </w:t>
      </w:r>
      <w:r w:rsidR="00F30FA7" w:rsidRPr="005234F6">
        <w:rPr>
          <w:rFonts w:ascii="Times New Roman" w:hAnsi="Times New Roman" w:cs="Times New Roman"/>
          <w:sz w:val="28"/>
          <w:szCs w:val="24"/>
        </w:rPr>
        <w:t>программы Российской Федерации «</w:t>
      </w:r>
      <w:r w:rsidRPr="005234F6">
        <w:rPr>
          <w:rFonts w:ascii="Times New Roman" w:hAnsi="Times New Roman" w:cs="Times New Roman"/>
          <w:sz w:val="28"/>
          <w:szCs w:val="24"/>
        </w:rPr>
        <w:t>Комплексн</w:t>
      </w:r>
      <w:r w:rsidR="00F30FA7" w:rsidRPr="005234F6">
        <w:rPr>
          <w:rFonts w:ascii="Times New Roman" w:hAnsi="Times New Roman" w:cs="Times New Roman"/>
          <w:sz w:val="28"/>
          <w:szCs w:val="24"/>
        </w:rPr>
        <w:t>ое развитие сельских территорий»</w:t>
      </w:r>
      <w:r w:rsidRPr="005234F6">
        <w:rPr>
          <w:rFonts w:ascii="Times New Roman" w:hAnsi="Times New Roman" w:cs="Times New Roman"/>
          <w:sz w:val="28"/>
          <w:szCs w:val="24"/>
        </w:rPr>
        <w:t>, утвержденной постановлением Правительства Российской</w:t>
      </w:r>
      <w:r w:rsidR="00F30FA7" w:rsidRPr="005234F6">
        <w:rPr>
          <w:rFonts w:ascii="Times New Roman" w:hAnsi="Times New Roman" w:cs="Times New Roman"/>
          <w:sz w:val="28"/>
          <w:szCs w:val="24"/>
        </w:rPr>
        <w:t xml:space="preserve"> Федерации от 31 мая 2019 года №</w:t>
      </w:r>
      <w:r w:rsidRPr="005234F6">
        <w:rPr>
          <w:rFonts w:ascii="Times New Roman" w:hAnsi="Times New Roman" w:cs="Times New Roman"/>
          <w:sz w:val="28"/>
          <w:szCs w:val="24"/>
        </w:rPr>
        <w:t xml:space="preserve"> 696;</w:t>
      </w:r>
    </w:p>
    <w:p w:rsidR="00FF3EB4" w:rsidRDefault="0085117A" w:rsidP="00FF3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234F6">
        <w:rPr>
          <w:rFonts w:ascii="Times New Roman" w:hAnsi="Times New Roman" w:cs="Times New Roman"/>
          <w:sz w:val="28"/>
          <w:szCs w:val="24"/>
        </w:rPr>
        <w:t xml:space="preserve">-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 Правительства Российской </w:t>
      </w:r>
      <w:r w:rsidR="00F30FA7" w:rsidRPr="005234F6">
        <w:rPr>
          <w:rFonts w:ascii="Times New Roman" w:hAnsi="Times New Roman" w:cs="Times New Roman"/>
          <w:sz w:val="28"/>
          <w:szCs w:val="24"/>
        </w:rPr>
        <w:t>Федерации от 14 мая 2021 года № 731</w:t>
      </w:r>
      <w:r w:rsidRPr="005234F6">
        <w:rPr>
          <w:rFonts w:ascii="Times New Roman" w:hAnsi="Times New Roman" w:cs="Times New Roman"/>
          <w:sz w:val="28"/>
          <w:szCs w:val="24"/>
        </w:rPr>
        <w:t>;</w:t>
      </w:r>
    </w:p>
    <w:p w:rsidR="00170687" w:rsidRPr="005234F6" w:rsidRDefault="0085117A" w:rsidP="00FF3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234F6">
        <w:rPr>
          <w:rFonts w:ascii="Times New Roman" w:hAnsi="Times New Roman" w:cs="Times New Roman"/>
          <w:sz w:val="28"/>
          <w:szCs w:val="24"/>
        </w:rPr>
        <w:t xml:space="preserve">- </w:t>
      </w:r>
      <w:r w:rsidR="00C32D84" w:rsidRPr="005234F6">
        <w:rPr>
          <w:rFonts w:ascii="Times New Roman" w:hAnsi="Times New Roman" w:cs="Times New Roman"/>
          <w:sz w:val="28"/>
          <w:szCs w:val="24"/>
        </w:rPr>
        <w:t>Стратегии социально-экономического развития Вологодской области на период до 2030 года, утвержденной постановлением Правительства о</w:t>
      </w:r>
      <w:r w:rsidR="00F30FA7" w:rsidRPr="005234F6">
        <w:rPr>
          <w:rFonts w:ascii="Times New Roman" w:hAnsi="Times New Roman" w:cs="Times New Roman"/>
          <w:sz w:val="28"/>
          <w:szCs w:val="24"/>
        </w:rPr>
        <w:t>бласти от 17 октября 2016 года №</w:t>
      </w:r>
      <w:r w:rsidR="00C32D84" w:rsidRPr="005234F6">
        <w:rPr>
          <w:rFonts w:ascii="Times New Roman" w:hAnsi="Times New Roman" w:cs="Times New Roman"/>
          <w:sz w:val="28"/>
          <w:szCs w:val="24"/>
        </w:rPr>
        <w:t xml:space="preserve"> 920.</w:t>
      </w:r>
    </w:p>
    <w:p w:rsidR="00F7576C" w:rsidRPr="005234F6" w:rsidRDefault="00F7576C" w:rsidP="00C718A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A1511A" w:rsidRPr="005234F6" w:rsidRDefault="00A1511A" w:rsidP="00C718A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5234F6">
        <w:rPr>
          <w:rFonts w:ascii="Times New Roman" w:hAnsi="Times New Roman" w:cs="Times New Roman"/>
          <w:sz w:val="28"/>
          <w:szCs w:val="24"/>
        </w:rPr>
        <w:t xml:space="preserve">II. Паспорт </w:t>
      </w:r>
      <w:r w:rsidR="00C43D95" w:rsidRPr="005234F6">
        <w:rPr>
          <w:rFonts w:ascii="Times New Roman" w:hAnsi="Times New Roman" w:cs="Times New Roman"/>
          <w:sz w:val="28"/>
          <w:szCs w:val="24"/>
        </w:rPr>
        <w:t>муниципальной</w:t>
      </w:r>
      <w:r w:rsidR="00F30FA7" w:rsidRPr="005234F6">
        <w:rPr>
          <w:rFonts w:ascii="Times New Roman" w:hAnsi="Times New Roman" w:cs="Times New Roman"/>
          <w:sz w:val="28"/>
          <w:szCs w:val="24"/>
        </w:rPr>
        <w:t xml:space="preserve"> программы «</w:t>
      </w:r>
      <w:r w:rsidRPr="005234F6">
        <w:rPr>
          <w:rFonts w:ascii="Times New Roman" w:hAnsi="Times New Roman" w:cs="Times New Roman"/>
          <w:sz w:val="28"/>
          <w:szCs w:val="24"/>
        </w:rPr>
        <w:t>Комплексное</w:t>
      </w:r>
    </w:p>
    <w:p w:rsidR="00C43D95" w:rsidRPr="005234F6" w:rsidRDefault="00A1511A" w:rsidP="00C718A9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5234F6">
        <w:rPr>
          <w:rFonts w:ascii="Times New Roman" w:hAnsi="Times New Roman" w:cs="Times New Roman"/>
          <w:sz w:val="28"/>
          <w:szCs w:val="24"/>
        </w:rPr>
        <w:t>развитие сельских территорий</w:t>
      </w:r>
      <w:r w:rsidR="00C43D95" w:rsidRPr="005234F6">
        <w:rPr>
          <w:rFonts w:ascii="Times New Roman" w:hAnsi="Times New Roman" w:cs="Times New Roman"/>
          <w:sz w:val="28"/>
          <w:szCs w:val="24"/>
        </w:rPr>
        <w:t xml:space="preserve"> Тарногского муниципального округа</w:t>
      </w:r>
    </w:p>
    <w:p w:rsidR="00A1511A" w:rsidRPr="005234F6" w:rsidRDefault="00F30FA7" w:rsidP="00C718A9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5234F6">
        <w:rPr>
          <w:rFonts w:ascii="Times New Roman" w:hAnsi="Times New Roman" w:cs="Times New Roman"/>
          <w:sz w:val="28"/>
          <w:szCs w:val="24"/>
        </w:rPr>
        <w:t xml:space="preserve"> Вологодской области»</w:t>
      </w:r>
    </w:p>
    <w:p w:rsidR="00A1511A" w:rsidRPr="005234F6" w:rsidRDefault="00A1511A" w:rsidP="00C718A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A1511A" w:rsidRPr="005234F6" w:rsidRDefault="00A1511A" w:rsidP="00C718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5234F6">
        <w:rPr>
          <w:rFonts w:ascii="Times New Roman" w:hAnsi="Times New Roman" w:cs="Times New Roman"/>
          <w:sz w:val="28"/>
          <w:szCs w:val="24"/>
        </w:rPr>
        <w:t>1. Основные положения</w:t>
      </w:r>
    </w:p>
    <w:p w:rsidR="00A1511A" w:rsidRPr="00C718A9" w:rsidRDefault="00A1511A" w:rsidP="00C71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6690"/>
      </w:tblGrid>
      <w:tr w:rsidR="00A1511A" w:rsidRPr="00C718A9" w:rsidTr="00C91BD0">
        <w:tc>
          <w:tcPr>
            <w:tcW w:w="2189" w:type="dxa"/>
          </w:tcPr>
          <w:p w:rsidR="00A1511A" w:rsidRPr="00C718A9" w:rsidRDefault="00A1511A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BB7689" w:rsidRPr="00C718A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690" w:type="dxa"/>
          </w:tcPr>
          <w:p w:rsidR="00A1511A" w:rsidRPr="00C718A9" w:rsidRDefault="00C43D95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Глава округа – Кочкин Алексей Витальевич</w:t>
            </w:r>
          </w:p>
        </w:tc>
      </w:tr>
      <w:tr w:rsidR="00A1511A" w:rsidRPr="00C718A9" w:rsidTr="00C91BD0">
        <w:tc>
          <w:tcPr>
            <w:tcW w:w="2189" w:type="dxa"/>
          </w:tcPr>
          <w:p w:rsidR="00A1511A" w:rsidRPr="00C718A9" w:rsidRDefault="00BB7689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</w:t>
            </w:r>
            <w:r w:rsidR="00A1511A" w:rsidRPr="00C718A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90" w:type="dxa"/>
          </w:tcPr>
          <w:p w:rsidR="00A1511A" w:rsidRPr="00C718A9" w:rsidRDefault="00C43D95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1511A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 и 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</w:t>
            </w:r>
            <w:r w:rsidR="00290500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Тарногского муниципального округа</w:t>
            </w:r>
          </w:p>
        </w:tc>
      </w:tr>
      <w:tr w:rsidR="00A1511A" w:rsidRPr="00C718A9" w:rsidTr="00C91BD0">
        <w:tc>
          <w:tcPr>
            <w:tcW w:w="2189" w:type="dxa"/>
          </w:tcPr>
          <w:p w:rsidR="00A1511A" w:rsidRPr="00C718A9" w:rsidRDefault="00A1511A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BB7689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90" w:type="dxa"/>
          </w:tcPr>
          <w:p w:rsidR="00A1511A" w:rsidRPr="00C718A9" w:rsidRDefault="00C43D95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Тарногского муниципального округ</w:t>
            </w:r>
            <w:r w:rsidR="008A3BE7" w:rsidRPr="00C718A9">
              <w:rPr>
                <w:rFonts w:ascii="Times New Roman" w:hAnsi="Times New Roman" w:cs="Times New Roman"/>
                <w:sz w:val="24"/>
                <w:szCs w:val="24"/>
              </w:rPr>
              <w:t>а, отдел по работе с территориями</w:t>
            </w:r>
            <w:r w:rsidR="008B2232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округа.</w:t>
            </w:r>
          </w:p>
        </w:tc>
      </w:tr>
      <w:tr w:rsidR="00A1511A" w:rsidRPr="00C718A9" w:rsidTr="00C91BD0">
        <w:tc>
          <w:tcPr>
            <w:tcW w:w="2189" w:type="dxa"/>
          </w:tcPr>
          <w:p w:rsidR="00A1511A" w:rsidRPr="00C718A9" w:rsidRDefault="00A1511A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BB7689" w:rsidRPr="00C718A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690" w:type="dxa"/>
          </w:tcPr>
          <w:p w:rsidR="00A1511A" w:rsidRPr="00C718A9" w:rsidRDefault="00A1511A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11A" w:rsidRPr="00C718A9" w:rsidTr="00C91BD0">
        <w:tc>
          <w:tcPr>
            <w:tcW w:w="2189" w:type="dxa"/>
          </w:tcPr>
          <w:p w:rsidR="00A1511A" w:rsidRPr="00C718A9" w:rsidRDefault="00A1511A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="00BB7689" w:rsidRPr="00C718A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690" w:type="dxa"/>
          </w:tcPr>
          <w:p w:rsidR="00A1511A" w:rsidRPr="00C718A9" w:rsidRDefault="000B5D4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</w:tr>
      <w:tr w:rsidR="00A1511A" w:rsidRPr="00C718A9" w:rsidTr="00C91BD0">
        <w:tc>
          <w:tcPr>
            <w:tcW w:w="2189" w:type="dxa"/>
          </w:tcPr>
          <w:p w:rsidR="00A1511A" w:rsidRPr="00C718A9" w:rsidRDefault="00A1511A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BB7689" w:rsidRPr="00C718A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690" w:type="dxa"/>
          </w:tcPr>
          <w:p w:rsidR="00A1511A" w:rsidRPr="00C718A9" w:rsidRDefault="00F30FA7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цель 1 «</w:t>
            </w:r>
            <w:r w:rsidR="008B2232" w:rsidRPr="00C718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43D95" w:rsidRPr="00C718A9">
              <w:rPr>
                <w:rFonts w:ascii="Times New Roman" w:hAnsi="Times New Roman" w:cs="Times New Roman"/>
                <w:sz w:val="24"/>
                <w:szCs w:val="24"/>
              </w:rPr>
              <w:t>лучшение жилищных условий граждан, проживающих на сельских территориях,</w:t>
            </w:r>
            <w:r w:rsidR="008B2232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50A2A" w:rsidRPr="00C718A9">
              <w:rPr>
                <w:rFonts w:ascii="Times New Roman" w:hAnsi="Times New Roman" w:cs="Times New Roman"/>
                <w:sz w:val="24"/>
                <w:szCs w:val="24"/>
              </w:rPr>
              <w:t>овышение к концу 2030</w:t>
            </w:r>
            <w:r w:rsidR="008B2232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года доли общей площади благоустроенных жилых помещений»;</w:t>
            </w:r>
          </w:p>
          <w:p w:rsidR="00A1511A" w:rsidRPr="00C718A9" w:rsidRDefault="00F30FA7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цель 2 «</w:t>
            </w:r>
            <w:r w:rsidR="00D50A2A" w:rsidRPr="00C718A9">
              <w:rPr>
                <w:rFonts w:ascii="Times New Roman" w:hAnsi="Times New Roman" w:cs="Times New Roman"/>
                <w:sz w:val="24"/>
                <w:szCs w:val="24"/>
              </w:rPr>
              <w:t>Достижение к концу 2030</w:t>
            </w:r>
            <w:r w:rsidR="00A1511A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8B2232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уменьшения площади распространения сорного растения Борщевик Сосновского до </w:t>
            </w:r>
            <w:r w:rsidR="00D359DF" w:rsidRPr="00C718A9">
              <w:rPr>
                <w:rFonts w:ascii="Times New Roman" w:hAnsi="Times New Roman" w:cs="Times New Roman"/>
                <w:sz w:val="24"/>
                <w:szCs w:val="24"/>
              </w:rPr>
              <w:t>1 га</w:t>
            </w:r>
            <w:r w:rsidR="008B2232" w:rsidRPr="00C718A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1511A" w:rsidRPr="00C718A9" w:rsidRDefault="00A1511A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B2232" w:rsidRPr="00C718A9">
              <w:rPr>
                <w:rFonts w:ascii="Times New Roman" w:hAnsi="Times New Roman" w:cs="Times New Roman"/>
                <w:sz w:val="24"/>
                <w:szCs w:val="24"/>
              </w:rPr>
              <w:t>ель 3</w:t>
            </w:r>
            <w:r w:rsidR="00F30FA7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50A2A" w:rsidRPr="00C718A9">
              <w:rPr>
                <w:rFonts w:ascii="Times New Roman" w:hAnsi="Times New Roman" w:cs="Times New Roman"/>
                <w:sz w:val="24"/>
                <w:szCs w:val="24"/>
              </w:rPr>
              <w:t>Достижение к концу 2030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года вовлечения в оборот земель сельскохозяйственного н</w:t>
            </w:r>
            <w:r w:rsidR="008B2232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азначения площадью не менее </w:t>
            </w:r>
            <w:r w:rsidR="00114EDF" w:rsidRPr="00C718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F30FA7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га»</w:t>
            </w:r>
          </w:p>
        </w:tc>
      </w:tr>
      <w:tr w:rsidR="00A1511A" w:rsidRPr="00C718A9" w:rsidTr="00C91BD0">
        <w:tc>
          <w:tcPr>
            <w:tcW w:w="2189" w:type="dxa"/>
          </w:tcPr>
          <w:p w:rsidR="00A1511A" w:rsidRPr="00C718A9" w:rsidRDefault="00A1511A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6690" w:type="dxa"/>
          </w:tcPr>
          <w:p w:rsidR="00A1511A" w:rsidRPr="00C718A9" w:rsidRDefault="00F30FA7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1 «</w:t>
            </w:r>
            <w:r w:rsidR="00A1511A" w:rsidRPr="00C718A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комфор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тным жильем сельского населения»</w:t>
            </w:r>
            <w:r w:rsidR="00A1511A" w:rsidRPr="00C718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11A" w:rsidRPr="00C718A9" w:rsidRDefault="008B2232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2</w:t>
            </w:r>
            <w:r w:rsidR="00F30FA7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24E" w:rsidRPr="00C718A9">
              <w:rPr>
                <w:rFonts w:ascii="Times New Roman" w:hAnsi="Times New Roman" w:cs="Times New Roman"/>
                <w:sz w:val="24"/>
                <w:szCs w:val="24"/>
              </w:rPr>
              <w:t>«Предотвращение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сорного растения борщевик Сосновского </w:t>
            </w:r>
            <w:r w:rsidR="00F30FA7" w:rsidRPr="00C718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511A" w:rsidRPr="00C718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11A" w:rsidRPr="00C718A9" w:rsidRDefault="00A1511A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8B2232" w:rsidRPr="00C718A9">
              <w:rPr>
                <w:rFonts w:ascii="Times New Roman" w:hAnsi="Times New Roman" w:cs="Times New Roman"/>
                <w:sz w:val="24"/>
                <w:szCs w:val="24"/>
              </w:rPr>
              <w:t>аправление (подпрограмма) 3</w:t>
            </w:r>
            <w:r w:rsidR="00F30FA7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Повышение эфф</w:t>
            </w:r>
            <w:r w:rsidR="00F30FA7" w:rsidRPr="00C718A9">
              <w:rPr>
                <w:rFonts w:ascii="Times New Roman" w:hAnsi="Times New Roman" w:cs="Times New Roman"/>
                <w:sz w:val="24"/>
                <w:szCs w:val="24"/>
              </w:rPr>
              <w:t>ективности использования земель»</w:t>
            </w:r>
          </w:p>
        </w:tc>
      </w:tr>
      <w:tr w:rsidR="00A1511A" w:rsidRPr="00C718A9" w:rsidTr="00C91BD0">
        <w:tc>
          <w:tcPr>
            <w:tcW w:w="2189" w:type="dxa"/>
          </w:tcPr>
          <w:p w:rsidR="00A1511A" w:rsidRPr="00C718A9" w:rsidRDefault="00A1511A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национальными целями развития Российской Федерации</w:t>
            </w:r>
          </w:p>
        </w:tc>
        <w:tc>
          <w:tcPr>
            <w:tcW w:w="6690" w:type="dxa"/>
          </w:tcPr>
          <w:p w:rsidR="00A1511A" w:rsidRPr="00C718A9" w:rsidRDefault="00A1511A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достойный, эффективный труд и успешное предпринимательство</w:t>
            </w:r>
          </w:p>
        </w:tc>
      </w:tr>
      <w:tr w:rsidR="00A1511A" w:rsidRPr="00C718A9" w:rsidTr="00C91BD0">
        <w:tc>
          <w:tcPr>
            <w:tcW w:w="2189" w:type="dxa"/>
          </w:tcPr>
          <w:p w:rsidR="00A1511A" w:rsidRPr="00C718A9" w:rsidRDefault="00A1511A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Российской Федерации</w:t>
            </w:r>
          </w:p>
        </w:tc>
        <w:tc>
          <w:tcPr>
            <w:tcW w:w="6690" w:type="dxa"/>
          </w:tcPr>
          <w:p w:rsidR="00A1511A" w:rsidRPr="00C718A9" w:rsidRDefault="00F30FA7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</w:t>
            </w:r>
            <w:r w:rsidR="00A1511A" w:rsidRPr="00C718A9">
              <w:rPr>
                <w:rFonts w:ascii="Times New Roman" w:hAnsi="Times New Roman" w:cs="Times New Roman"/>
                <w:sz w:val="24"/>
                <w:szCs w:val="24"/>
              </w:rPr>
              <w:t>Комплексн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ое развитие сельских территорий»</w:t>
            </w:r>
            <w:r w:rsidR="00A1511A" w:rsidRPr="00C718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11A" w:rsidRPr="00C718A9" w:rsidRDefault="00A1511A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эффективного вовлечения в оборот земель сельскохозяйственного назначения и развития мелиоративного комплекса Российской Федерации</w:t>
            </w:r>
          </w:p>
        </w:tc>
      </w:tr>
    </w:tbl>
    <w:p w:rsidR="00A1511A" w:rsidRPr="00C718A9" w:rsidRDefault="00A1511A" w:rsidP="00C71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511A" w:rsidRPr="00C718A9" w:rsidRDefault="00A1511A" w:rsidP="00C71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511A" w:rsidRPr="00C718A9" w:rsidRDefault="00A1511A" w:rsidP="00C718A9">
      <w:pPr>
        <w:pStyle w:val="ConsPlusNormal"/>
        <w:rPr>
          <w:rFonts w:ascii="Times New Roman" w:hAnsi="Times New Roman" w:cs="Times New Roman"/>
          <w:sz w:val="24"/>
          <w:szCs w:val="24"/>
        </w:rPr>
        <w:sectPr w:rsidR="00A1511A" w:rsidRPr="00C718A9" w:rsidSect="00C43D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page" w:tblpX="594" w:tblpY="-1695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992"/>
        <w:gridCol w:w="851"/>
        <w:gridCol w:w="708"/>
        <w:gridCol w:w="709"/>
        <w:gridCol w:w="709"/>
        <w:gridCol w:w="850"/>
        <w:gridCol w:w="709"/>
        <w:gridCol w:w="709"/>
        <w:gridCol w:w="709"/>
        <w:gridCol w:w="708"/>
        <w:gridCol w:w="1701"/>
        <w:gridCol w:w="1701"/>
        <w:gridCol w:w="2047"/>
      </w:tblGrid>
      <w:tr w:rsidR="00FF3EB4" w:rsidRPr="00C718A9" w:rsidTr="009A2230">
        <w:tc>
          <w:tcPr>
            <w:tcW w:w="15655" w:type="dxa"/>
            <w:gridSpan w:val="15"/>
            <w:tcBorders>
              <w:left w:val="nil"/>
              <w:right w:val="nil"/>
            </w:tcBorders>
          </w:tcPr>
          <w:p w:rsidR="00FF3EB4" w:rsidRDefault="00FF3EB4" w:rsidP="009A2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B4" w:rsidRDefault="00FF3EB4" w:rsidP="009A2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B4" w:rsidRDefault="00FF3EB4" w:rsidP="009A223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B4" w:rsidRPr="00D008D9" w:rsidRDefault="00FF3EB4" w:rsidP="009A223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8"/>
                <w:szCs w:val="24"/>
              </w:rPr>
            </w:pPr>
            <w:r w:rsidRPr="00D008D9">
              <w:rPr>
                <w:rFonts w:ascii="Times New Roman" w:hAnsi="Times New Roman" w:cs="Times New Roman"/>
                <w:sz w:val="28"/>
                <w:szCs w:val="24"/>
              </w:rPr>
              <w:t>2. Показатели муниципальной программы</w:t>
            </w:r>
          </w:p>
          <w:p w:rsidR="00FF3EB4" w:rsidRPr="00FF3EB4" w:rsidRDefault="00FF3EB4" w:rsidP="009A22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E22" w:rsidRPr="00C718A9" w:rsidTr="009A2230">
        <w:tc>
          <w:tcPr>
            <w:tcW w:w="567" w:type="dxa"/>
            <w:vMerge w:val="restart"/>
          </w:tcPr>
          <w:p w:rsidR="004F3E22" w:rsidRPr="00C718A9" w:rsidRDefault="001E7611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851" w:type="dxa"/>
            <w:vMerge w:val="restart"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gridSpan w:val="2"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394" w:type="dxa"/>
            <w:gridSpan w:val="6"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</w:t>
            </w:r>
            <w:r w:rsidR="00446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власти, ответственные за достижение показателя</w:t>
            </w:r>
          </w:p>
        </w:tc>
        <w:tc>
          <w:tcPr>
            <w:tcW w:w="1701" w:type="dxa"/>
            <w:vMerge w:val="restart"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2047" w:type="dxa"/>
            <w:vMerge w:val="restart"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государственной программы Российской Федерации</w:t>
            </w:r>
          </w:p>
        </w:tc>
      </w:tr>
      <w:tr w:rsidR="008E3C6A" w:rsidRPr="00C718A9" w:rsidTr="009A2230">
        <w:tc>
          <w:tcPr>
            <w:tcW w:w="567" w:type="dxa"/>
            <w:vMerge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F3E22" w:rsidRPr="00C718A9" w:rsidRDefault="008E3C6A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4F3E22" w:rsidRPr="00C718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C6A" w:rsidRPr="00C718A9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4F3E22" w:rsidRPr="00C718A9" w:rsidRDefault="008E3C6A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F3E22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4F3E22" w:rsidRPr="00C718A9" w:rsidRDefault="008E3C6A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709" w:type="dxa"/>
          </w:tcPr>
          <w:p w:rsidR="004F3E22" w:rsidRPr="00C718A9" w:rsidRDefault="008E3C6A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708" w:type="dxa"/>
          </w:tcPr>
          <w:p w:rsidR="004F3E22" w:rsidRPr="00C718A9" w:rsidRDefault="008E3C6A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701" w:type="dxa"/>
            <w:vMerge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6A" w:rsidRPr="00C718A9" w:rsidTr="009A2230">
        <w:tc>
          <w:tcPr>
            <w:tcW w:w="567" w:type="dxa"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F3E22" w:rsidRPr="00C718A9" w:rsidRDefault="00F060F4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F3E22" w:rsidRPr="00C718A9" w:rsidRDefault="00F060F4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4F3E22" w:rsidRPr="00C718A9" w:rsidRDefault="00F060F4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F3E22" w:rsidRPr="00C718A9" w:rsidRDefault="00F060F4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4F3E22" w:rsidRPr="00C718A9" w:rsidRDefault="00F060F4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7" w:type="dxa"/>
          </w:tcPr>
          <w:p w:rsidR="004F3E22" w:rsidRPr="00C718A9" w:rsidRDefault="00F060F4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274F" w:rsidRPr="00C718A9" w:rsidTr="009A2230">
        <w:tc>
          <w:tcPr>
            <w:tcW w:w="15655" w:type="dxa"/>
            <w:gridSpan w:val="15"/>
          </w:tcPr>
          <w:p w:rsidR="0000274F" w:rsidRPr="00C718A9" w:rsidRDefault="00694D6C" w:rsidP="009A223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Цель 1 «</w:t>
            </w:r>
            <w:r w:rsidR="0000274F" w:rsidRPr="00C718A9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граждан, проживающих на сельских территориях, повышение к концу 2030 года доли общей площади благоустроенных жилых помещений»;</w:t>
            </w:r>
          </w:p>
        </w:tc>
      </w:tr>
      <w:tr w:rsidR="008E3C6A" w:rsidRPr="00C718A9" w:rsidTr="009A2230">
        <w:tc>
          <w:tcPr>
            <w:tcW w:w="567" w:type="dxa"/>
          </w:tcPr>
          <w:p w:rsidR="004F3E22" w:rsidRPr="00C718A9" w:rsidRDefault="004F3E22" w:rsidP="00735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F3E22" w:rsidRPr="00C718A9" w:rsidRDefault="009D7C4E" w:rsidP="009A2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условий, которым предоставлены целевые социальные вы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платы</w:t>
            </w:r>
          </w:p>
        </w:tc>
        <w:tc>
          <w:tcPr>
            <w:tcW w:w="992" w:type="dxa"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851" w:type="dxa"/>
          </w:tcPr>
          <w:p w:rsidR="004F3E22" w:rsidRPr="00C718A9" w:rsidRDefault="009D7C4E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708" w:type="dxa"/>
          </w:tcPr>
          <w:p w:rsidR="004F3E22" w:rsidRPr="00C718A9" w:rsidRDefault="009D7C4E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</w:tcPr>
          <w:p w:rsidR="004F3E22" w:rsidRPr="00C718A9" w:rsidRDefault="00421CC8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4F3E22" w:rsidRPr="00C718A9" w:rsidRDefault="00273957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4F3E22" w:rsidRPr="00C718A9" w:rsidRDefault="005C1B8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3E22" w:rsidRPr="00C718A9" w:rsidRDefault="005C1B8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3E22" w:rsidRPr="00C718A9" w:rsidRDefault="009D7C4E" w:rsidP="009A2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</w:tcPr>
          <w:p w:rsidR="004F3E22" w:rsidRPr="00C718A9" w:rsidRDefault="009D7C4E" w:rsidP="009A2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8" w:type="dxa"/>
          </w:tcPr>
          <w:p w:rsidR="004F3E22" w:rsidRPr="00C718A9" w:rsidRDefault="009D7C4E" w:rsidP="009A2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701" w:type="dxa"/>
          </w:tcPr>
          <w:p w:rsidR="004F3E22" w:rsidRPr="00C718A9" w:rsidRDefault="004F3E22" w:rsidP="009A2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сельского хозяйства и экономики </w:t>
            </w:r>
            <w:r w:rsidR="00735E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Тарногского муниципального округа</w:t>
            </w:r>
          </w:p>
        </w:tc>
        <w:tc>
          <w:tcPr>
            <w:tcW w:w="1701" w:type="dxa"/>
          </w:tcPr>
          <w:p w:rsidR="004F3E22" w:rsidRPr="00C718A9" w:rsidRDefault="001E7611" w:rsidP="009A2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3E22" w:rsidRPr="00C718A9">
              <w:rPr>
                <w:rFonts w:ascii="Times New Roman" w:hAnsi="Times New Roman" w:cs="Times New Roman"/>
                <w:sz w:val="24"/>
                <w:szCs w:val="24"/>
              </w:rPr>
              <w:t>Улучш</w:t>
            </w:r>
            <w:r w:rsidR="00DB42A8" w:rsidRPr="00C718A9">
              <w:rPr>
                <w:rFonts w:ascii="Times New Roman" w:hAnsi="Times New Roman" w:cs="Times New Roman"/>
                <w:sz w:val="24"/>
                <w:szCs w:val="24"/>
              </w:rPr>
              <w:t>ение жилищных условий не менее 3</w:t>
            </w:r>
            <w:r w:rsidR="004F3E22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семей ежегодно и увеличение объема жилищного с</w:t>
            </w:r>
            <w:r w:rsidR="00245207" w:rsidRPr="00C718A9">
              <w:rPr>
                <w:rFonts w:ascii="Times New Roman" w:hAnsi="Times New Roman" w:cs="Times New Roman"/>
                <w:sz w:val="24"/>
                <w:szCs w:val="24"/>
              </w:rPr>
              <w:t>троительства не менее чем до 216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кв. метров в год»</w:t>
            </w:r>
          </w:p>
          <w:p w:rsidR="004F3E22" w:rsidRPr="00C718A9" w:rsidRDefault="004F3E22" w:rsidP="009A2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4F3E22" w:rsidRPr="00C718A9" w:rsidRDefault="004F3E22" w:rsidP="009A2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Доля общей площади благоустроенных жилых помещений в сельских населенных пунктах (гос</w:t>
            </w:r>
            <w:r w:rsidR="001E7611" w:rsidRPr="00C718A9">
              <w:rPr>
                <w:rFonts w:ascii="Times New Roman" w:hAnsi="Times New Roman" w:cs="Times New Roman"/>
                <w:sz w:val="24"/>
                <w:szCs w:val="24"/>
              </w:rPr>
              <w:t>программа Российской Федерации «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Комплексн</w:t>
            </w:r>
            <w:r w:rsidR="001E7611" w:rsidRPr="00C718A9">
              <w:rPr>
                <w:rFonts w:ascii="Times New Roman" w:hAnsi="Times New Roman" w:cs="Times New Roman"/>
                <w:sz w:val="24"/>
                <w:szCs w:val="24"/>
              </w:rPr>
              <w:t>ое развитие сельских территорий»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274F" w:rsidRPr="00C718A9" w:rsidTr="009A2230">
        <w:tc>
          <w:tcPr>
            <w:tcW w:w="15655" w:type="dxa"/>
            <w:gridSpan w:val="15"/>
          </w:tcPr>
          <w:p w:rsidR="0000274F" w:rsidRPr="00C718A9" w:rsidRDefault="001E7611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2 «</w:t>
            </w:r>
            <w:r w:rsidR="0000274F" w:rsidRPr="00C718A9">
              <w:rPr>
                <w:rFonts w:ascii="Times New Roman" w:hAnsi="Times New Roman" w:cs="Times New Roman"/>
                <w:sz w:val="24"/>
                <w:szCs w:val="24"/>
              </w:rPr>
              <w:t>Достижение к концу 2030 года уменьшения площади распространения сорного растени</w:t>
            </w:r>
            <w:r w:rsidR="004466AA">
              <w:rPr>
                <w:rFonts w:ascii="Times New Roman" w:hAnsi="Times New Roman" w:cs="Times New Roman"/>
                <w:sz w:val="24"/>
                <w:szCs w:val="24"/>
              </w:rPr>
              <w:t>я Борщевик Сосновского до 1 га»</w:t>
            </w:r>
          </w:p>
        </w:tc>
      </w:tr>
      <w:tr w:rsidR="008E3C6A" w:rsidRPr="00C718A9" w:rsidTr="009A2230">
        <w:tc>
          <w:tcPr>
            <w:tcW w:w="567" w:type="dxa"/>
          </w:tcPr>
          <w:p w:rsidR="004F3E22" w:rsidRPr="00C718A9" w:rsidRDefault="004F3E22" w:rsidP="00735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F3E22" w:rsidRPr="00C718A9" w:rsidRDefault="004F3E22" w:rsidP="009A2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площадь распространения сорного растения борщевик Сосновского</w:t>
            </w:r>
          </w:p>
        </w:tc>
        <w:tc>
          <w:tcPr>
            <w:tcW w:w="992" w:type="dxa"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851" w:type="dxa"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F3E22" w:rsidRPr="00C718A9" w:rsidRDefault="00421CC8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4F3E22" w:rsidRPr="00C718A9" w:rsidRDefault="00BB1289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F3E22" w:rsidRPr="00C718A9" w:rsidRDefault="00BB1289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F3E22" w:rsidRPr="00C718A9" w:rsidRDefault="00BB1289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F3E22" w:rsidRPr="00C718A9" w:rsidRDefault="00BB1289" w:rsidP="009A2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F3E22" w:rsidRPr="00C718A9" w:rsidRDefault="00BB1289" w:rsidP="009A2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F3E22" w:rsidRPr="00C718A9" w:rsidRDefault="00BB1289" w:rsidP="009A2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3E22" w:rsidRPr="00C718A9" w:rsidRDefault="004F3E22" w:rsidP="009A2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сельского хозяйства и экономики </w:t>
            </w:r>
            <w:r w:rsidR="001E7611" w:rsidRPr="00C718A9">
              <w:rPr>
                <w:rFonts w:ascii="Times New Roman" w:hAnsi="Times New Roman" w:cs="Times New Roman"/>
                <w:sz w:val="24"/>
                <w:szCs w:val="24"/>
              </w:rPr>
              <w:t>администрации о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круга, отдел по работе с территориями администрации округа</w:t>
            </w:r>
          </w:p>
        </w:tc>
        <w:tc>
          <w:tcPr>
            <w:tcW w:w="1701" w:type="dxa"/>
          </w:tcPr>
          <w:p w:rsidR="004F3E22" w:rsidRPr="00C718A9" w:rsidRDefault="004F3E22" w:rsidP="009A2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«Уменьшение площади </w:t>
            </w:r>
            <w:r w:rsidR="003D77A3" w:rsidRPr="00C718A9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сорного растения борщевик </w:t>
            </w:r>
            <w:r w:rsidR="005A5F57" w:rsidRPr="00C718A9">
              <w:rPr>
                <w:rFonts w:ascii="Times New Roman" w:hAnsi="Times New Roman" w:cs="Times New Roman"/>
                <w:sz w:val="24"/>
                <w:szCs w:val="24"/>
              </w:rPr>
              <w:t>Сосновского до 1 га к концу 2030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2047" w:type="dxa"/>
          </w:tcPr>
          <w:p w:rsidR="004F3E22" w:rsidRPr="00C718A9" w:rsidRDefault="001E7611" w:rsidP="009A2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Уменьшение площади распространения сорного растения Борщевик Сосновского</w:t>
            </w:r>
          </w:p>
        </w:tc>
      </w:tr>
      <w:tr w:rsidR="0000274F" w:rsidRPr="00C718A9" w:rsidTr="009A2230">
        <w:tc>
          <w:tcPr>
            <w:tcW w:w="15655" w:type="dxa"/>
            <w:gridSpan w:val="15"/>
          </w:tcPr>
          <w:p w:rsidR="0000274F" w:rsidRPr="00C718A9" w:rsidRDefault="001E7611" w:rsidP="009A223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Цель 3 «</w:t>
            </w:r>
            <w:r w:rsidR="0000274F" w:rsidRPr="00C718A9">
              <w:rPr>
                <w:rFonts w:ascii="Times New Roman" w:hAnsi="Times New Roman" w:cs="Times New Roman"/>
                <w:sz w:val="24"/>
                <w:szCs w:val="24"/>
              </w:rPr>
              <w:t>Достижение к концу 2030 года вовлечения в оборот земель сельскохозяйственного назн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ачения площадью не менее 300 га»</w:t>
            </w:r>
          </w:p>
        </w:tc>
      </w:tr>
      <w:tr w:rsidR="008E3C6A" w:rsidRPr="00C718A9" w:rsidTr="009A2230">
        <w:tc>
          <w:tcPr>
            <w:tcW w:w="567" w:type="dxa"/>
          </w:tcPr>
          <w:p w:rsidR="004F3E22" w:rsidRPr="00C718A9" w:rsidRDefault="004F3E22" w:rsidP="00735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985" w:type="dxa"/>
          </w:tcPr>
          <w:p w:rsidR="004F3E22" w:rsidRPr="00C718A9" w:rsidRDefault="004F3E22" w:rsidP="009A2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площадь вовлеченных в оборот земель сельскохозяйственного назначения нарастающим итогом</w:t>
            </w:r>
          </w:p>
        </w:tc>
        <w:tc>
          <w:tcPr>
            <w:tcW w:w="992" w:type="dxa"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</w:p>
        </w:tc>
        <w:tc>
          <w:tcPr>
            <w:tcW w:w="851" w:type="dxa"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</w:tcPr>
          <w:p w:rsidR="004F3E22" w:rsidRPr="00C718A9" w:rsidRDefault="009C63E8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4F3E22" w:rsidRPr="00C718A9" w:rsidRDefault="009C63E8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F3E22" w:rsidRPr="00C718A9" w:rsidRDefault="004F3E22" w:rsidP="009A2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F3E22" w:rsidRPr="00C718A9" w:rsidRDefault="005A5F57" w:rsidP="009A2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F3E22" w:rsidRPr="00C718A9" w:rsidRDefault="005A5F57" w:rsidP="009A2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F3E22" w:rsidRPr="00C718A9" w:rsidRDefault="005A5F57" w:rsidP="009A2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E22" w:rsidRPr="00C718A9" w:rsidRDefault="004F3E22" w:rsidP="009A2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Департамент сельского хозяйства и продовольственных ресурсов Вологодской области</w:t>
            </w:r>
          </w:p>
        </w:tc>
        <w:tc>
          <w:tcPr>
            <w:tcW w:w="1701" w:type="dxa"/>
          </w:tcPr>
          <w:p w:rsidR="004F3E22" w:rsidRPr="00C718A9" w:rsidRDefault="001E7611" w:rsidP="009A2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3E22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занятых в сфере малого и среднего </w:t>
            </w:r>
            <w:r w:rsidR="003D77A3" w:rsidRPr="00C718A9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4F3E22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</w:t>
            </w:r>
            <w:r w:rsidR="003D77A3" w:rsidRPr="00C718A9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4F3E22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7A3" w:rsidRPr="00C718A9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и самозанятых, до 10 человек»</w:t>
            </w:r>
          </w:p>
        </w:tc>
        <w:tc>
          <w:tcPr>
            <w:tcW w:w="2047" w:type="dxa"/>
          </w:tcPr>
          <w:p w:rsidR="004F3E22" w:rsidRPr="00C718A9" w:rsidRDefault="004F3E22" w:rsidP="009A2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площадь вовлеченных в оборот земель сельскохозяйственного назначения (госпрограмма эффективного вовлечения в оборот земель сельскохозяйственного назначения и развития мелиоративного комплекса Российской Федерации)</w:t>
            </w:r>
          </w:p>
        </w:tc>
      </w:tr>
    </w:tbl>
    <w:p w:rsidR="00A1511A" w:rsidRPr="003D77A3" w:rsidRDefault="00A1511A" w:rsidP="00C718A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3D77A3" w:rsidRDefault="003D77A3" w:rsidP="00C718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3D77A3" w:rsidRDefault="003D77A3" w:rsidP="00C718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3D77A3" w:rsidRDefault="003D77A3" w:rsidP="00C718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A1511A" w:rsidRPr="003D77A3" w:rsidRDefault="00A1511A" w:rsidP="00C718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3D77A3">
        <w:rPr>
          <w:rFonts w:ascii="Times New Roman" w:hAnsi="Times New Roman" w:cs="Times New Roman"/>
          <w:sz w:val="28"/>
          <w:szCs w:val="24"/>
        </w:rPr>
        <w:lastRenderedPageBreak/>
        <w:t>3. Структура</w:t>
      </w:r>
      <w:r w:rsidR="00E73508" w:rsidRPr="003D77A3">
        <w:rPr>
          <w:rFonts w:ascii="Times New Roman" w:hAnsi="Times New Roman" w:cs="Times New Roman"/>
          <w:sz w:val="28"/>
          <w:szCs w:val="24"/>
        </w:rPr>
        <w:t xml:space="preserve"> муниципальной</w:t>
      </w:r>
      <w:r w:rsidRPr="003D77A3">
        <w:rPr>
          <w:rFonts w:ascii="Times New Roman" w:hAnsi="Times New Roman" w:cs="Times New Roman"/>
          <w:sz w:val="28"/>
          <w:szCs w:val="24"/>
        </w:rPr>
        <w:t xml:space="preserve"> программы</w:t>
      </w:r>
    </w:p>
    <w:p w:rsidR="00A1511A" w:rsidRPr="00C718A9" w:rsidRDefault="00A1511A" w:rsidP="00C71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438"/>
        <w:gridCol w:w="1611"/>
        <w:gridCol w:w="3402"/>
        <w:gridCol w:w="3231"/>
      </w:tblGrid>
      <w:tr w:rsidR="00A1511A" w:rsidRPr="00C718A9" w:rsidTr="0063624E">
        <w:tc>
          <w:tcPr>
            <w:tcW w:w="567" w:type="dxa"/>
          </w:tcPr>
          <w:p w:rsidR="00A1511A" w:rsidRPr="00C718A9" w:rsidRDefault="001E7611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511A" w:rsidRPr="00C718A9" w:rsidRDefault="00A1511A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A1511A" w:rsidRPr="00C718A9" w:rsidRDefault="00A1511A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38" w:type="dxa"/>
          </w:tcPr>
          <w:p w:rsidR="00A1511A" w:rsidRPr="00C718A9" w:rsidRDefault="00A1511A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исполнительной власти</w:t>
            </w:r>
          </w:p>
        </w:tc>
        <w:tc>
          <w:tcPr>
            <w:tcW w:w="1611" w:type="dxa"/>
          </w:tcPr>
          <w:p w:rsidR="00A1511A" w:rsidRPr="00C718A9" w:rsidRDefault="00A1511A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3402" w:type="dxa"/>
          </w:tcPr>
          <w:p w:rsidR="00A1511A" w:rsidRPr="00C718A9" w:rsidRDefault="00A1511A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3231" w:type="dxa"/>
          </w:tcPr>
          <w:p w:rsidR="00A1511A" w:rsidRPr="00C718A9" w:rsidRDefault="00A1511A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государственной программы</w:t>
            </w:r>
          </w:p>
        </w:tc>
      </w:tr>
      <w:tr w:rsidR="00A1511A" w:rsidRPr="00C718A9" w:rsidTr="0063624E">
        <w:tc>
          <w:tcPr>
            <w:tcW w:w="567" w:type="dxa"/>
          </w:tcPr>
          <w:p w:rsidR="00A1511A" w:rsidRPr="00C718A9" w:rsidRDefault="00A1511A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1511A" w:rsidRPr="00C718A9" w:rsidRDefault="00A1511A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A1511A" w:rsidRPr="00C718A9" w:rsidRDefault="00A1511A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 w:rsidR="00A1511A" w:rsidRPr="00C718A9" w:rsidRDefault="00A1511A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1511A" w:rsidRPr="00C718A9" w:rsidRDefault="00A1511A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</w:tcPr>
          <w:p w:rsidR="00A1511A" w:rsidRPr="00C718A9" w:rsidRDefault="00A1511A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511A" w:rsidRPr="00C718A9" w:rsidTr="0063624E">
        <w:tc>
          <w:tcPr>
            <w:tcW w:w="567" w:type="dxa"/>
          </w:tcPr>
          <w:p w:rsidR="00A1511A" w:rsidRPr="00C718A9" w:rsidRDefault="00A1511A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4" w:type="dxa"/>
            <w:gridSpan w:val="5"/>
          </w:tcPr>
          <w:p w:rsidR="00A1511A" w:rsidRPr="00C718A9" w:rsidRDefault="001E7611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1 «</w:t>
            </w:r>
            <w:r w:rsidR="00A1511A" w:rsidRPr="00C718A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комфор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тным жильем сельского населения»</w:t>
            </w:r>
          </w:p>
        </w:tc>
      </w:tr>
      <w:tr w:rsidR="00A1511A" w:rsidRPr="00C718A9" w:rsidTr="0063624E">
        <w:tc>
          <w:tcPr>
            <w:tcW w:w="567" w:type="dxa"/>
          </w:tcPr>
          <w:p w:rsidR="00A1511A" w:rsidRPr="00C718A9" w:rsidRDefault="00A1511A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A1511A" w:rsidRPr="00C718A9" w:rsidRDefault="006B0C3F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1E7611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проект «</w:t>
            </w:r>
            <w:r w:rsidR="00A1511A" w:rsidRPr="00C718A9">
              <w:rPr>
                <w:rFonts w:ascii="Times New Roman" w:hAnsi="Times New Roman" w:cs="Times New Roman"/>
                <w:sz w:val="24"/>
                <w:szCs w:val="24"/>
              </w:rPr>
              <w:t>Развитие жилищного строительства на сельских территориях и повышение уров</w:t>
            </w:r>
            <w:r w:rsidR="001E7611" w:rsidRPr="00C718A9">
              <w:rPr>
                <w:rFonts w:ascii="Times New Roman" w:hAnsi="Times New Roman" w:cs="Times New Roman"/>
                <w:sz w:val="24"/>
                <w:szCs w:val="24"/>
              </w:rPr>
              <w:t>ня благоустройства домовладений»</w:t>
            </w:r>
          </w:p>
        </w:tc>
        <w:tc>
          <w:tcPr>
            <w:tcW w:w="2438" w:type="dxa"/>
          </w:tcPr>
          <w:p w:rsidR="00A1511A" w:rsidRPr="00C718A9" w:rsidRDefault="00E73508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сельского хозяйства и экономики </w:t>
            </w:r>
            <w:r w:rsidR="00290500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Тарногского муниципального округа</w:t>
            </w:r>
          </w:p>
        </w:tc>
        <w:tc>
          <w:tcPr>
            <w:tcW w:w="1611" w:type="dxa"/>
          </w:tcPr>
          <w:p w:rsidR="00A1511A" w:rsidRPr="00C718A9" w:rsidRDefault="00A1511A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2A52" w:rsidRPr="00C718A9">
              <w:rPr>
                <w:rFonts w:ascii="Times New Roman" w:hAnsi="Times New Roman" w:cs="Times New Roman"/>
                <w:sz w:val="24"/>
                <w:szCs w:val="24"/>
              </w:rPr>
              <w:t>5-2030</w:t>
            </w:r>
          </w:p>
        </w:tc>
        <w:tc>
          <w:tcPr>
            <w:tcW w:w="3402" w:type="dxa"/>
          </w:tcPr>
          <w:p w:rsidR="00A1511A" w:rsidRPr="00C718A9" w:rsidRDefault="00A1511A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32A52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концу 2030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года создать возможности д</w:t>
            </w:r>
            <w:r w:rsidR="00DB42A8" w:rsidRPr="00C718A9">
              <w:rPr>
                <w:rFonts w:ascii="Times New Roman" w:hAnsi="Times New Roman" w:cs="Times New Roman"/>
                <w:sz w:val="24"/>
                <w:szCs w:val="24"/>
              </w:rPr>
              <w:t>ля улучшения жилищных условий 18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семей, проживающих на сельских территориях </w:t>
            </w:r>
          </w:p>
        </w:tc>
        <w:tc>
          <w:tcPr>
            <w:tcW w:w="3231" w:type="dxa"/>
          </w:tcPr>
          <w:p w:rsidR="00A1511A" w:rsidRPr="00C718A9" w:rsidRDefault="00A1511A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доля общей площади благоустроенных жилых помещений в сельских населенных пунктах;</w:t>
            </w:r>
          </w:p>
          <w:p w:rsidR="00A1511A" w:rsidRPr="00C718A9" w:rsidRDefault="00A1511A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доля сельского населени</w:t>
            </w:r>
            <w:r w:rsidR="00E73508" w:rsidRPr="00C718A9">
              <w:rPr>
                <w:rFonts w:ascii="Times New Roman" w:hAnsi="Times New Roman" w:cs="Times New Roman"/>
                <w:sz w:val="24"/>
                <w:szCs w:val="24"/>
              </w:rPr>
              <w:t>я в общей численности населения.</w:t>
            </w:r>
          </w:p>
        </w:tc>
      </w:tr>
      <w:tr w:rsidR="00A1511A" w:rsidRPr="00C718A9" w:rsidTr="0063624E">
        <w:tc>
          <w:tcPr>
            <w:tcW w:w="567" w:type="dxa"/>
          </w:tcPr>
          <w:p w:rsidR="00A1511A" w:rsidRPr="00C718A9" w:rsidRDefault="00A1511A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4" w:type="dxa"/>
            <w:gridSpan w:val="5"/>
          </w:tcPr>
          <w:p w:rsidR="00A1511A" w:rsidRPr="00C718A9" w:rsidRDefault="00A1511A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1E7611" w:rsidRPr="00C718A9">
              <w:rPr>
                <w:rFonts w:ascii="Times New Roman" w:hAnsi="Times New Roman" w:cs="Times New Roman"/>
                <w:sz w:val="24"/>
                <w:szCs w:val="24"/>
              </w:rPr>
              <w:t>(подпрограмма) 2 «</w:t>
            </w:r>
            <w:r w:rsidR="006B0C3F" w:rsidRPr="00C718A9">
              <w:rPr>
                <w:rFonts w:ascii="Times New Roman" w:hAnsi="Times New Roman" w:cs="Times New Roman"/>
                <w:sz w:val="24"/>
                <w:szCs w:val="24"/>
              </w:rPr>
              <w:t>Предотвращение распространения сорного</w:t>
            </w:r>
            <w:r w:rsidR="001E7611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борщевик Сосновского»</w:t>
            </w:r>
          </w:p>
        </w:tc>
      </w:tr>
      <w:tr w:rsidR="00A1511A" w:rsidRPr="00C718A9" w:rsidTr="0063624E">
        <w:tc>
          <w:tcPr>
            <w:tcW w:w="567" w:type="dxa"/>
          </w:tcPr>
          <w:p w:rsidR="00A1511A" w:rsidRPr="00C718A9" w:rsidRDefault="00A1511A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02" w:type="dxa"/>
          </w:tcPr>
          <w:p w:rsidR="00A1511A" w:rsidRPr="00C718A9" w:rsidRDefault="001E7611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</w:t>
            </w:r>
            <w:r w:rsidR="006B0C3F" w:rsidRPr="00C718A9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поддержки муниципальным образованиям, направленной на предотвращение распространения сорног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 растения борщевик Сосновского»</w:t>
            </w:r>
          </w:p>
        </w:tc>
        <w:tc>
          <w:tcPr>
            <w:tcW w:w="2438" w:type="dxa"/>
          </w:tcPr>
          <w:p w:rsidR="00A1511A" w:rsidRPr="00C718A9" w:rsidRDefault="006B0C3F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1511A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 и 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</w:t>
            </w:r>
            <w:r w:rsidR="00290500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Тарногского муниципального округа, отдел по работе с территориями администрации Тарногского муниципального округа</w:t>
            </w:r>
          </w:p>
        </w:tc>
        <w:tc>
          <w:tcPr>
            <w:tcW w:w="1611" w:type="dxa"/>
          </w:tcPr>
          <w:p w:rsidR="00A1511A" w:rsidRPr="00C718A9" w:rsidRDefault="00732A52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3402" w:type="dxa"/>
          </w:tcPr>
          <w:p w:rsidR="00A1511A" w:rsidRPr="00C718A9" w:rsidRDefault="006B0C3F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32A52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концу 2030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года оказать поддержку на проведение мероприятий, направленных на предотвращение распространения сорного растения борщевик Сосновского, 6 территориальным секторам округа.</w:t>
            </w:r>
          </w:p>
        </w:tc>
        <w:tc>
          <w:tcPr>
            <w:tcW w:w="3231" w:type="dxa"/>
          </w:tcPr>
          <w:p w:rsidR="00A1511A" w:rsidRPr="00C718A9" w:rsidRDefault="001E7611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уменьшение площади распространения сорного растения Борщевик Сосновского</w:t>
            </w:r>
          </w:p>
        </w:tc>
      </w:tr>
      <w:tr w:rsidR="00A1511A" w:rsidRPr="00C718A9" w:rsidTr="0063624E">
        <w:tc>
          <w:tcPr>
            <w:tcW w:w="567" w:type="dxa"/>
          </w:tcPr>
          <w:p w:rsidR="00A1511A" w:rsidRPr="00C718A9" w:rsidRDefault="006B0C3F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4" w:type="dxa"/>
            <w:gridSpan w:val="5"/>
          </w:tcPr>
          <w:p w:rsidR="00A1511A" w:rsidRPr="00C718A9" w:rsidRDefault="006B0C3F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3</w:t>
            </w:r>
            <w:r w:rsidR="001E7611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1511A" w:rsidRPr="00C718A9">
              <w:rPr>
                <w:rFonts w:ascii="Times New Roman" w:hAnsi="Times New Roman" w:cs="Times New Roman"/>
                <w:sz w:val="24"/>
                <w:szCs w:val="24"/>
              </w:rPr>
              <w:t>Повышение эфф</w:t>
            </w:r>
            <w:r w:rsidR="001E7611" w:rsidRPr="00C718A9">
              <w:rPr>
                <w:rFonts w:ascii="Times New Roman" w:hAnsi="Times New Roman" w:cs="Times New Roman"/>
                <w:sz w:val="24"/>
                <w:szCs w:val="24"/>
              </w:rPr>
              <w:t>ективности использования земель»</w:t>
            </w:r>
          </w:p>
        </w:tc>
      </w:tr>
      <w:tr w:rsidR="00A1511A" w:rsidRPr="00C718A9" w:rsidTr="0063624E">
        <w:tc>
          <w:tcPr>
            <w:tcW w:w="567" w:type="dxa"/>
            <w:vMerge w:val="restart"/>
          </w:tcPr>
          <w:p w:rsidR="00A1511A" w:rsidRPr="00C718A9" w:rsidRDefault="00A1511A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02" w:type="dxa"/>
            <w:vMerge w:val="restart"/>
          </w:tcPr>
          <w:p w:rsidR="00A1511A" w:rsidRPr="00C718A9" w:rsidRDefault="006B0C3F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892AC4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проект «</w:t>
            </w:r>
            <w:r w:rsidR="00A1511A" w:rsidRPr="00C718A9">
              <w:rPr>
                <w:rFonts w:ascii="Times New Roman" w:hAnsi="Times New Roman" w:cs="Times New Roman"/>
                <w:sz w:val="24"/>
                <w:szCs w:val="24"/>
              </w:rPr>
              <w:t>Вовлечение в оборот земель с</w:t>
            </w:r>
            <w:r w:rsidR="00892AC4" w:rsidRPr="00C718A9">
              <w:rPr>
                <w:rFonts w:ascii="Times New Roman" w:hAnsi="Times New Roman" w:cs="Times New Roman"/>
                <w:sz w:val="24"/>
                <w:szCs w:val="24"/>
              </w:rPr>
              <w:t>ельскохозяйственного назначения»</w:t>
            </w:r>
          </w:p>
        </w:tc>
        <w:tc>
          <w:tcPr>
            <w:tcW w:w="2438" w:type="dxa"/>
            <w:vMerge w:val="restart"/>
          </w:tcPr>
          <w:p w:rsidR="00A1511A" w:rsidRPr="00C718A9" w:rsidRDefault="006B0C3F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Тарногского муниципального округа</w:t>
            </w:r>
          </w:p>
        </w:tc>
        <w:tc>
          <w:tcPr>
            <w:tcW w:w="1611" w:type="dxa"/>
            <w:vMerge w:val="restart"/>
          </w:tcPr>
          <w:p w:rsidR="00A1511A" w:rsidRPr="00C718A9" w:rsidRDefault="00732A52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3402" w:type="dxa"/>
          </w:tcPr>
          <w:p w:rsidR="00A1511A" w:rsidRPr="00C718A9" w:rsidRDefault="00A1511A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32A52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концу 2030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года осуществить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мельных участков, выделяемых в счет невостребованных земельных долей, находящихся в собственности </w:t>
            </w:r>
            <w:r w:rsidR="006B0C3F" w:rsidRPr="00C718A9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сельхозтоваропроизводителей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, с внесением сведений в Единый государственный реестр недвижимости, с границами, соответствующими требованиям законодательства Российской Федерации, в отношении не менее </w:t>
            </w:r>
            <w:r w:rsidR="00114EDF" w:rsidRPr="00C718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  <w:tc>
          <w:tcPr>
            <w:tcW w:w="3231" w:type="dxa"/>
          </w:tcPr>
          <w:p w:rsidR="00A1511A" w:rsidRPr="00C718A9" w:rsidRDefault="00A1511A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вовлеченных в оборот земель сельскохозяйственного назначения</w:t>
            </w:r>
          </w:p>
        </w:tc>
      </w:tr>
      <w:tr w:rsidR="00A1511A" w:rsidRPr="00C718A9" w:rsidTr="0063624E">
        <w:tc>
          <w:tcPr>
            <w:tcW w:w="567" w:type="dxa"/>
            <w:vMerge/>
          </w:tcPr>
          <w:p w:rsidR="00A1511A" w:rsidRPr="00C718A9" w:rsidRDefault="00A1511A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1511A" w:rsidRPr="00C718A9" w:rsidRDefault="00A1511A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1511A" w:rsidRPr="00C718A9" w:rsidRDefault="00A1511A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A1511A" w:rsidRPr="00C718A9" w:rsidRDefault="00A1511A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511A" w:rsidRPr="00C718A9" w:rsidRDefault="00732A52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к концу 2030</w:t>
            </w:r>
            <w:r w:rsidR="00A1511A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года подготовить проекты межевания земельных участков, выделяемых в счет невостребованных земельных доле</w:t>
            </w:r>
            <w:r w:rsidR="006B0C3F" w:rsidRPr="00C718A9">
              <w:rPr>
                <w:rFonts w:ascii="Times New Roman" w:hAnsi="Times New Roman" w:cs="Times New Roman"/>
                <w:sz w:val="24"/>
                <w:szCs w:val="24"/>
              </w:rPr>
              <w:t>й, находящихся в собственности сельхозтоваропроизводителей</w:t>
            </w:r>
            <w:r w:rsidR="00A1511A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не менее чем </w:t>
            </w:r>
            <w:r w:rsidR="00114EDF" w:rsidRPr="00C718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1511A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  <w:tc>
          <w:tcPr>
            <w:tcW w:w="3231" w:type="dxa"/>
          </w:tcPr>
          <w:p w:rsidR="00A1511A" w:rsidRPr="00C718A9" w:rsidRDefault="00A1511A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площадь вовлеченных в оборот земель сельскохозяйственного назначения</w:t>
            </w:r>
          </w:p>
        </w:tc>
      </w:tr>
    </w:tbl>
    <w:p w:rsidR="003D77A3" w:rsidRPr="003D77A3" w:rsidRDefault="003D77A3" w:rsidP="00C718A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A1511A" w:rsidRPr="003D77A3" w:rsidRDefault="00A1511A" w:rsidP="00C718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3D77A3">
        <w:rPr>
          <w:rFonts w:ascii="Times New Roman" w:hAnsi="Times New Roman" w:cs="Times New Roman"/>
          <w:sz w:val="28"/>
          <w:szCs w:val="24"/>
        </w:rPr>
        <w:t xml:space="preserve">4. Финансовое обеспечение </w:t>
      </w:r>
      <w:r w:rsidR="006B0C3F" w:rsidRPr="003D77A3">
        <w:rPr>
          <w:rFonts w:ascii="Times New Roman" w:hAnsi="Times New Roman" w:cs="Times New Roman"/>
          <w:sz w:val="28"/>
          <w:szCs w:val="24"/>
        </w:rPr>
        <w:t>муниципальной</w:t>
      </w:r>
      <w:r w:rsidRPr="003D77A3">
        <w:rPr>
          <w:rFonts w:ascii="Times New Roman" w:hAnsi="Times New Roman" w:cs="Times New Roman"/>
          <w:sz w:val="28"/>
          <w:szCs w:val="24"/>
        </w:rPr>
        <w:t xml:space="preserve"> программы</w:t>
      </w:r>
    </w:p>
    <w:p w:rsidR="00A1511A" w:rsidRPr="003D77A3" w:rsidRDefault="00A1511A" w:rsidP="00C718A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678"/>
        <w:gridCol w:w="3331"/>
        <w:gridCol w:w="921"/>
        <w:gridCol w:w="851"/>
        <w:gridCol w:w="850"/>
        <w:gridCol w:w="851"/>
        <w:gridCol w:w="851"/>
        <w:gridCol w:w="851"/>
        <w:gridCol w:w="851"/>
      </w:tblGrid>
      <w:tr w:rsidR="00763922" w:rsidRPr="00C718A9" w:rsidTr="0063624E">
        <w:tc>
          <w:tcPr>
            <w:tcW w:w="568" w:type="dxa"/>
            <w:vMerge w:val="restart"/>
          </w:tcPr>
          <w:p w:rsidR="00763922" w:rsidRPr="00C718A9" w:rsidRDefault="00892AC4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3922" w:rsidRPr="00C718A9" w:rsidRDefault="00763922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vMerge w:val="restart"/>
          </w:tcPr>
          <w:p w:rsidR="00763922" w:rsidRPr="00C718A9" w:rsidRDefault="00763922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</w:t>
            </w:r>
          </w:p>
        </w:tc>
        <w:tc>
          <w:tcPr>
            <w:tcW w:w="3331" w:type="dxa"/>
            <w:vMerge w:val="restart"/>
          </w:tcPr>
          <w:p w:rsidR="003D77A3" w:rsidRDefault="00763922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</w:t>
            </w:r>
          </w:p>
          <w:p w:rsidR="00763922" w:rsidRPr="00C718A9" w:rsidRDefault="00763922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6026" w:type="dxa"/>
            <w:gridSpan w:val="7"/>
          </w:tcPr>
          <w:p w:rsidR="00763922" w:rsidRPr="00C718A9" w:rsidRDefault="00763922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763922" w:rsidRPr="00C718A9" w:rsidTr="0063624E">
        <w:tc>
          <w:tcPr>
            <w:tcW w:w="568" w:type="dxa"/>
            <w:vMerge/>
          </w:tcPr>
          <w:p w:rsidR="00763922" w:rsidRPr="00C718A9" w:rsidRDefault="00763922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763922" w:rsidRPr="00C718A9" w:rsidRDefault="00763922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763922" w:rsidRPr="00C718A9" w:rsidRDefault="00763922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763922" w:rsidRPr="00C718A9" w:rsidRDefault="00763922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763922" w:rsidRPr="00C718A9" w:rsidRDefault="00763922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</w:tcPr>
          <w:p w:rsidR="00763922" w:rsidRPr="00C718A9" w:rsidRDefault="00763922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51" w:type="dxa"/>
          </w:tcPr>
          <w:p w:rsidR="00763922" w:rsidRPr="00C718A9" w:rsidRDefault="00763922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851" w:type="dxa"/>
          </w:tcPr>
          <w:p w:rsidR="00763922" w:rsidRPr="00C718A9" w:rsidRDefault="00763922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851" w:type="dxa"/>
          </w:tcPr>
          <w:p w:rsidR="00763922" w:rsidRPr="00C718A9" w:rsidRDefault="00763922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851" w:type="dxa"/>
          </w:tcPr>
          <w:p w:rsidR="00763922" w:rsidRPr="00C718A9" w:rsidRDefault="00763922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63922" w:rsidRPr="00C718A9" w:rsidTr="0063624E">
        <w:tc>
          <w:tcPr>
            <w:tcW w:w="568" w:type="dxa"/>
          </w:tcPr>
          <w:p w:rsidR="00763922" w:rsidRPr="00C718A9" w:rsidRDefault="00763922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63922" w:rsidRPr="00C718A9" w:rsidRDefault="00763922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1" w:type="dxa"/>
          </w:tcPr>
          <w:p w:rsidR="00763922" w:rsidRPr="00C718A9" w:rsidRDefault="00763922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763922" w:rsidRPr="00C718A9" w:rsidRDefault="00763922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63922" w:rsidRPr="00C718A9" w:rsidRDefault="00763922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63922" w:rsidRPr="00C718A9" w:rsidRDefault="00763922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63922" w:rsidRPr="00C718A9" w:rsidRDefault="00763922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63922" w:rsidRPr="00C718A9" w:rsidRDefault="00763922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63922" w:rsidRPr="00C718A9" w:rsidRDefault="00763922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63922" w:rsidRPr="00C718A9" w:rsidRDefault="00763922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3A7E" w:rsidRPr="00C718A9" w:rsidTr="0063624E">
        <w:tc>
          <w:tcPr>
            <w:tcW w:w="568" w:type="dxa"/>
          </w:tcPr>
          <w:p w:rsidR="00863A7E" w:rsidRPr="00C718A9" w:rsidRDefault="00863A7E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863A7E" w:rsidRPr="00C718A9" w:rsidRDefault="00863A7E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446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5A6F00" w:rsidRPr="00C718A9" w:rsidRDefault="005A6F00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сельских территорий Тарногского муниципального округа»</w:t>
            </w:r>
          </w:p>
        </w:tc>
        <w:tc>
          <w:tcPr>
            <w:tcW w:w="3331" w:type="dxa"/>
          </w:tcPr>
          <w:p w:rsidR="00863A7E" w:rsidRPr="00C718A9" w:rsidRDefault="00863A7E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21" w:type="dxa"/>
          </w:tcPr>
          <w:p w:rsidR="00863A7E" w:rsidRPr="00C718A9" w:rsidRDefault="00837598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2866,5</w:t>
            </w:r>
          </w:p>
        </w:tc>
        <w:tc>
          <w:tcPr>
            <w:tcW w:w="851" w:type="dxa"/>
          </w:tcPr>
          <w:p w:rsidR="00863A7E" w:rsidRPr="00C718A9" w:rsidRDefault="00837598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63A7E" w:rsidRPr="00C718A9" w:rsidRDefault="00837598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A7E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A7E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A7E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A7E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2866,5</w:t>
            </w:r>
          </w:p>
        </w:tc>
      </w:tr>
      <w:tr w:rsidR="00E71BF4" w:rsidRPr="00C718A9" w:rsidTr="0063624E">
        <w:tc>
          <w:tcPr>
            <w:tcW w:w="568" w:type="dxa"/>
          </w:tcPr>
          <w:p w:rsidR="00E71BF4" w:rsidRPr="00C718A9" w:rsidRDefault="00E71BF4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</w:tcPr>
          <w:p w:rsidR="00E71BF4" w:rsidRPr="00C718A9" w:rsidRDefault="00E71BF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E71BF4" w:rsidRPr="00C718A9" w:rsidRDefault="00E71BF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1" w:type="dxa"/>
          </w:tcPr>
          <w:p w:rsidR="00E71BF4" w:rsidRPr="00C718A9" w:rsidRDefault="0014462C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1267,9</w:t>
            </w:r>
          </w:p>
        </w:tc>
        <w:tc>
          <w:tcPr>
            <w:tcW w:w="851" w:type="dxa"/>
          </w:tcPr>
          <w:p w:rsidR="00E71BF4" w:rsidRPr="00C718A9" w:rsidRDefault="00837598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71BF4" w:rsidRPr="00C718A9" w:rsidRDefault="00837598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71BF4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71BF4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71BF4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71BF4" w:rsidRPr="00C718A9" w:rsidRDefault="0014462C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1267,9</w:t>
            </w:r>
          </w:p>
        </w:tc>
      </w:tr>
      <w:tr w:rsidR="00863A7E" w:rsidRPr="00C718A9" w:rsidTr="0063624E">
        <w:tc>
          <w:tcPr>
            <w:tcW w:w="568" w:type="dxa"/>
          </w:tcPr>
          <w:p w:rsidR="00863A7E" w:rsidRPr="00C718A9" w:rsidRDefault="00863A7E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Merge/>
          </w:tcPr>
          <w:p w:rsidR="00863A7E" w:rsidRPr="00C718A9" w:rsidRDefault="00863A7E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863A7E" w:rsidRPr="00C718A9" w:rsidRDefault="00290500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E71BF4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21" w:type="dxa"/>
          </w:tcPr>
          <w:p w:rsidR="00863A7E" w:rsidRPr="00C718A9" w:rsidRDefault="0014462C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1396,9</w:t>
            </w:r>
          </w:p>
        </w:tc>
        <w:tc>
          <w:tcPr>
            <w:tcW w:w="851" w:type="dxa"/>
          </w:tcPr>
          <w:p w:rsidR="00863A7E" w:rsidRPr="00C718A9" w:rsidRDefault="00837598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63A7E" w:rsidRPr="00C718A9" w:rsidRDefault="00837598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A7E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A7E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A7E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A7E" w:rsidRPr="00C718A9" w:rsidRDefault="0014462C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1396,9</w:t>
            </w:r>
          </w:p>
        </w:tc>
      </w:tr>
      <w:tr w:rsidR="00863A7E" w:rsidRPr="00C718A9" w:rsidTr="0063624E">
        <w:tc>
          <w:tcPr>
            <w:tcW w:w="568" w:type="dxa"/>
          </w:tcPr>
          <w:p w:rsidR="00863A7E" w:rsidRPr="00C718A9" w:rsidRDefault="00E71BF4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Merge/>
          </w:tcPr>
          <w:p w:rsidR="00863A7E" w:rsidRPr="00C718A9" w:rsidRDefault="00863A7E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863A7E" w:rsidRPr="00C718A9" w:rsidRDefault="00E71BF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63A7E" w:rsidRPr="00C718A9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14462C" w:rsidRPr="00C718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21" w:type="dxa"/>
          </w:tcPr>
          <w:p w:rsidR="00863A7E" w:rsidRPr="00C718A9" w:rsidRDefault="0014462C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851" w:type="dxa"/>
          </w:tcPr>
          <w:p w:rsidR="00863A7E" w:rsidRPr="00C718A9" w:rsidRDefault="00837598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63A7E" w:rsidRPr="00C718A9" w:rsidRDefault="00837598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A7E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A7E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A7E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A7E" w:rsidRPr="00C718A9" w:rsidRDefault="0014462C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863A7E" w:rsidRPr="00C718A9" w:rsidTr="0063624E">
        <w:tc>
          <w:tcPr>
            <w:tcW w:w="568" w:type="dxa"/>
          </w:tcPr>
          <w:p w:rsidR="00863A7E" w:rsidRPr="00C718A9" w:rsidRDefault="00863A7E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5" w:type="dxa"/>
            <w:gridSpan w:val="9"/>
          </w:tcPr>
          <w:p w:rsidR="00863A7E" w:rsidRPr="00C718A9" w:rsidRDefault="00863A7E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 w:rsidR="00892AC4" w:rsidRPr="00C718A9">
              <w:rPr>
                <w:rFonts w:ascii="Times New Roman" w:hAnsi="Times New Roman" w:cs="Times New Roman"/>
                <w:sz w:val="24"/>
                <w:szCs w:val="24"/>
              </w:rPr>
              <w:t>ие (подпрограмма) 1 «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комфор</w:t>
            </w:r>
            <w:r w:rsidR="00892AC4" w:rsidRPr="00C718A9">
              <w:rPr>
                <w:rFonts w:ascii="Times New Roman" w:hAnsi="Times New Roman" w:cs="Times New Roman"/>
                <w:sz w:val="24"/>
                <w:szCs w:val="24"/>
              </w:rPr>
              <w:t>тным жильем сельского населения»</w:t>
            </w:r>
          </w:p>
        </w:tc>
      </w:tr>
      <w:tr w:rsidR="00863A7E" w:rsidRPr="00C718A9" w:rsidTr="0063624E">
        <w:tc>
          <w:tcPr>
            <w:tcW w:w="568" w:type="dxa"/>
          </w:tcPr>
          <w:p w:rsidR="00863A7E" w:rsidRPr="00C718A9" w:rsidRDefault="00863A7E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863A7E" w:rsidRPr="00C718A9" w:rsidRDefault="00892AC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</w:t>
            </w:r>
            <w:r w:rsidR="00863A7E" w:rsidRPr="00C718A9">
              <w:rPr>
                <w:rFonts w:ascii="Times New Roman" w:hAnsi="Times New Roman" w:cs="Times New Roman"/>
                <w:sz w:val="24"/>
                <w:szCs w:val="24"/>
              </w:rPr>
              <w:t>Развитие жилищного строительства на сельских территориях и повышение уров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ня благоустройства домовладений»</w:t>
            </w:r>
            <w:r w:rsidR="00863A7E" w:rsidRPr="00C718A9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3331" w:type="dxa"/>
          </w:tcPr>
          <w:p w:rsidR="00863A7E" w:rsidRPr="00C718A9" w:rsidRDefault="00863A7E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21" w:type="dxa"/>
          </w:tcPr>
          <w:p w:rsidR="00863A7E" w:rsidRPr="00C718A9" w:rsidRDefault="0027395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246,2</w:t>
            </w:r>
          </w:p>
        </w:tc>
        <w:tc>
          <w:tcPr>
            <w:tcW w:w="851" w:type="dxa"/>
          </w:tcPr>
          <w:p w:rsidR="00863A7E" w:rsidRPr="00C718A9" w:rsidRDefault="0027395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63A7E" w:rsidRPr="00C718A9" w:rsidRDefault="0027395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A7E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A7E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A7E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A7E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246,2</w:t>
            </w:r>
          </w:p>
        </w:tc>
      </w:tr>
      <w:tr w:rsidR="00E71BF4" w:rsidRPr="00C718A9" w:rsidTr="0063624E">
        <w:tc>
          <w:tcPr>
            <w:tcW w:w="568" w:type="dxa"/>
          </w:tcPr>
          <w:p w:rsidR="00E71BF4" w:rsidRPr="00C718A9" w:rsidRDefault="00E71BF4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</w:tcPr>
          <w:p w:rsidR="00E71BF4" w:rsidRPr="00C718A9" w:rsidRDefault="00E71BF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E71BF4" w:rsidRPr="00C718A9" w:rsidRDefault="00E71BF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1" w:type="dxa"/>
          </w:tcPr>
          <w:p w:rsidR="00E71BF4" w:rsidRPr="00C718A9" w:rsidRDefault="0027395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11,69</w:t>
            </w:r>
          </w:p>
        </w:tc>
        <w:tc>
          <w:tcPr>
            <w:tcW w:w="851" w:type="dxa"/>
          </w:tcPr>
          <w:p w:rsidR="00E71BF4" w:rsidRPr="00C718A9" w:rsidRDefault="0027395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71BF4" w:rsidRPr="00C718A9" w:rsidRDefault="0027395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71BF4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71BF4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71BF4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71BF4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11,69</w:t>
            </w:r>
          </w:p>
        </w:tc>
      </w:tr>
      <w:tr w:rsidR="00E71BF4" w:rsidRPr="00C718A9" w:rsidTr="0063624E">
        <w:tc>
          <w:tcPr>
            <w:tcW w:w="568" w:type="dxa"/>
          </w:tcPr>
          <w:p w:rsidR="00E71BF4" w:rsidRPr="00C718A9" w:rsidRDefault="00E71BF4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Merge/>
          </w:tcPr>
          <w:p w:rsidR="00E71BF4" w:rsidRPr="00C718A9" w:rsidRDefault="00E71BF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E71BF4" w:rsidRPr="00C718A9" w:rsidRDefault="00E71BF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1" w:type="dxa"/>
          </w:tcPr>
          <w:p w:rsidR="00E71BF4" w:rsidRPr="00C718A9" w:rsidRDefault="0027395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222,21</w:t>
            </w:r>
          </w:p>
        </w:tc>
        <w:tc>
          <w:tcPr>
            <w:tcW w:w="851" w:type="dxa"/>
          </w:tcPr>
          <w:p w:rsidR="00E71BF4" w:rsidRPr="00C718A9" w:rsidRDefault="0027395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71BF4" w:rsidRPr="00C718A9" w:rsidRDefault="0027395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71BF4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71BF4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71BF4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71BF4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222,21</w:t>
            </w:r>
          </w:p>
        </w:tc>
      </w:tr>
      <w:tr w:rsidR="00E71BF4" w:rsidRPr="00C718A9" w:rsidTr="0063624E">
        <w:tc>
          <w:tcPr>
            <w:tcW w:w="568" w:type="dxa"/>
          </w:tcPr>
          <w:p w:rsidR="00E71BF4" w:rsidRPr="00C718A9" w:rsidRDefault="00E71BF4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Merge/>
          </w:tcPr>
          <w:p w:rsidR="00E71BF4" w:rsidRPr="00C718A9" w:rsidRDefault="00E71BF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E71BF4" w:rsidRPr="00C718A9" w:rsidRDefault="00E71BF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21" w:type="dxa"/>
          </w:tcPr>
          <w:p w:rsidR="00E71BF4" w:rsidRPr="00C718A9" w:rsidRDefault="0027395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851" w:type="dxa"/>
          </w:tcPr>
          <w:p w:rsidR="00E71BF4" w:rsidRPr="00C718A9" w:rsidRDefault="0027395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71BF4" w:rsidRPr="00C718A9" w:rsidRDefault="0027395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71BF4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71BF4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71BF4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71BF4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9D77B3" w:rsidRPr="00C718A9" w:rsidTr="0063624E">
        <w:tc>
          <w:tcPr>
            <w:tcW w:w="568" w:type="dxa"/>
          </w:tcPr>
          <w:p w:rsidR="009D77B3" w:rsidRPr="00C718A9" w:rsidRDefault="009D77B3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9D77B3" w:rsidRPr="00C718A9" w:rsidRDefault="009D77B3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условий, которым предоставлены целевые социальные выплаты</w:t>
            </w:r>
          </w:p>
        </w:tc>
        <w:tc>
          <w:tcPr>
            <w:tcW w:w="3331" w:type="dxa"/>
          </w:tcPr>
          <w:p w:rsidR="009D77B3" w:rsidRPr="00C718A9" w:rsidRDefault="009D77B3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21" w:type="dxa"/>
          </w:tcPr>
          <w:p w:rsidR="009D77B3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246,2</w:t>
            </w:r>
          </w:p>
        </w:tc>
        <w:tc>
          <w:tcPr>
            <w:tcW w:w="851" w:type="dxa"/>
          </w:tcPr>
          <w:p w:rsidR="009D77B3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D77B3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D77B3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D77B3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D77B3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D77B3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246,2</w:t>
            </w:r>
          </w:p>
        </w:tc>
      </w:tr>
      <w:tr w:rsidR="009D77B3" w:rsidRPr="00C718A9" w:rsidTr="0063624E">
        <w:tc>
          <w:tcPr>
            <w:tcW w:w="568" w:type="dxa"/>
          </w:tcPr>
          <w:p w:rsidR="009D77B3" w:rsidRPr="00C718A9" w:rsidRDefault="009D77B3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</w:tcPr>
          <w:p w:rsidR="009D77B3" w:rsidRPr="00C718A9" w:rsidRDefault="009D77B3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9D77B3" w:rsidRPr="00C718A9" w:rsidRDefault="009D77B3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1" w:type="dxa"/>
          </w:tcPr>
          <w:p w:rsidR="009D77B3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11,69</w:t>
            </w:r>
          </w:p>
        </w:tc>
        <w:tc>
          <w:tcPr>
            <w:tcW w:w="851" w:type="dxa"/>
          </w:tcPr>
          <w:p w:rsidR="009D77B3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D77B3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D77B3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D77B3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D77B3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D77B3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11,69</w:t>
            </w:r>
          </w:p>
        </w:tc>
      </w:tr>
      <w:tr w:rsidR="009D77B3" w:rsidRPr="00C718A9" w:rsidTr="0063624E">
        <w:tc>
          <w:tcPr>
            <w:tcW w:w="568" w:type="dxa"/>
          </w:tcPr>
          <w:p w:rsidR="009D77B3" w:rsidRPr="00C718A9" w:rsidRDefault="009D77B3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Merge/>
          </w:tcPr>
          <w:p w:rsidR="009D77B3" w:rsidRPr="00C718A9" w:rsidRDefault="009D77B3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9D77B3" w:rsidRPr="00C718A9" w:rsidRDefault="009D77B3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1" w:type="dxa"/>
          </w:tcPr>
          <w:p w:rsidR="009D77B3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222,21</w:t>
            </w:r>
          </w:p>
        </w:tc>
        <w:tc>
          <w:tcPr>
            <w:tcW w:w="851" w:type="dxa"/>
          </w:tcPr>
          <w:p w:rsidR="009D77B3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D77B3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D77B3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D77B3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D77B3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D77B3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222,21</w:t>
            </w:r>
          </w:p>
        </w:tc>
      </w:tr>
      <w:tr w:rsidR="009D77B3" w:rsidRPr="00C718A9" w:rsidTr="0063624E">
        <w:tc>
          <w:tcPr>
            <w:tcW w:w="568" w:type="dxa"/>
          </w:tcPr>
          <w:p w:rsidR="009D77B3" w:rsidRPr="00C718A9" w:rsidRDefault="009D77B3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Merge/>
          </w:tcPr>
          <w:p w:rsidR="009D77B3" w:rsidRPr="00C718A9" w:rsidRDefault="009D77B3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9D77B3" w:rsidRPr="00C718A9" w:rsidRDefault="009D77B3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21" w:type="dxa"/>
          </w:tcPr>
          <w:p w:rsidR="009D77B3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851" w:type="dxa"/>
          </w:tcPr>
          <w:p w:rsidR="009D77B3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D77B3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D77B3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D77B3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D77B3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D77B3" w:rsidRPr="00C718A9" w:rsidRDefault="009D77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9D77B3" w:rsidRPr="00C718A9" w:rsidTr="0063624E">
        <w:tc>
          <w:tcPr>
            <w:tcW w:w="568" w:type="dxa"/>
          </w:tcPr>
          <w:p w:rsidR="009D77B3" w:rsidRPr="00C718A9" w:rsidRDefault="009D77B3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5" w:type="dxa"/>
            <w:gridSpan w:val="9"/>
          </w:tcPr>
          <w:p w:rsidR="009D77B3" w:rsidRPr="00C718A9" w:rsidRDefault="00892AC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2 «</w:t>
            </w:r>
            <w:r w:rsidR="009D77B3" w:rsidRPr="00C718A9">
              <w:rPr>
                <w:rFonts w:ascii="Times New Roman" w:hAnsi="Times New Roman" w:cs="Times New Roman"/>
                <w:sz w:val="24"/>
                <w:szCs w:val="24"/>
              </w:rPr>
              <w:t>Предотвращение распространения сорного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борщевик Сосновского»</w:t>
            </w:r>
          </w:p>
        </w:tc>
      </w:tr>
      <w:tr w:rsidR="002E165B" w:rsidRPr="00C718A9" w:rsidTr="0063624E">
        <w:tc>
          <w:tcPr>
            <w:tcW w:w="568" w:type="dxa"/>
          </w:tcPr>
          <w:p w:rsidR="002E165B" w:rsidRPr="00C718A9" w:rsidRDefault="002E165B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2E165B" w:rsidRPr="00C718A9" w:rsidRDefault="00892AC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</w:t>
            </w:r>
            <w:r w:rsidR="002E165B" w:rsidRPr="00C718A9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поддержки, направленной на предотвращение распространения сорног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 растения борщевик Сосновского»</w:t>
            </w:r>
          </w:p>
        </w:tc>
        <w:tc>
          <w:tcPr>
            <w:tcW w:w="3331" w:type="dxa"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2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807,6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807,6</w:t>
            </w:r>
          </w:p>
        </w:tc>
      </w:tr>
      <w:tr w:rsidR="002E165B" w:rsidRPr="00C718A9" w:rsidTr="0063624E">
        <w:tc>
          <w:tcPr>
            <w:tcW w:w="568" w:type="dxa"/>
          </w:tcPr>
          <w:p w:rsidR="002E165B" w:rsidRPr="00C718A9" w:rsidRDefault="002E165B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165B" w:rsidRPr="00C718A9" w:rsidTr="0063624E">
        <w:tc>
          <w:tcPr>
            <w:tcW w:w="568" w:type="dxa"/>
          </w:tcPr>
          <w:p w:rsidR="002E165B" w:rsidRPr="00C718A9" w:rsidRDefault="002E165B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Merge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799,5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799,5</w:t>
            </w:r>
          </w:p>
        </w:tc>
      </w:tr>
      <w:tr w:rsidR="002E165B" w:rsidRPr="00C718A9" w:rsidTr="0063624E">
        <w:tc>
          <w:tcPr>
            <w:tcW w:w="568" w:type="dxa"/>
          </w:tcPr>
          <w:p w:rsidR="002E165B" w:rsidRPr="00C718A9" w:rsidRDefault="002E165B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Merge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2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2E165B" w:rsidRPr="00C718A9" w:rsidTr="0063624E">
        <w:tc>
          <w:tcPr>
            <w:tcW w:w="568" w:type="dxa"/>
          </w:tcPr>
          <w:p w:rsidR="002E165B" w:rsidRPr="00C718A9" w:rsidRDefault="002E165B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3331" w:type="dxa"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2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807,6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807,6</w:t>
            </w:r>
          </w:p>
        </w:tc>
      </w:tr>
      <w:tr w:rsidR="002E165B" w:rsidRPr="00C718A9" w:rsidTr="0063624E">
        <w:tc>
          <w:tcPr>
            <w:tcW w:w="568" w:type="dxa"/>
          </w:tcPr>
          <w:p w:rsidR="002E165B" w:rsidRPr="00C718A9" w:rsidRDefault="002E165B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165B" w:rsidRPr="00C718A9" w:rsidTr="0063624E">
        <w:tc>
          <w:tcPr>
            <w:tcW w:w="568" w:type="dxa"/>
          </w:tcPr>
          <w:p w:rsidR="002E165B" w:rsidRPr="00C718A9" w:rsidRDefault="002E165B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Merge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799,5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799,5</w:t>
            </w:r>
          </w:p>
        </w:tc>
      </w:tr>
      <w:tr w:rsidR="002E165B" w:rsidRPr="00C718A9" w:rsidTr="0063624E">
        <w:tc>
          <w:tcPr>
            <w:tcW w:w="568" w:type="dxa"/>
          </w:tcPr>
          <w:p w:rsidR="002E165B" w:rsidRPr="00C718A9" w:rsidRDefault="002E165B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Merge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2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2E165B" w:rsidRPr="00C718A9" w:rsidTr="0063624E">
        <w:tc>
          <w:tcPr>
            <w:tcW w:w="568" w:type="dxa"/>
          </w:tcPr>
          <w:p w:rsidR="002E165B" w:rsidRPr="00C718A9" w:rsidRDefault="002E165B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5" w:type="dxa"/>
            <w:gridSpan w:val="9"/>
          </w:tcPr>
          <w:p w:rsidR="002E165B" w:rsidRPr="00C718A9" w:rsidRDefault="00892AC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3 «</w:t>
            </w:r>
            <w:r w:rsidR="002E165B" w:rsidRPr="00C718A9">
              <w:rPr>
                <w:rFonts w:ascii="Times New Roman" w:hAnsi="Times New Roman" w:cs="Times New Roman"/>
                <w:sz w:val="24"/>
                <w:szCs w:val="24"/>
              </w:rPr>
              <w:t>Повышение эфф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ективности использования земель»</w:t>
            </w:r>
          </w:p>
        </w:tc>
      </w:tr>
      <w:tr w:rsidR="002E165B" w:rsidRPr="00C718A9" w:rsidTr="0063624E">
        <w:tc>
          <w:tcPr>
            <w:tcW w:w="568" w:type="dxa"/>
          </w:tcPr>
          <w:p w:rsidR="002E165B" w:rsidRPr="00C718A9" w:rsidRDefault="002E165B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2E165B" w:rsidRPr="00C718A9" w:rsidRDefault="00892AC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</w:t>
            </w:r>
            <w:r w:rsidR="002E165B" w:rsidRPr="00C718A9">
              <w:rPr>
                <w:rFonts w:ascii="Times New Roman" w:hAnsi="Times New Roman" w:cs="Times New Roman"/>
                <w:sz w:val="24"/>
                <w:szCs w:val="24"/>
              </w:rPr>
              <w:t>Вовлечение в оборот земель с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ельскохозяйственного назначения»</w:t>
            </w:r>
            <w:r w:rsidR="002E165B" w:rsidRPr="00C718A9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3331" w:type="dxa"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2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1812,7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3973F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1812,7</w:t>
            </w:r>
          </w:p>
        </w:tc>
      </w:tr>
      <w:tr w:rsidR="002E165B" w:rsidRPr="00C718A9" w:rsidTr="0063624E">
        <w:tc>
          <w:tcPr>
            <w:tcW w:w="568" w:type="dxa"/>
          </w:tcPr>
          <w:p w:rsidR="002E165B" w:rsidRPr="00C718A9" w:rsidRDefault="002E165B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1" w:type="dxa"/>
          </w:tcPr>
          <w:p w:rsidR="002E165B" w:rsidRPr="00C718A9" w:rsidRDefault="00B8320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1256,2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B8320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1256,2</w:t>
            </w:r>
          </w:p>
        </w:tc>
      </w:tr>
      <w:tr w:rsidR="002E165B" w:rsidRPr="00C718A9" w:rsidTr="0063624E">
        <w:tc>
          <w:tcPr>
            <w:tcW w:w="568" w:type="dxa"/>
          </w:tcPr>
          <w:p w:rsidR="002E165B" w:rsidRPr="00C718A9" w:rsidRDefault="002E165B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Merge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1" w:type="dxa"/>
          </w:tcPr>
          <w:p w:rsidR="002E165B" w:rsidRPr="00C718A9" w:rsidRDefault="00B8320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375,2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B8320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375,2</w:t>
            </w:r>
          </w:p>
        </w:tc>
      </w:tr>
      <w:tr w:rsidR="002E165B" w:rsidRPr="00C718A9" w:rsidTr="0063624E">
        <w:tc>
          <w:tcPr>
            <w:tcW w:w="568" w:type="dxa"/>
          </w:tcPr>
          <w:p w:rsidR="002E165B" w:rsidRPr="00C718A9" w:rsidRDefault="002E165B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Merge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2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181,3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3973F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181,3</w:t>
            </w:r>
          </w:p>
        </w:tc>
      </w:tr>
      <w:tr w:rsidR="002E165B" w:rsidRPr="00C718A9" w:rsidTr="0063624E">
        <w:tc>
          <w:tcPr>
            <w:tcW w:w="568" w:type="dxa"/>
          </w:tcPr>
          <w:p w:rsidR="002E165B" w:rsidRPr="00C718A9" w:rsidRDefault="002E165B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Осуществлен государственный кадастро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сельхозтоваропроизводителей</w:t>
            </w:r>
          </w:p>
        </w:tc>
        <w:tc>
          <w:tcPr>
            <w:tcW w:w="3331" w:type="dxa"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2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1577,8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3973F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1577,8</w:t>
            </w:r>
          </w:p>
        </w:tc>
      </w:tr>
      <w:tr w:rsidR="002E165B" w:rsidRPr="00C718A9" w:rsidTr="0063624E">
        <w:tc>
          <w:tcPr>
            <w:tcW w:w="568" w:type="dxa"/>
          </w:tcPr>
          <w:p w:rsidR="002E165B" w:rsidRPr="00C718A9" w:rsidRDefault="002E165B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  <w:vMerge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1" w:type="dxa"/>
          </w:tcPr>
          <w:p w:rsidR="002E165B" w:rsidRPr="00C718A9" w:rsidRDefault="00B8320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1093,4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B8320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1093,4</w:t>
            </w:r>
          </w:p>
        </w:tc>
      </w:tr>
      <w:tr w:rsidR="002E165B" w:rsidRPr="00C718A9" w:rsidTr="0063624E">
        <w:tc>
          <w:tcPr>
            <w:tcW w:w="568" w:type="dxa"/>
          </w:tcPr>
          <w:p w:rsidR="002E165B" w:rsidRPr="00C718A9" w:rsidRDefault="002E165B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  <w:vMerge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1" w:type="dxa"/>
          </w:tcPr>
          <w:p w:rsidR="002E165B" w:rsidRPr="00C718A9" w:rsidRDefault="00B8320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326,6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B8320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326,6</w:t>
            </w:r>
          </w:p>
        </w:tc>
      </w:tr>
      <w:tr w:rsidR="002E165B" w:rsidRPr="00C718A9" w:rsidTr="0063624E">
        <w:tc>
          <w:tcPr>
            <w:tcW w:w="568" w:type="dxa"/>
          </w:tcPr>
          <w:p w:rsidR="002E165B" w:rsidRPr="00C718A9" w:rsidRDefault="002E165B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Merge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2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</w:tr>
      <w:tr w:rsidR="002E165B" w:rsidRPr="00C718A9" w:rsidTr="0063624E">
        <w:tc>
          <w:tcPr>
            <w:tcW w:w="568" w:type="dxa"/>
          </w:tcPr>
          <w:p w:rsidR="002E165B" w:rsidRPr="00C718A9" w:rsidRDefault="002E165B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Подготовлены проекты межевания земельных участков, выделяемых в счет невостребованных земельных долей, находящихся в собственности сельхозтоваропроизводителей</w:t>
            </w:r>
          </w:p>
        </w:tc>
        <w:tc>
          <w:tcPr>
            <w:tcW w:w="3331" w:type="dxa"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2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</w:tr>
      <w:tr w:rsidR="002E165B" w:rsidRPr="00C718A9" w:rsidTr="0063624E">
        <w:tc>
          <w:tcPr>
            <w:tcW w:w="568" w:type="dxa"/>
          </w:tcPr>
          <w:p w:rsidR="002E165B" w:rsidRPr="00C718A9" w:rsidRDefault="002E165B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1" w:type="dxa"/>
          </w:tcPr>
          <w:p w:rsidR="002E165B" w:rsidRPr="00C718A9" w:rsidRDefault="00B8320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162,8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B8320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162,8</w:t>
            </w:r>
          </w:p>
        </w:tc>
      </w:tr>
      <w:tr w:rsidR="002E165B" w:rsidRPr="00C718A9" w:rsidTr="0063624E">
        <w:tc>
          <w:tcPr>
            <w:tcW w:w="568" w:type="dxa"/>
          </w:tcPr>
          <w:p w:rsidR="002E165B" w:rsidRPr="00C718A9" w:rsidRDefault="002E165B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Merge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1" w:type="dxa"/>
          </w:tcPr>
          <w:p w:rsidR="002E165B" w:rsidRPr="00C718A9" w:rsidRDefault="00B8320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B8320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2E165B" w:rsidRPr="00C718A9" w:rsidTr="0063624E">
        <w:tc>
          <w:tcPr>
            <w:tcW w:w="568" w:type="dxa"/>
          </w:tcPr>
          <w:p w:rsidR="002E165B" w:rsidRPr="00C718A9" w:rsidRDefault="002E165B" w:rsidP="003D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Merge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E165B" w:rsidRPr="00C718A9" w:rsidRDefault="002E165B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2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165B" w:rsidRPr="00C718A9" w:rsidRDefault="002E165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</w:tbl>
    <w:p w:rsidR="00A1511A" w:rsidRPr="00C718A9" w:rsidRDefault="00A1511A" w:rsidP="00C718A9">
      <w:pPr>
        <w:pStyle w:val="ConsPlusNormal"/>
        <w:framePr w:w="16096" w:wrap="auto" w:hAnchor="text" w:x="142"/>
        <w:rPr>
          <w:rFonts w:ascii="Times New Roman" w:hAnsi="Times New Roman" w:cs="Times New Roman"/>
          <w:sz w:val="24"/>
          <w:szCs w:val="24"/>
        </w:rPr>
        <w:sectPr w:rsidR="00A1511A" w:rsidRPr="00C718A9" w:rsidSect="003D77A3">
          <w:pgSz w:w="16838" w:h="11905" w:orient="landscape"/>
          <w:pgMar w:top="851" w:right="1134" w:bottom="851" w:left="1134" w:header="0" w:footer="0" w:gutter="0"/>
          <w:cols w:space="720"/>
          <w:titlePg/>
        </w:sectPr>
      </w:pPr>
    </w:p>
    <w:p w:rsidR="00A1511A" w:rsidRDefault="00892AC4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8A9">
        <w:rPr>
          <w:rFonts w:ascii="Times New Roman" w:hAnsi="Times New Roman" w:cs="Times New Roman"/>
          <w:sz w:val="24"/>
          <w:szCs w:val="24"/>
        </w:rPr>
        <w:lastRenderedPageBreak/>
        <w:t>(подпрограмма) 1 «</w:t>
      </w:r>
      <w:r w:rsidR="001D43D2" w:rsidRPr="00C718A9">
        <w:rPr>
          <w:rFonts w:ascii="Times New Roman" w:hAnsi="Times New Roman" w:cs="Times New Roman"/>
          <w:sz w:val="24"/>
          <w:szCs w:val="24"/>
        </w:rPr>
        <w:t>Обеспечение доступным и комфор</w:t>
      </w:r>
      <w:r w:rsidRPr="00C718A9">
        <w:rPr>
          <w:rFonts w:ascii="Times New Roman" w:hAnsi="Times New Roman" w:cs="Times New Roman"/>
          <w:sz w:val="24"/>
          <w:szCs w:val="24"/>
        </w:rPr>
        <w:t>тным жильем сельского населения»</w:t>
      </w:r>
    </w:p>
    <w:p w:rsidR="00C718A9" w:rsidRPr="00C718A9" w:rsidRDefault="00C718A9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6F0C" w:rsidRPr="00C718A9" w:rsidRDefault="00C66F0C" w:rsidP="00C71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F0C" w:rsidRPr="00C718A9" w:rsidRDefault="00C66F0C" w:rsidP="00C718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585"/>
      <w:bookmarkEnd w:id="1"/>
      <w:r w:rsidRPr="00C718A9">
        <w:rPr>
          <w:rFonts w:ascii="Times New Roman" w:hAnsi="Times New Roman" w:cs="Times New Roman"/>
          <w:sz w:val="24"/>
          <w:szCs w:val="24"/>
        </w:rPr>
        <w:t>ПАСПОРТ</w:t>
      </w:r>
    </w:p>
    <w:p w:rsidR="00C66F0C" w:rsidRPr="00C718A9" w:rsidRDefault="00FD779E" w:rsidP="00C718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8A9">
        <w:rPr>
          <w:rFonts w:ascii="Times New Roman" w:hAnsi="Times New Roman" w:cs="Times New Roman"/>
          <w:sz w:val="24"/>
          <w:szCs w:val="24"/>
        </w:rPr>
        <w:t>МУНИЦИПАЛЬНОГО ПРОЕКТА</w:t>
      </w:r>
    </w:p>
    <w:p w:rsidR="00C66F0C" w:rsidRPr="00C718A9" w:rsidRDefault="00892AC4" w:rsidP="00C718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8A9">
        <w:rPr>
          <w:rFonts w:ascii="Times New Roman" w:hAnsi="Times New Roman" w:cs="Times New Roman"/>
          <w:sz w:val="24"/>
          <w:szCs w:val="24"/>
        </w:rPr>
        <w:t>«</w:t>
      </w:r>
      <w:r w:rsidR="00C66F0C" w:rsidRPr="00C718A9">
        <w:rPr>
          <w:rFonts w:ascii="Times New Roman" w:hAnsi="Times New Roman" w:cs="Times New Roman"/>
          <w:sz w:val="24"/>
          <w:szCs w:val="24"/>
        </w:rPr>
        <w:t>РАЗВИТИЕ ЖИЛИЩНОГО СТРОИТЕЛЬСТВА НА СЕЛЬСКИХ ТЕРРИТОРИЯХ</w:t>
      </w:r>
    </w:p>
    <w:p w:rsidR="00C66F0C" w:rsidRPr="00C718A9" w:rsidRDefault="00C66F0C" w:rsidP="00C718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8A9">
        <w:rPr>
          <w:rFonts w:ascii="Times New Roman" w:hAnsi="Times New Roman" w:cs="Times New Roman"/>
          <w:sz w:val="24"/>
          <w:szCs w:val="24"/>
        </w:rPr>
        <w:t>И ПОВЫШЕНИЕ УРОВ</w:t>
      </w:r>
      <w:r w:rsidR="00892AC4" w:rsidRPr="00C718A9">
        <w:rPr>
          <w:rFonts w:ascii="Times New Roman" w:hAnsi="Times New Roman" w:cs="Times New Roman"/>
          <w:sz w:val="24"/>
          <w:szCs w:val="24"/>
        </w:rPr>
        <w:t>НЯ БЛАГОУСТРОЙСТВА ДОМОВЛАДЕНИЙ»</w:t>
      </w:r>
    </w:p>
    <w:p w:rsidR="00C66F0C" w:rsidRPr="00C718A9" w:rsidRDefault="00C66F0C" w:rsidP="00C71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F0C" w:rsidRDefault="00C66F0C" w:rsidP="00C718A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718A9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C718A9" w:rsidRDefault="00C718A9" w:rsidP="00C718A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094"/>
        <w:gridCol w:w="3132"/>
        <w:gridCol w:w="2154"/>
        <w:gridCol w:w="1302"/>
        <w:gridCol w:w="1304"/>
      </w:tblGrid>
      <w:tr w:rsidR="00C66F0C" w:rsidRPr="00C718A9" w:rsidTr="0063624E">
        <w:tc>
          <w:tcPr>
            <w:tcW w:w="6094" w:type="dxa"/>
          </w:tcPr>
          <w:p w:rsidR="00C66F0C" w:rsidRPr="00C718A9" w:rsidRDefault="00C66F0C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7892" w:type="dxa"/>
            <w:gridSpan w:val="4"/>
          </w:tcPr>
          <w:p w:rsidR="00C66F0C" w:rsidRPr="00C718A9" w:rsidRDefault="00C66F0C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</w:tr>
      <w:tr w:rsidR="00C66F0C" w:rsidRPr="00C718A9" w:rsidTr="0063624E">
        <w:tc>
          <w:tcPr>
            <w:tcW w:w="6094" w:type="dxa"/>
          </w:tcPr>
          <w:p w:rsidR="00C66F0C" w:rsidRPr="00C718A9" w:rsidRDefault="00C66F0C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132" w:type="dxa"/>
          </w:tcPr>
          <w:p w:rsidR="00C66F0C" w:rsidRPr="00C718A9" w:rsidRDefault="00C66F0C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2154" w:type="dxa"/>
          </w:tcPr>
          <w:p w:rsidR="00C66F0C" w:rsidRPr="00C718A9" w:rsidRDefault="00C66F0C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302" w:type="dxa"/>
          </w:tcPr>
          <w:p w:rsidR="00C66F0C" w:rsidRPr="00C718A9" w:rsidRDefault="009645CF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304" w:type="dxa"/>
          </w:tcPr>
          <w:p w:rsidR="00C66F0C" w:rsidRPr="00C718A9" w:rsidRDefault="00C66F0C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FD779E" w:rsidRPr="00C718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66F0C" w:rsidRPr="00C718A9" w:rsidTr="0063624E">
        <w:tc>
          <w:tcPr>
            <w:tcW w:w="6094" w:type="dxa"/>
          </w:tcPr>
          <w:p w:rsidR="00C66F0C" w:rsidRPr="00C718A9" w:rsidRDefault="00C66F0C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132" w:type="dxa"/>
          </w:tcPr>
          <w:p w:rsidR="00C66F0C" w:rsidRPr="00C718A9" w:rsidRDefault="00FD779E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Кочкин Алексей Витальевич</w:t>
            </w:r>
          </w:p>
        </w:tc>
        <w:tc>
          <w:tcPr>
            <w:tcW w:w="4760" w:type="dxa"/>
            <w:gridSpan w:val="3"/>
          </w:tcPr>
          <w:p w:rsidR="00C66F0C" w:rsidRPr="00C718A9" w:rsidRDefault="00FD779E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Глава Тарногского муниципального округа</w:t>
            </w:r>
          </w:p>
        </w:tc>
      </w:tr>
      <w:tr w:rsidR="00C66F0C" w:rsidRPr="00C718A9" w:rsidTr="0063624E">
        <w:tc>
          <w:tcPr>
            <w:tcW w:w="6094" w:type="dxa"/>
          </w:tcPr>
          <w:p w:rsidR="00C66F0C" w:rsidRPr="00C718A9" w:rsidRDefault="00C66F0C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132" w:type="dxa"/>
          </w:tcPr>
          <w:p w:rsidR="00C66F0C" w:rsidRPr="00C718A9" w:rsidRDefault="00FD779E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Некрасова Оксана Анатольевна</w:t>
            </w:r>
          </w:p>
        </w:tc>
        <w:tc>
          <w:tcPr>
            <w:tcW w:w="4760" w:type="dxa"/>
            <w:gridSpan w:val="3"/>
          </w:tcPr>
          <w:p w:rsidR="00C66F0C" w:rsidRPr="00C718A9" w:rsidRDefault="00FD779E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сельского хозяйства и экономики</w:t>
            </w:r>
            <w:r w:rsidR="00BA6639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Тарногского муниципального округа</w:t>
            </w:r>
          </w:p>
        </w:tc>
      </w:tr>
      <w:tr w:rsidR="00C66F0C" w:rsidRPr="00C718A9" w:rsidTr="0063624E">
        <w:tc>
          <w:tcPr>
            <w:tcW w:w="6094" w:type="dxa"/>
          </w:tcPr>
          <w:p w:rsidR="00C66F0C" w:rsidRPr="00C718A9" w:rsidRDefault="00C66F0C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7892" w:type="dxa"/>
            <w:gridSpan w:val="4"/>
          </w:tcPr>
          <w:p w:rsidR="00C66F0C" w:rsidRPr="00C718A9" w:rsidRDefault="00C66F0C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Во</w:t>
            </w:r>
            <w:r w:rsidR="00892AC4" w:rsidRPr="00C718A9">
              <w:rPr>
                <w:rFonts w:ascii="Times New Roman" w:hAnsi="Times New Roman" w:cs="Times New Roman"/>
                <w:sz w:val="24"/>
                <w:szCs w:val="24"/>
              </w:rPr>
              <w:t>логодской области «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</w:t>
            </w:r>
            <w:r w:rsidR="00892AC4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Вологодской области»</w:t>
            </w:r>
          </w:p>
        </w:tc>
      </w:tr>
      <w:tr w:rsidR="00C66F0C" w:rsidRPr="00C718A9" w:rsidTr="0063624E">
        <w:tc>
          <w:tcPr>
            <w:tcW w:w="6094" w:type="dxa"/>
          </w:tcPr>
          <w:p w:rsidR="00C66F0C" w:rsidRPr="00C718A9" w:rsidRDefault="00C66F0C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</w:t>
            </w:r>
            <w:r w:rsidR="00657497" w:rsidRPr="00C718A9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570311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FD779E" w:rsidRPr="00C718A9">
              <w:rPr>
                <w:rFonts w:ascii="Times New Roman" w:hAnsi="Times New Roman" w:cs="Times New Roman"/>
                <w:sz w:val="24"/>
                <w:szCs w:val="24"/>
              </w:rPr>
              <w:t>Тарногского муниципального округа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направленной на достижение целей и показателей </w:t>
            </w:r>
          </w:p>
        </w:tc>
        <w:tc>
          <w:tcPr>
            <w:tcW w:w="7892" w:type="dxa"/>
            <w:gridSpan w:val="4"/>
          </w:tcPr>
          <w:p w:rsidR="00C66F0C" w:rsidRPr="00C718A9" w:rsidRDefault="00C66F0C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779E" w:rsidRPr="00C718A9">
              <w:rPr>
                <w:rFonts w:ascii="Times New Roman" w:hAnsi="Times New Roman" w:cs="Times New Roman"/>
                <w:sz w:val="24"/>
                <w:szCs w:val="24"/>
              </w:rPr>
              <w:t>оглашение от 26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79E" w:rsidRPr="00C718A9">
              <w:rPr>
                <w:rFonts w:ascii="Times New Roman" w:hAnsi="Times New Roman" w:cs="Times New Roman"/>
                <w:sz w:val="24"/>
                <w:szCs w:val="24"/>
              </w:rPr>
              <w:t>января 2024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9C2A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79E" w:rsidRPr="00C718A9">
              <w:rPr>
                <w:rFonts w:ascii="Times New Roman" w:hAnsi="Times New Roman" w:cs="Times New Roman"/>
                <w:sz w:val="24"/>
                <w:szCs w:val="24"/>
              </w:rPr>
              <w:t>19542000-1-2024-003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F0C" w:rsidRPr="00C718A9" w:rsidRDefault="00FD779E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Дополнительное с</w:t>
            </w:r>
            <w:r w:rsidR="00C66F0C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оглашение от 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03 мая 2024</w:t>
            </w:r>
            <w:r w:rsidR="00C66F0C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9C2A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6F0C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19542000-1-2024-003/1</w:t>
            </w:r>
          </w:p>
        </w:tc>
      </w:tr>
    </w:tbl>
    <w:p w:rsidR="00C66F0C" w:rsidRPr="00C718A9" w:rsidRDefault="00C66F0C" w:rsidP="00C71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F0C" w:rsidRPr="00C718A9" w:rsidRDefault="00C66F0C" w:rsidP="00C718A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718A9">
        <w:rPr>
          <w:rFonts w:ascii="Times New Roman" w:hAnsi="Times New Roman" w:cs="Times New Roman"/>
          <w:sz w:val="24"/>
          <w:szCs w:val="24"/>
        </w:rPr>
        <w:t>2. Показатели проекта</w:t>
      </w:r>
    </w:p>
    <w:p w:rsidR="00C66F0C" w:rsidRPr="00C718A9" w:rsidRDefault="00C66F0C" w:rsidP="00C71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1279"/>
        <w:gridCol w:w="1214"/>
        <w:gridCol w:w="850"/>
        <w:gridCol w:w="850"/>
        <w:gridCol w:w="850"/>
        <w:gridCol w:w="850"/>
        <w:gridCol w:w="850"/>
        <w:gridCol w:w="850"/>
        <w:gridCol w:w="850"/>
      </w:tblGrid>
      <w:tr w:rsidR="00292851" w:rsidRPr="00C718A9" w:rsidTr="0063624E">
        <w:tc>
          <w:tcPr>
            <w:tcW w:w="567" w:type="dxa"/>
            <w:vMerge w:val="restart"/>
          </w:tcPr>
          <w:p w:rsidR="00292851" w:rsidRPr="00C718A9" w:rsidRDefault="00892AC4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2851" w:rsidRPr="00C718A9" w:rsidRDefault="002928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</w:tcPr>
          <w:p w:rsidR="00292851" w:rsidRPr="00C718A9" w:rsidRDefault="002928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279" w:type="dxa"/>
            <w:vMerge w:val="restart"/>
          </w:tcPr>
          <w:p w:rsidR="00292851" w:rsidRPr="00C718A9" w:rsidRDefault="00292851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064" w:type="dxa"/>
            <w:gridSpan w:val="2"/>
          </w:tcPr>
          <w:p w:rsidR="00292851" w:rsidRPr="00C718A9" w:rsidRDefault="002928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100" w:type="dxa"/>
            <w:gridSpan w:val="6"/>
          </w:tcPr>
          <w:p w:rsidR="00292851" w:rsidRPr="00C718A9" w:rsidRDefault="002928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292851" w:rsidRPr="00C718A9" w:rsidTr="0063624E">
        <w:tc>
          <w:tcPr>
            <w:tcW w:w="567" w:type="dxa"/>
            <w:vMerge/>
          </w:tcPr>
          <w:p w:rsidR="00292851" w:rsidRPr="00C718A9" w:rsidRDefault="00292851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92851" w:rsidRPr="00C718A9" w:rsidRDefault="00292851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292851" w:rsidRPr="00C718A9" w:rsidRDefault="00292851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292851" w:rsidRPr="00C718A9" w:rsidRDefault="002928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292851" w:rsidRPr="00C718A9" w:rsidRDefault="002928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292851" w:rsidRPr="00C718A9" w:rsidRDefault="002928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292851" w:rsidRPr="00C718A9" w:rsidRDefault="002928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292851" w:rsidRPr="00C718A9" w:rsidRDefault="002928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292851" w:rsidRPr="00C718A9" w:rsidRDefault="002928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292851" w:rsidRPr="00C718A9" w:rsidRDefault="002928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292851" w:rsidRPr="00C718A9" w:rsidRDefault="002928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92851" w:rsidRPr="00C718A9" w:rsidTr="0063624E">
        <w:tc>
          <w:tcPr>
            <w:tcW w:w="567" w:type="dxa"/>
          </w:tcPr>
          <w:p w:rsidR="00292851" w:rsidRPr="00C718A9" w:rsidRDefault="002928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92851" w:rsidRPr="00C718A9" w:rsidRDefault="002928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292851" w:rsidRPr="00C718A9" w:rsidRDefault="002928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292851" w:rsidRPr="00C718A9" w:rsidRDefault="002928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92851" w:rsidRPr="00C718A9" w:rsidRDefault="002928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92851" w:rsidRPr="00C718A9" w:rsidRDefault="002928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92851" w:rsidRPr="00C718A9" w:rsidRDefault="002928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92851" w:rsidRPr="00C718A9" w:rsidRDefault="002928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92851" w:rsidRPr="00C718A9" w:rsidRDefault="0024520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92851" w:rsidRPr="00C718A9" w:rsidRDefault="0024520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92851" w:rsidRPr="00C718A9" w:rsidRDefault="0024520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92851" w:rsidRPr="00C718A9" w:rsidTr="0063624E">
        <w:tc>
          <w:tcPr>
            <w:tcW w:w="567" w:type="dxa"/>
          </w:tcPr>
          <w:p w:rsidR="00292851" w:rsidRPr="00C718A9" w:rsidRDefault="00292851" w:rsidP="004B7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</w:tcPr>
          <w:p w:rsidR="00292851" w:rsidRPr="00C718A9" w:rsidRDefault="00292851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Количество семей, для которых предоставлены возможности улучшения жилищных условий на сельских территориях (агломерациях)</w:t>
            </w:r>
          </w:p>
        </w:tc>
        <w:tc>
          <w:tcPr>
            <w:tcW w:w="1279" w:type="dxa"/>
          </w:tcPr>
          <w:p w:rsidR="00292851" w:rsidRPr="00C718A9" w:rsidRDefault="002928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214" w:type="dxa"/>
          </w:tcPr>
          <w:p w:rsidR="00292851" w:rsidRPr="00C718A9" w:rsidRDefault="002928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92851" w:rsidRPr="00C718A9" w:rsidRDefault="002928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292851" w:rsidRPr="00C718A9" w:rsidRDefault="005C1B82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2851" w:rsidRPr="00C718A9" w:rsidRDefault="005C1B82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92851" w:rsidRPr="00C718A9" w:rsidRDefault="005C1B82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92851" w:rsidRPr="00C718A9" w:rsidRDefault="002928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92851" w:rsidRPr="00C718A9" w:rsidRDefault="0024520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92851" w:rsidRPr="00C718A9" w:rsidRDefault="002928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66F0C" w:rsidRPr="00C718A9" w:rsidRDefault="00C66F0C" w:rsidP="00C71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F0C" w:rsidRPr="00C718A9" w:rsidRDefault="00C66F0C" w:rsidP="00C718A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718A9">
        <w:rPr>
          <w:rFonts w:ascii="Times New Roman" w:hAnsi="Times New Roman" w:cs="Times New Roman"/>
          <w:sz w:val="24"/>
          <w:szCs w:val="24"/>
        </w:rPr>
        <w:t>3. Результаты проекта</w:t>
      </w:r>
    </w:p>
    <w:p w:rsidR="00C66F0C" w:rsidRPr="00C718A9" w:rsidRDefault="00C66F0C" w:rsidP="00C71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851"/>
        <w:gridCol w:w="1275"/>
        <w:gridCol w:w="709"/>
        <w:gridCol w:w="709"/>
        <w:gridCol w:w="709"/>
        <w:gridCol w:w="708"/>
        <w:gridCol w:w="709"/>
        <w:gridCol w:w="709"/>
        <w:gridCol w:w="709"/>
        <w:gridCol w:w="708"/>
        <w:gridCol w:w="3402"/>
      </w:tblGrid>
      <w:tr w:rsidR="00DB42A8" w:rsidRPr="00C718A9" w:rsidTr="0063624E">
        <w:tc>
          <w:tcPr>
            <w:tcW w:w="567" w:type="dxa"/>
            <w:vMerge w:val="restart"/>
          </w:tcPr>
          <w:p w:rsidR="00DB42A8" w:rsidRPr="00C718A9" w:rsidRDefault="00892AC4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42A8" w:rsidRPr="00C718A9" w:rsidRDefault="00DB42A8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</w:tcPr>
          <w:p w:rsidR="00DB42A8" w:rsidRPr="00C718A9" w:rsidRDefault="00DB42A8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 проекта</w:t>
            </w:r>
          </w:p>
        </w:tc>
        <w:tc>
          <w:tcPr>
            <w:tcW w:w="851" w:type="dxa"/>
            <w:vMerge w:val="restart"/>
          </w:tcPr>
          <w:p w:rsidR="00DB42A8" w:rsidRPr="00C718A9" w:rsidRDefault="00DB42A8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DB42A8" w:rsidRPr="00C718A9" w:rsidRDefault="00DB42A8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1418" w:type="dxa"/>
            <w:gridSpan w:val="2"/>
          </w:tcPr>
          <w:p w:rsidR="00DB42A8" w:rsidRPr="00C718A9" w:rsidRDefault="00DB42A8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252" w:type="dxa"/>
            <w:gridSpan w:val="6"/>
          </w:tcPr>
          <w:p w:rsidR="00DB42A8" w:rsidRPr="00C718A9" w:rsidRDefault="00DB42A8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3402" w:type="dxa"/>
            <w:vMerge w:val="restart"/>
          </w:tcPr>
          <w:p w:rsidR="00DB42A8" w:rsidRPr="00C718A9" w:rsidRDefault="00DB42A8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проекта/государственной программы области</w:t>
            </w:r>
          </w:p>
        </w:tc>
      </w:tr>
      <w:tr w:rsidR="00DB42A8" w:rsidRPr="00C718A9" w:rsidTr="0063624E">
        <w:tc>
          <w:tcPr>
            <w:tcW w:w="567" w:type="dxa"/>
            <w:vMerge/>
          </w:tcPr>
          <w:p w:rsidR="00DB42A8" w:rsidRPr="00C718A9" w:rsidRDefault="00DB42A8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B42A8" w:rsidRPr="00C718A9" w:rsidRDefault="00DB42A8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B42A8" w:rsidRPr="00C718A9" w:rsidRDefault="00DB42A8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B42A8" w:rsidRPr="00C718A9" w:rsidRDefault="00DB42A8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42A8" w:rsidRPr="00C718A9" w:rsidRDefault="00DB42A8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DB42A8" w:rsidRPr="00C718A9" w:rsidRDefault="00DB42A8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DB42A8" w:rsidRPr="00C718A9" w:rsidRDefault="00DB42A8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DB42A8" w:rsidRPr="00C718A9" w:rsidRDefault="00DB42A8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DB42A8" w:rsidRPr="00C718A9" w:rsidRDefault="00DB42A8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DB42A8" w:rsidRPr="00C718A9" w:rsidRDefault="00DB42A8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DB42A8" w:rsidRPr="00C718A9" w:rsidRDefault="00DB42A8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8" w:type="dxa"/>
          </w:tcPr>
          <w:p w:rsidR="00DB42A8" w:rsidRPr="00C718A9" w:rsidRDefault="00DB42A8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402" w:type="dxa"/>
            <w:vMerge/>
          </w:tcPr>
          <w:p w:rsidR="00DB42A8" w:rsidRPr="00C718A9" w:rsidRDefault="00DB42A8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A8" w:rsidRPr="00C718A9" w:rsidTr="0063624E">
        <w:tc>
          <w:tcPr>
            <w:tcW w:w="567" w:type="dxa"/>
          </w:tcPr>
          <w:p w:rsidR="00DB42A8" w:rsidRPr="00C718A9" w:rsidRDefault="00DB42A8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B42A8" w:rsidRPr="00C718A9" w:rsidRDefault="00DB42A8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B42A8" w:rsidRPr="00C718A9" w:rsidRDefault="00DB42A8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B42A8" w:rsidRPr="00C718A9" w:rsidRDefault="00DB42A8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B42A8" w:rsidRPr="00C718A9" w:rsidRDefault="00DB42A8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B42A8" w:rsidRPr="00C718A9" w:rsidRDefault="00DB42A8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B42A8" w:rsidRPr="00C718A9" w:rsidRDefault="00DB42A8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B42A8" w:rsidRPr="00C718A9" w:rsidRDefault="00DB42A8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B42A8" w:rsidRPr="00C718A9" w:rsidRDefault="00DB42A8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B42A8" w:rsidRPr="00C718A9" w:rsidRDefault="003C3DB3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B42A8" w:rsidRPr="00C718A9" w:rsidRDefault="003C3DB3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DB42A8" w:rsidRPr="00C718A9" w:rsidRDefault="003C3DB3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DB42A8" w:rsidRPr="00C718A9" w:rsidRDefault="003C3DB3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B42A8" w:rsidRPr="00C718A9" w:rsidTr="0063624E">
        <w:tc>
          <w:tcPr>
            <w:tcW w:w="14742" w:type="dxa"/>
            <w:gridSpan w:val="13"/>
          </w:tcPr>
          <w:p w:rsidR="00DB42A8" w:rsidRPr="00C718A9" w:rsidRDefault="00DB42A8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Задача: к концу 2030 года создать возможности для ул</w:t>
            </w:r>
            <w:r w:rsidR="003C3DB3" w:rsidRPr="00C718A9">
              <w:rPr>
                <w:rFonts w:ascii="Times New Roman" w:hAnsi="Times New Roman" w:cs="Times New Roman"/>
                <w:sz w:val="24"/>
                <w:szCs w:val="24"/>
              </w:rPr>
              <w:t>учшения жилищных условий 18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семей, проживающих на сельских территориях </w:t>
            </w:r>
          </w:p>
        </w:tc>
      </w:tr>
      <w:tr w:rsidR="00DB42A8" w:rsidRPr="00C718A9" w:rsidTr="0063624E">
        <w:tc>
          <w:tcPr>
            <w:tcW w:w="567" w:type="dxa"/>
          </w:tcPr>
          <w:p w:rsidR="00DB42A8" w:rsidRPr="00C718A9" w:rsidRDefault="00DB42A8" w:rsidP="0016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B42A8" w:rsidRPr="00C718A9" w:rsidRDefault="00DB42A8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условий, которым предоставлены целевые социальные выплаты</w:t>
            </w:r>
          </w:p>
        </w:tc>
        <w:tc>
          <w:tcPr>
            <w:tcW w:w="851" w:type="dxa"/>
          </w:tcPr>
          <w:p w:rsidR="00DB42A8" w:rsidRPr="00C718A9" w:rsidRDefault="0016106E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r w:rsidR="00DB42A8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метров</w:t>
            </w:r>
          </w:p>
        </w:tc>
        <w:tc>
          <w:tcPr>
            <w:tcW w:w="1275" w:type="dxa"/>
          </w:tcPr>
          <w:p w:rsidR="0016106E" w:rsidRDefault="00DB42A8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</w:p>
          <w:p w:rsidR="00DB42A8" w:rsidRPr="00C718A9" w:rsidRDefault="00DB42A8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6106E" w:rsidRPr="00C718A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работ)</w:t>
            </w:r>
          </w:p>
        </w:tc>
        <w:tc>
          <w:tcPr>
            <w:tcW w:w="709" w:type="dxa"/>
          </w:tcPr>
          <w:p w:rsidR="00DB42A8" w:rsidRPr="00C718A9" w:rsidRDefault="003C3D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</w:tcPr>
          <w:p w:rsidR="00DB42A8" w:rsidRPr="00C718A9" w:rsidRDefault="003C3DB3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DB42A8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DB42A8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B42A8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B42A8" w:rsidRPr="00C718A9" w:rsidRDefault="003C3DB3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</w:tcPr>
          <w:p w:rsidR="00DB42A8" w:rsidRPr="00C718A9" w:rsidRDefault="003C3DB3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8" w:type="dxa"/>
          </w:tcPr>
          <w:p w:rsidR="00DB42A8" w:rsidRPr="00C718A9" w:rsidRDefault="003C3DB3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402" w:type="dxa"/>
          </w:tcPr>
          <w:p w:rsidR="00DB42A8" w:rsidRPr="00C718A9" w:rsidRDefault="00DB42A8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количество семей, для которых предоставлены возможности улучшения жилищных у</w:t>
            </w:r>
            <w:r w:rsidR="00151900" w:rsidRPr="00C718A9">
              <w:rPr>
                <w:rFonts w:ascii="Times New Roman" w:hAnsi="Times New Roman" w:cs="Times New Roman"/>
                <w:sz w:val="24"/>
                <w:szCs w:val="24"/>
              </w:rPr>
              <w:t>словий на сельских территориях,</w:t>
            </w:r>
          </w:p>
          <w:p w:rsidR="00DB42A8" w:rsidRPr="00C718A9" w:rsidRDefault="00DB42A8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доля общей площади благоустроенных жилых помещени</w:t>
            </w:r>
            <w:r w:rsidR="00245207" w:rsidRPr="00C718A9">
              <w:rPr>
                <w:rFonts w:ascii="Times New Roman" w:hAnsi="Times New Roman" w:cs="Times New Roman"/>
                <w:sz w:val="24"/>
                <w:szCs w:val="24"/>
              </w:rPr>
              <w:t>й в сельских населенных пунктах.</w:t>
            </w:r>
          </w:p>
          <w:p w:rsidR="00DB42A8" w:rsidRPr="00C718A9" w:rsidRDefault="00DB42A8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344" w:rsidRPr="00AB1344" w:rsidRDefault="00AB1344" w:rsidP="00C718A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C66F0C" w:rsidRPr="00AB1344" w:rsidRDefault="00C66F0C" w:rsidP="00C718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AB1344">
        <w:rPr>
          <w:rFonts w:ascii="Times New Roman" w:hAnsi="Times New Roman" w:cs="Times New Roman"/>
          <w:sz w:val="28"/>
          <w:szCs w:val="24"/>
        </w:rPr>
        <w:t>4. Финансовое обеспечение реализации проекта</w:t>
      </w:r>
    </w:p>
    <w:p w:rsidR="00C66F0C" w:rsidRPr="00AB1344" w:rsidRDefault="00C66F0C" w:rsidP="00C718A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490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401"/>
        <w:gridCol w:w="1112"/>
        <w:gridCol w:w="1156"/>
        <w:gridCol w:w="1134"/>
        <w:gridCol w:w="1134"/>
        <w:gridCol w:w="1134"/>
        <w:gridCol w:w="1134"/>
        <w:gridCol w:w="1134"/>
      </w:tblGrid>
      <w:tr w:rsidR="00D028BE" w:rsidRPr="00C718A9" w:rsidTr="00AB1344">
        <w:tc>
          <w:tcPr>
            <w:tcW w:w="567" w:type="dxa"/>
            <w:vMerge w:val="restart"/>
          </w:tcPr>
          <w:p w:rsidR="00D028BE" w:rsidRPr="00C718A9" w:rsidRDefault="00892AC4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28BE" w:rsidRPr="00C718A9" w:rsidRDefault="00D028B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01" w:type="dxa"/>
            <w:vMerge w:val="restart"/>
          </w:tcPr>
          <w:p w:rsidR="00D028BE" w:rsidRPr="00C718A9" w:rsidRDefault="00D028B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804" w:type="dxa"/>
            <w:gridSpan w:val="6"/>
          </w:tcPr>
          <w:p w:rsidR="00D028BE" w:rsidRPr="00C718A9" w:rsidRDefault="00D028B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34" w:type="dxa"/>
            <w:vMerge w:val="restart"/>
          </w:tcPr>
          <w:p w:rsidR="00D028BE" w:rsidRPr="00C718A9" w:rsidRDefault="00D028B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D028BE" w:rsidRPr="00C718A9" w:rsidTr="00AB1344">
        <w:tc>
          <w:tcPr>
            <w:tcW w:w="567" w:type="dxa"/>
            <w:vMerge/>
          </w:tcPr>
          <w:p w:rsidR="00D028BE" w:rsidRPr="00C718A9" w:rsidRDefault="00D028B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  <w:vMerge/>
          </w:tcPr>
          <w:p w:rsidR="00D028BE" w:rsidRPr="00C718A9" w:rsidRDefault="00D028B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D028BE" w:rsidRPr="00C718A9" w:rsidRDefault="00D028B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56" w:type="dxa"/>
          </w:tcPr>
          <w:p w:rsidR="00D028BE" w:rsidRPr="00C718A9" w:rsidRDefault="00D028B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D028BE" w:rsidRPr="00C718A9" w:rsidRDefault="00D028B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D028BE" w:rsidRPr="00C718A9" w:rsidRDefault="00D028B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D028BE" w:rsidRPr="00C718A9" w:rsidRDefault="00D028B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D028BE" w:rsidRPr="00C718A9" w:rsidRDefault="00D028B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  <w:vMerge/>
          </w:tcPr>
          <w:p w:rsidR="00D028BE" w:rsidRPr="00C718A9" w:rsidRDefault="00D028B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BE" w:rsidRPr="00C718A9" w:rsidTr="00AB1344">
        <w:tc>
          <w:tcPr>
            <w:tcW w:w="567" w:type="dxa"/>
          </w:tcPr>
          <w:p w:rsidR="00D028BE" w:rsidRPr="00C718A9" w:rsidRDefault="00D028B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1" w:type="dxa"/>
          </w:tcPr>
          <w:p w:rsidR="00D028BE" w:rsidRPr="00C718A9" w:rsidRDefault="00D028B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D028BE" w:rsidRPr="00C718A9" w:rsidRDefault="00D028B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D028BE" w:rsidRPr="00C718A9" w:rsidRDefault="00D028B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028BE" w:rsidRPr="00C718A9" w:rsidRDefault="00D028B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028BE" w:rsidRPr="00C718A9" w:rsidRDefault="00D028B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028BE" w:rsidRPr="00C718A9" w:rsidRDefault="00D028B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028BE" w:rsidRPr="00C718A9" w:rsidRDefault="00D028B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028BE" w:rsidRPr="00C718A9" w:rsidRDefault="00D028B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28BE" w:rsidRPr="00C718A9" w:rsidTr="00AB1344">
        <w:tc>
          <w:tcPr>
            <w:tcW w:w="567" w:type="dxa"/>
          </w:tcPr>
          <w:p w:rsidR="00D028BE" w:rsidRPr="00C718A9" w:rsidRDefault="00D028BE" w:rsidP="00AB1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39" w:type="dxa"/>
            <w:gridSpan w:val="8"/>
          </w:tcPr>
          <w:p w:rsidR="00D028BE" w:rsidRPr="00C718A9" w:rsidRDefault="00D028BE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Задача: к 2030 году создать возможности для улучшения жилищных условий 18 семей, проживающих на сельских территориях </w:t>
            </w:r>
          </w:p>
        </w:tc>
      </w:tr>
      <w:tr w:rsidR="00883DB9" w:rsidRPr="00C718A9" w:rsidTr="00AB1344">
        <w:tc>
          <w:tcPr>
            <w:tcW w:w="567" w:type="dxa"/>
          </w:tcPr>
          <w:p w:rsidR="00883DB9" w:rsidRPr="00C718A9" w:rsidRDefault="00883DB9" w:rsidP="00AB1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401" w:type="dxa"/>
          </w:tcPr>
          <w:p w:rsidR="00883DB9" w:rsidRPr="00C718A9" w:rsidRDefault="00883DB9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условий, которым предоставлены целевые социальные выплаты</w:t>
            </w:r>
          </w:p>
        </w:tc>
        <w:tc>
          <w:tcPr>
            <w:tcW w:w="1112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246,2</w:t>
            </w:r>
          </w:p>
        </w:tc>
        <w:tc>
          <w:tcPr>
            <w:tcW w:w="1156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246,2</w:t>
            </w:r>
          </w:p>
        </w:tc>
      </w:tr>
      <w:tr w:rsidR="00883DB9" w:rsidRPr="00C718A9" w:rsidTr="00AB1344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883DB9" w:rsidRPr="00C718A9" w:rsidRDefault="00883DB9" w:rsidP="00AB1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401" w:type="dxa"/>
          </w:tcPr>
          <w:p w:rsidR="00883DB9" w:rsidRPr="00C718A9" w:rsidRDefault="00883DB9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2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11,69</w:t>
            </w:r>
          </w:p>
        </w:tc>
        <w:tc>
          <w:tcPr>
            <w:tcW w:w="1156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11,69</w:t>
            </w:r>
          </w:p>
        </w:tc>
      </w:tr>
      <w:tr w:rsidR="00883DB9" w:rsidRPr="00C718A9" w:rsidTr="00AB1344">
        <w:tc>
          <w:tcPr>
            <w:tcW w:w="567" w:type="dxa"/>
          </w:tcPr>
          <w:p w:rsidR="00883DB9" w:rsidRPr="00C718A9" w:rsidRDefault="00883DB9" w:rsidP="00AB1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401" w:type="dxa"/>
          </w:tcPr>
          <w:p w:rsidR="00883DB9" w:rsidRPr="00C718A9" w:rsidRDefault="00883DB9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2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222,21</w:t>
            </w:r>
          </w:p>
        </w:tc>
        <w:tc>
          <w:tcPr>
            <w:tcW w:w="1156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222,21</w:t>
            </w:r>
          </w:p>
        </w:tc>
      </w:tr>
      <w:tr w:rsidR="00883DB9" w:rsidRPr="00C718A9" w:rsidTr="00AB1344">
        <w:tc>
          <w:tcPr>
            <w:tcW w:w="567" w:type="dxa"/>
          </w:tcPr>
          <w:p w:rsidR="00883DB9" w:rsidRPr="00C718A9" w:rsidRDefault="00883DB9" w:rsidP="00AB1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401" w:type="dxa"/>
          </w:tcPr>
          <w:p w:rsidR="00883DB9" w:rsidRPr="00C718A9" w:rsidRDefault="00883DB9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12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156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883DB9" w:rsidRPr="00C718A9" w:rsidTr="00AB1344">
        <w:tc>
          <w:tcPr>
            <w:tcW w:w="567" w:type="dxa"/>
          </w:tcPr>
          <w:p w:rsidR="00883DB9" w:rsidRPr="00C718A9" w:rsidRDefault="00883DB9" w:rsidP="00AB1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401" w:type="dxa"/>
          </w:tcPr>
          <w:p w:rsidR="00883DB9" w:rsidRPr="00C718A9" w:rsidRDefault="00883DB9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Итого по проекту:</w:t>
            </w:r>
          </w:p>
        </w:tc>
        <w:tc>
          <w:tcPr>
            <w:tcW w:w="1112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246,2</w:t>
            </w:r>
          </w:p>
        </w:tc>
        <w:tc>
          <w:tcPr>
            <w:tcW w:w="1156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246,2</w:t>
            </w:r>
          </w:p>
        </w:tc>
      </w:tr>
      <w:tr w:rsidR="00883DB9" w:rsidRPr="00C718A9" w:rsidTr="00AB1344">
        <w:tc>
          <w:tcPr>
            <w:tcW w:w="567" w:type="dxa"/>
          </w:tcPr>
          <w:p w:rsidR="00883DB9" w:rsidRPr="00C718A9" w:rsidRDefault="00883DB9" w:rsidP="00AB1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401" w:type="dxa"/>
          </w:tcPr>
          <w:p w:rsidR="00883DB9" w:rsidRPr="00C718A9" w:rsidRDefault="00883DB9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2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11,69</w:t>
            </w:r>
          </w:p>
        </w:tc>
        <w:tc>
          <w:tcPr>
            <w:tcW w:w="1156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11,69</w:t>
            </w:r>
          </w:p>
        </w:tc>
      </w:tr>
      <w:tr w:rsidR="00883DB9" w:rsidRPr="00C718A9" w:rsidTr="00AB1344">
        <w:tc>
          <w:tcPr>
            <w:tcW w:w="567" w:type="dxa"/>
          </w:tcPr>
          <w:p w:rsidR="00883DB9" w:rsidRPr="00C718A9" w:rsidRDefault="00883DB9" w:rsidP="00AB1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401" w:type="dxa"/>
          </w:tcPr>
          <w:p w:rsidR="00883DB9" w:rsidRPr="00C718A9" w:rsidRDefault="00883DB9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2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222,21</w:t>
            </w:r>
          </w:p>
        </w:tc>
        <w:tc>
          <w:tcPr>
            <w:tcW w:w="1156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222,21</w:t>
            </w:r>
          </w:p>
        </w:tc>
      </w:tr>
      <w:tr w:rsidR="00883DB9" w:rsidRPr="00C718A9" w:rsidTr="00AB1344">
        <w:tc>
          <w:tcPr>
            <w:tcW w:w="567" w:type="dxa"/>
          </w:tcPr>
          <w:p w:rsidR="00883DB9" w:rsidRPr="00C718A9" w:rsidRDefault="00883DB9" w:rsidP="00AB1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401" w:type="dxa"/>
          </w:tcPr>
          <w:p w:rsidR="00883DB9" w:rsidRPr="00C718A9" w:rsidRDefault="00883DB9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12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156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DB9" w:rsidRPr="00C718A9" w:rsidRDefault="00883DB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</w:tbl>
    <w:p w:rsidR="005234F6" w:rsidRDefault="005234F6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7BA2" w:rsidRDefault="005F7BA2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7BA2" w:rsidRDefault="005F7BA2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7BA2" w:rsidRDefault="005F7BA2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7BA2" w:rsidRDefault="005F7BA2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7BA2" w:rsidRDefault="005F7BA2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7BA2" w:rsidRDefault="005F7BA2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7BA2" w:rsidRDefault="005F7BA2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624E" w:rsidRDefault="0063624E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624E" w:rsidRDefault="0063624E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624E" w:rsidRDefault="0063624E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624E" w:rsidRDefault="0063624E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624E" w:rsidRDefault="0063624E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624E" w:rsidRDefault="0063624E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624E" w:rsidRDefault="0063624E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7BA2" w:rsidRDefault="005F7BA2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7BA2" w:rsidRDefault="005F7BA2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7BA2" w:rsidRDefault="005F7BA2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7BA2" w:rsidRDefault="005F7BA2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0729" w:rsidRPr="00C718A9" w:rsidRDefault="00892AC4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8A9">
        <w:rPr>
          <w:rFonts w:ascii="Times New Roman" w:hAnsi="Times New Roman" w:cs="Times New Roman"/>
          <w:sz w:val="24"/>
          <w:szCs w:val="24"/>
        </w:rPr>
        <w:lastRenderedPageBreak/>
        <w:t>(подпрограмма) 2 «</w:t>
      </w:r>
      <w:r w:rsidR="001D43D2" w:rsidRPr="00C718A9">
        <w:rPr>
          <w:rFonts w:ascii="Times New Roman" w:hAnsi="Times New Roman" w:cs="Times New Roman"/>
          <w:sz w:val="24"/>
          <w:szCs w:val="24"/>
        </w:rPr>
        <w:t>Предотвращение распространения сорного</w:t>
      </w:r>
      <w:r w:rsidRPr="00C718A9">
        <w:rPr>
          <w:rFonts w:ascii="Times New Roman" w:hAnsi="Times New Roman" w:cs="Times New Roman"/>
          <w:sz w:val="24"/>
          <w:szCs w:val="24"/>
        </w:rPr>
        <w:t xml:space="preserve"> растения борщевик Сосновского»</w:t>
      </w:r>
    </w:p>
    <w:p w:rsidR="00570311" w:rsidRPr="00C718A9" w:rsidRDefault="00570311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0311" w:rsidRPr="00C718A9" w:rsidRDefault="00570311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0729" w:rsidRPr="00C718A9" w:rsidRDefault="00950729" w:rsidP="00C718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7911"/>
      <w:bookmarkEnd w:id="2"/>
      <w:r w:rsidRPr="00C718A9">
        <w:rPr>
          <w:rFonts w:ascii="Times New Roman" w:hAnsi="Times New Roman" w:cs="Times New Roman"/>
          <w:sz w:val="24"/>
          <w:szCs w:val="24"/>
        </w:rPr>
        <w:t>ПАСПОРТ</w:t>
      </w:r>
    </w:p>
    <w:p w:rsidR="00950729" w:rsidRPr="00C718A9" w:rsidRDefault="00892AC4" w:rsidP="00C718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8A9">
        <w:rPr>
          <w:rFonts w:ascii="Times New Roman" w:hAnsi="Times New Roman" w:cs="Times New Roman"/>
          <w:sz w:val="24"/>
          <w:szCs w:val="24"/>
        </w:rPr>
        <w:t>ВЕДОМСТВЕННОГО ПРОЕКТА «</w:t>
      </w:r>
      <w:r w:rsidR="00950729" w:rsidRPr="00C718A9">
        <w:rPr>
          <w:rFonts w:ascii="Times New Roman" w:hAnsi="Times New Roman" w:cs="Times New Roman"/>
          <w:sz w:val="24"/>
          <w:szCs w:val="24"/>
        </w:rPr>
        <w:t>ОКАЗАНИЕ ГОСУДАРСТВЕННОЙ</w:t>
      </w:r>
    </w:p>
    <w:p w:rsidR="00950729" w:rsidRPr="00C718A9" w:rsidRDefault="00950729" w:rsidP="00C718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8A9">
        <w:rPr>
          <w:rFonts w:ascii="Times New Roman" w:hAnsi="Times New Roman" w:cs="Times New Roman"/>
          <w:sz w:val="24"/>
          <w:szCs w:val="24"/>
        </w:rPr>
        <w:t>ПОДДЕРЖКИ МУНИЦИПАЛЬНЫМ ОБРАЗОВАНИЯМ ОБЛАСТИ,</w:t>
      </w:r>
    </w:p>
    <w:p w:rsidR="00950729" w:rsidRPr="00C718A9" w:rsidRDefault="00950729" w:rsidP="00C718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8A9">
        <w:rPr>
          <w:rFonts w:ascii="Times New Roman" w:hAnsi="Times New Roman" w:cs="Times New Roman"/>
          <w:sz w:val="24"/>
          <w:szCs w:val="24"/>
        </w:rPr>
        <w:t>НАПРАВЛЕННОЙ НА ПРЕДОТВРАЩЕНИЕ РАСПРОСТРАНЕНИЯ</w:t>
      </w:r>
    </w:p>
    <w:p w:rsidR="00950729" w:rsidRPr="00C718A9" w:rsidRDefault="00950729" w:rsidP="00C718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8A9">
        <w:rPr>
          <w:rFonts w:ascii="Times New Roman" w:hAnsi="Times New Roman" w:cs="Times New Roman"/>
          <w:sz w:val="24"/>
          <w:szCs w:val="24"/>
        </w:rPr>
        <w:t>СОРНОГ</w:t>
      </w:r>
      <w:r w:rsidR="00892AC4" w:rsidRPr="00C718A9">
        <w:rPr>
          <w:rFonts w:ascii="Times New Roman" w:hAnsi="Times New Roman" w:cs="Times New Roman"/>
          <w:sz w:val="24"/>
          <w:szCs w:val="24"/>
        </w:rPr>
        <w:t>О РАСТЕНИЯ БОРЩЕВИК СОСНОВСКОГО»</w:t>
      </w:r>
    </w:p>
    <w:p w:rsidR="00950729" w:rsidRPr="00C718A9" w:rsidRDefault="00950729" w:rsidP="00C71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729" w:rsidRPr="00C718A9" w:rsidRDefault="00950729" w:rsidP="00C718A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718A9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950729" w:rsidRPr="00C718A9" w:rsidRDefault="00950729" w:rsidP="00C71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3685"/>
        <w:gridCol w:w="2025"/>
        <w:gridCol w:w="1302"/>
        <w:gridCol w:w="1304"/>
      </w:tblGrid>
      <w:tr w:rsidR="00950729" w:rsidRPr="00C718A9" w:rsidTr="0063624E">
        <w:tc>
          <w:tcPr>
            <w:tcW w:w="5670" w:type="dxa"/>
          </w:tcPr>
          <w:p w:rsidR="00950729" w:rsidRPr="00C718A9" w:rsidRDefault="00950729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316" w:type="dxa"/>
            <w:gridSpan w:val="4"/>
          </w:tcPr>
          <w:p w:rsidR="00950729" w:rsidRPr="00C718A9" w:rsidRDefault="00950729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поддержки муниципальным образованиям области, направленной на предотвращение распространения сорного растения борщевик Сосновского</w:t>
            </w:r>
          </w:p>
        </w:tc>
      </w:tr>
      <w:tr w:rsidR="00950729" w:rsidRPr="00C718A9" w:rsidTr="0063624E">
        <w:tc>
          <w:tcPr>
            <w:tcW w:w="5670" w:type="dxa"/>
          </w:tcPr>
          <w:p w:rsidR="00950729" w:rsidRPr="00C718A9" w:rsidRDefault="00950729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685" w:type="dxa"/>
          </w:tcPr>
          <w:p w:rsidR="00950729" w:rsidRPr="00C718A9" w:rsidRDefault="00950729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поддержки муниципальным образованиям области, направленной на предотвращение распространения сорного растения борщевик Сосновского</w:t>
            </w:r>
          </w:p>
        </w:tc>
        <w:tc>
          <w:tcPr>
            <w:tcW w:w="2025" w:type="dxa"/>
          </w:tcPr>
          <w:p w:rsidR="00950729" w:rsidRPr="00C718A9" w:rsidRDefault="00950729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302" w:type="dxa"/>
          </w:tcPr>
          <w:p w:rsidR="00950729" w:rsidRPr="00C718A9" w:rsidRDefault="009645CF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304" w:type="dxa"/>
          </w:tcPr>
          <w:p w:rsidR="00950729" w:rsidRPr="00C718A9" w:rsidRDefault="009645CF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950729" w:rsidRPr="00C718A9" w:rsidTr="0063624E">
        <w:tc>
          <w:tcPr>
            <w:tcW w:w="5670" w:type="dxa"/>
          </w:tcPr>
          <w:p w:rsidR="00950729" w:rsidRPr="00C718A9" w:rsidRDefault="00950729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685" w:type="dxa"/>
          </w:tcPr>
          <w:p w:rsidR="00950729" w:rsidRPr="00C718A9" w:rsidRDefault="00A9667E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Кочкин Алексей Витальевич</w:t>
            </w:r>
          </w:p>
        </w:tc>
        <w:tc>
          <w:tcPr>
            <w:tcW w:w="4631" w:type="dxa"/>
            <w:gridSpan w:val="3"/>
          </w:tcPr>
          <w:p w:rsidR="00950729" w:rsidRPr="00C718A9" w:rsidRDefault="00A9667E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Глава Тарногского муниципального округа</w:t>
            </w:r>
          </w:p>
        </w:tc>
      </w:tr>
      <w:tr w:rsidR="00950729" w:rsidRPr="00C718A9" w:rsidTr="0063624E">
        <w:tc>
          <w:tcPr>
            <w:tcW w:w="5670" w:type="dxa"/>
          </w:tcPr>
          <w:p w:rsidR="00950729" w:rsidRPr="00C718A9" w:rsidRDefault="00950729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685" w:type="dxa"/>
          </w:tcPr>
          <w:p w:rsidR="00950729" w:rsidRPr="00C718A9" w:rsidRDefault="00A9667E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Некрасова Оксана Анатольевна</w:t>
            </w:r>
          </w:p>
        </w:tc>
        <w:tc>
          <w:tcPr>
            <w:tcW w:w="4631" w:type="dxa"/>
            <w:gridSpan w:val="3"/>
          </w:tcPr>
          <w:p w:rsidR="00950729" w:rsidRPr="00C718A9" w:rsidRDefault="00A9667E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сельского хозяйства и экономики </w:t>
            </w:r>
            <w:r w:rsidR="0045196F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Тарногского муниципального округа</w:t>
            </w:r>
          </w:p>
        </w:tc>
      </w:tr>
      <w:tr w:rsidR="00950729" w:rsidRPr="00C718A9" w:rsidTr="0063624E">
        <w:tc>
          <w:tcPr>
            <w:tcW w:w="5670" w:type="dxa"/>
          </w:tcPr>
          <w:p w:rsidR="00950729" w:rsidRPr="00C718A9" w:rsidRDefault="00950729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8316" w:type="dxa"/>
            <w:gridSpan w:val="4"/>
          </w:tcPr>
          <w:p w:rsidR="00950729" w:rsidRPr="00C718A9" w:rsidRDefault="00950729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="00892AC4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Вологодской области «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</w:t>
            </w:r>
            <w:r w:rsidR="00892AC4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Вологодской области»</w:t>
            </w:r>
          </w:p>
        </w:tc>
      </w:tr>
      <w:tr w:rsidR="00950729" w:rsidRPr="00C718A9" w:rsidTr="0063624E">
        <w:tc>
          <w:tcPr>
            <w:tcW w:w="5670" w:type="dxa"/>
          </w:tcPr>
          <w:p w:rsidR="00950729" w:rsidRPr="00C718A9" w:rsidRDefault="00950729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</w:t>
            </w:r>
            <w:r w:rsidR="00331AF8" w:rsidRPr="00C718A9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570311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A9667E" w:rsidRPr="00C718A9">
              <w:rPr>
                <w:rFonts w:ascii="Times New Roman" w:hAnsi="Times New Roman" w:cs="Times New Roman"/>
                <w:sz w:val="24"/>
                <w:szCs w:val="24"/>
              </w:rPr>
              <w:t>Тарногского муниципального округа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направленной на достижение целей и показателей </w:t>
            </w:r>
          </w:p>
        </w:tc>
        <w:tc>
          <w:tcPr>
            <w:tcW w:w="8316" w:type="dxa"/>
            <w:gridSpan w:val="4"/>
          </w:tcPr>
          <w:p w:rsidR="00950729" w:rsidRPr="00C718A9" w:rsidRDefault="00950729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F7BA2" w:rsidRDefault="005F7BA2" w:rsidP="00C71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624E" w:rsidRDefault="0063624E" w:rsidP="00C71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624E" w:rsidRDefault="0063624E" w:rsidP="00C71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624E" w:rsidRPr="00C718A9" w:rsidRDefault="0063624E" w:rsidP="00C71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729" w:rsidRPr="005F7BA2" w:rsidRDefault="00950729" w:rsidP="00C718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5F7BA2">
        <w:rPr>
          <w:rFonts w:ascii="Times New Roman" w:hAnsi="Times New Roman" w:cs="Times New Roman"/>
          <w:sz w:val="28"/>
          <w:szCs w:val="24"/>
        </w:rPr>
        <w:lastRenderedPageBreak/>
        <w:t>2. Показатели проекта</w:t>
      </w:r>
    </w:p>
    <w:p w:rsidR="00950729" w:rsidRPr="005F7BA2" w:rsidRDefault="00950729" w:rsidP="00C718A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5329"/>
        <w:gridCol w:w="1417"/>
        <w:gridCol w:w="1214"/>
        <w:gridCol w:w="850"/>
        <w:gridCol w:w="850"/>
        <w:gridCol w:w="850"/>
        <w:gridCol w:w="850"/>
        <w:gridCol w:w="850"/>
        <w:gridCol w:w="850"/>
        <w:gridCol w:w="850"/>
      </w:tblGrid>
      <w:tr w:rsidR="00A9667E" w:rsidRPr="00C718A9" w:rsidTr="0063624E">
        <w:tc>
          <w:tcPr>
            <w:tcW w:w="549" w:type="dxa"/>
            <w:vMerge w:val="restart"/>
          </w:tcPr>
          <w:p w:rsidR="00A9667E" w:rsidRPr="00C718A9" w:rsidRDefault="00892AC4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667E" w:rsidRPr="00C718A9" w:rsidRDefault="00A9667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29" w:type="dxa"/>
            <w:vMerge w:val="restart"/>
          </w:tcPr>
          <w:p w:rsidR="00A9667E" w:rsidRPr="00C718A9" w:rsidRDefault="00A9667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417" w:type="dxa"/>
            <w:vMerge w:val="restart"/>
          </w:tcPr>
          <w:p w:rsidR="00A9667E" w:rsidRPr="00C718A9" w:rsidRDefault="00A9667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64" w:type="dxa"/>
            <w:gridSpan w:val="2"/>
          </w:tcPr>
          <w:p w:rsidR="00A9667E" w:rsidRPr="00C718A9" w:rsidRDefault="00A9667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100" w:type="dxa"/>
            <w:gridSpan w:val="6"/>
          </w:tcPr>
          <w:p w:rsidR="00A9667E" w:rsidRPr="00C718A9" w:rsidRDefault="00A9667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A9667E" w:rsidRPr="00C718A9" w:rsidTr="0063624E">
        <w:tc>
          <w:tcPr>
            <w:tcW w:w="549" w:type="dxa"/>
            <w:vMerge/>
          </w:tcPr>
          <w:p w:rsidR="00A9667E" w:rsidRPr="00C718A9" w:rsidRDefault="00A9667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</w:tcPr>
          <w:p w:rsidR="00A9667E" w:rsidRPr="00C718A9" w:rsidRDefault="00A9667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9667E" w:rsidRPr="00C718A9" w:rsidRDefault="00A9667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9667E" w:rsidRPr="00C718A9" w:rsidRDefault="00A9667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A9667E" w:rsidRPr="00C718A9" w:rsidRDefault="00A9667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A9667E" w:rsidRPr="00C718A9" w:rsidRDefault="00A9667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A9667E" w:rsidRPr="00C718A9" w:rsidRDefault="00A9667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A9667E" w:rsidRPr="00C718A9" w:rsidRDefault="00A9667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A9667E" w:rsidRPr="00C718A9" w:rsidRDefault="00A9667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A9667E" w:rsidRPr="00C718A9" w:rsidRDefault="00A9667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A9667E" w:rsidRPr="00C718A9" w:rsidRDefault="00A9667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9667E" w:rsidRPr="00C718A9" w:rsidTr="0063624E">
        <w:tc>
          <w:tcPr>
            <w:tcW w:w="549" w:type="dxa"/>
          </w:tcPr>
          <w:p w:rsidR="00A9667E" w:rsidRPr="00C718A9" w:rsidRDefault="00A9667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A9667E" w:rsidRPr="00C718A9" w:rsidRDefault="00A9667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9667E" w:rsidRPr="00C718A9" w:rsidRDefault="00A9667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A9667E" w:rsidRPr="00C718A9" w:rsidRDefault="00A9667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9667E" w:rsidRPr="00C718A9" w:rsidRDefault="00A9667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9667E" w:rsidRPr="00C718A9" w:rsidRDefault="00A9667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9667E" w:rsidRPr="00C718A9" w:rsidRDefault="00A9667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9667E" w:rsidRPr="00C718A9" w:rsidRDefault="00A9667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9667E" w:rsidRPr="00C718A9" w:rsidRDefault="00A9667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9667E" w:rsidRPr="00C718A9" w:rsidRDefault="00A9667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9667E" w:rsidRPr="00C718A9" w:rsidRDefault="00A9667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667E" w:rsidRPr="00C718A9" w:rsidTr="0063624E">
        <w:tc>
          <w:tcPr>
            <w:tcW w:w="549" w:type="dxa"/>
          </w:tcPr>
          <w:p w:rsidR="00A9667E" w:rsidRPr="00C718A9" w:rsidRDefault="00A9667E" w:rsidP="005F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A9667E" w:rsidRPr="00C718A9" w:rsidRDefault="00A9667E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Площадь распространения сорного растения борщевик Сосновского</w:t>
            </w:r>
          </w:p>
        </w:tc>
        <w:tc>
          <w:tcPr>
            <w:tcW w:w="1417" w:type="dxa"/>
          </w:tcPr>
          <w:p w:rsidR="00A9667E" w:rsidRPr="00C718A9" w:rsidRDefault="00A9667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14" w:type="dxa"/>
          </w:tcPr>
          <w:p w:rsidR="00A9667E" w:rsidRPr="00C718A9" w:rsidRDefault="00A9667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9667E" w:rsidRPr="00C718A9" w:rsidRDefault="00A9667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A9667E" w:rsidRPr="00C718A9" w:rsidRDefault="00A9667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9667E" w:rsidRPr="00C718A9" w:rsidRDefault="00A9667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9667E" w:rsidRPr="00C718A9" w:rsidRDefault="00A9667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9667E" w:rsidRPr="00C718A9" w:rsidRDefault="00A9667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9667E" w:rsidRPr="00C718A9" w:rsidRDefault="00A9667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9667E" w:rsidRPr="00C718A9" w:rsidRDefault="00A9667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50729" w:rsidRPr="00C718A9" w:rsidRDefault="00950729" w:rsidP="00C71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729" w:rsidRPr="005F7BA2" w:rsidRDefault="00950729" w:rsidP="00C718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5F7BA2">
        <w:rPr>
          <w:rFonts w:ascii="Times New Roman" w:hAnsi="Times New Roman" w:cs="Times New Roman"/>
          <w:sz w:val="28"/>
          <w:szCs w:val="24"/>
        </w:rPr>
        <w:t>3. Результаты проекта</w:t>
      </w:r>
    </w:p>
    <w:p w:rsidR="00950729" w:rsidRPr="00C718A9" w:rsidRDefault="00950729" w:rsidP="00C71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8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14"/>
        <w:gridCol w:w="851"/>
        <w:gridCol w:w="992"/>
        <w:gridCol w:w="709"/>
        <w:gridCol w:w="850"/>
        <w:gridCol w:w="709"/>
        <w:gridCol w:w="709"/>
        <w:gridCol w:w="709"/>
        <w:gridCol w:w="708"/>
        <w:gridCol w:w="709"/>
        <w:gridCol w:w="709"/>
        <w:gridCol w:w="3544"/>
      </w:tblGrid>
      <w:tr w:rsidR="00981050" w:rsidRPr="00C718A9" w:rsidTr="0063624E">
        <w:tc>
          <w:tcPr>
            <w:tcW w:w="567" w:type="dxa"/>
            <w:vMerge w:val="restart"/>
          </w:tcPr>
          <w:p w:rsidR="00981050" w:rsidRPr="00C718A9" w:rsidRDefault="00892AC4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1050" w:rsidRPr="00C718A9" w:rsidRDefault="00981050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14" w:type="dxa"/>
            <w:vMerge w:val="restart"/>
          </w:tcPr>
          <w:p w:rsidR="00981050" w:rsidRPr="00C718A9" w:rsidRDefault="00981050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 проекта</w:t>
            </w:r>
          </w:p>
        </w:tc>
        <w:tc>
          <w:tcPr>
            <w:tcW w:w="851" w:type="dxa"/>
            <w:vMerge w:val="restart"/>
          </w:tcPr>
          <w:p w:rsidR="00981050" w:rsidRPr="00C718A9" w:rsidRDefault="00981050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981050" w:rsidRPr="00C718A9" w:rsidRDefault="00981050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1559" w:type="dxa"/>
            <w:gridSpan w:val="2"/>
          </w:tcPr>
          <w:p w:rsidR="00981050" w:rsidRPr="00C718A9" w:rsidRDefault="00981050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:rsidR="00981050" w:rsidRPr="00C718A9" w:rsidRDefault="00981050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3544" w:type="dxa"/>
            <w:vMerge w:val="restart"/>
          </w:tcPr>
          <w:p w:rsidR="00981050" w:rsidRPr="00C718A9" w:rsidRDefault="00981050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проекта/государственной программы области</w:t>
            </w:r>
          </w:p>
        </w:tc>
      </w:tr>
      <w:tr w:rsidR="00981050" w:rsidRPr="00C718A9" w:rsidTr="0063624E">
        <w:tc>
          <w:tcPr>
            <w:tcW w:w="567" w:type="dxa"/>
            <w:vMerge/>
          </w:tcPr>
          <w:p w:rsidR="00981050" w:rsidRPr="00C718A9" w:rsidRDefault="00981050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981050" w:rsidRPr="00C718A9" w:rsidRDefault="00981050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1050" w:rsidRPr="00C718A9" w:rsidRDefault="00981050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1050" w:rsidRPr="00C718A9" w:rsidRDefault="00981050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050" w:rsidRPr="00C718A9" w:rsidRDefault="00981050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981050" w:rsidRPr="00C718A9" w:rsidRDefault="00981050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981050" w:rsidRPr="00C718A9" w:rsidRDefault="00981050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981050" w:rsidRPr="00C718A9" w:rsidRDefault="00981050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981050" w:rsidRPr="00C718A9" w:rsidRDefault="00981050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981050" w:rsidRPr="00C718A9" w:rsidRDefault="00981050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981050" w:rsidRPr="00C718A9" w:rsidRDefault="00981050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:rsidR="00981050" w:rsidRPr="00C718A9" w:rsidRDefault="00981050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544" w:type="dxa"/>
            <w:vMerge/>
          </w:tcPr>
          <w:p w:rsidR="00981050" w:rsidRPr="00C718A9" w:rsidRDefault="00981050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050" w:rsidRPr="00C718A9" w:rsidTr="0063624E">
        <w:tc>
          <w:tcPr>
            <w:tcW w:w="567" w:type="dxa"/>
          </w:tcPr>
          <w:p w:rsidR="00981050" w:rsidRPr="00C718A9" w:rsidRDefault="00981050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981050" w:rsidRPr="00C718A9" w:rsidRDefault="00981050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81050" w:rsidRPr="00C718A9" w:rsidRDefault="00981050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81050" w:rsidRPr="00C718A9" w:rsidRDefault="00981050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81050" w:rsidRPr="00C718A9" w:rsidRDefault="00981050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81050" w:rsidRPr="00C718A9" w:rsidRDefault="00981050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81050" w:rsidRPr="00C718A9" w:rsidRDefault="00981050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81050" w:rsidRPr="00C718A9" w:rsidRDefault="00981050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81050" w:rsidRPr="00C718A9" w:rsidRDefault="00981050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81050" w:rsidRPr="00C718A9" w:rsidRDefault="00981050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050" w:rsidRPr="00C718A9" w:rsidRDefault="00981050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050" w:rsidRPr="00C718A9" w:rsidRDefault="00981050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1050" w:rsidRPr="00C718A9" w:rsidRDefault="00981050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1050" w:rsidRPr="00C718A9" w:rsidTr="0063624E">
        <w:tc>
          <w:tcPr>
            <w:tcW w:w="14380" w:type="dxa"/>
            <w:gridSpan w:val="13"/>
          </w:tcPr>
          <w:p w:rsidR="00981050" w:rsidRPr="00C718A9" w:rsidRDefault="00981050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Задача: к концу 2030 года достигнуть уменьшения площади распространения сорного растения борщевик Сосновского до 1 га.</w:t>
            </w:r>
          </w:p>
        </w:tc>
      </w:tr>
      <w:tr w:rsidR="00981050" w:rsidRPr="00C718A9" w:rsidTr="0063624E">
        <w:tc>
          <w:tcPr>
            <w:tcW w:w="567" w:type="dxa"/>
          </w:tcPr>
          <w:p w:rsidR="00981050" w:rsidRPr="00C718A9" w:rsidRDefault="00981050" w:rsidP="005F7B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981050" w:rsidRPr="00C718A9" w:rsidRDefault="00981050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851" w:type="dxa"/>
          </w:tcPr>
          <w:p w:rsidR="00981050" w:rsidRPr="00C718A9" w:rsidRDefault="00981050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992" w:type="dxa"/>
          </w:tcPr>
          <w:p w:rsidR="00981050" w:rsidRPr="00C718A9" w:rsidRDefault="00981050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709" w:type="dxa"/>
          </w:tcPr>
          <w:p w:rsidR="00981050" w:rsidRPr="00C718A9" w:rsidRDefault="00981050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81050" w:rsidRPr="00C718A9" w:rsidRDefault="00981050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981050" w:rsidRPr="00C718A9" w:rsidRDefault="00981050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81050" w:rsidRPr="00C718A9" w:rsidRDefault="00981050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81050" w:rsidRPr="00C718A9" w:rsidRDefault="00981050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81050" w:rsidRPr="00C718A9" w:rsidRDefault="00981050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81050" w:rsidRPr="00C718A9" w:rsidRDefault="00981050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81050" w:rsidRPr="00C718A9" w:rsidRDefault="00981050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81050" w:rsidRPr="00C718A9" w:rsidRDefault="00981050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обработанных химическими и механическими способами для предотвращения распространения сорного растения борщевик Сосновского;</w:t>
            </w:r>
          </w:p>
          <w:p w:rsidR="00981050" w:rsidRPr="00C718A9" w:rsidRDefault="00892AC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уменьшение площади распространения сорного растения Борщевик Сосновского.</w:t>
            </w:r>
          </w:p>
        </w:tc>
      </w:tr>
    </w:tbl>
    <w:p w:rsidR="00802E37" w:rsidRDefault="00802E37" w:rsidP="00C718A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63624E" w:rsidRDefault="0063624E" w:rsidP="00C718A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63624E" w:rsidRDefault="0063624E" w:rsidP="00C718A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63624E" w:rsidRDefault="0063624E" w:rsidP="00C718A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63624E" w:rsidRPr="0063624E" w:rsidRDefault="0063624E" w:rsidP="00C718A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950729" w:rsidRPr="00802E37" w:rsidRDefault="00950729" w:rsidP="00C718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802E37">
        <w:rPr>
          <w:rFonts w:ascii="Times New Roman" w:hAnsi="Times New Roman" w:cs="Times New Roman"/>
          <w:sz w:val="28"/>
          <w:szCs w:val="24"/>
        </w:rPr>
        <w:lastRenderedPageBreak/>
        <w:t>4. Финансовое обеспечение реализации проекта</w:t>
      </w:r>
    </w:p>
    <w:p w:rsidR="00950729" w:rsidRPr="0063624E" w:rsidRDefault="00950729" w:rsidP="00C718A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445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5"/>
        <w:gridCol w:w="1039"/>
        <w:gridCol w:w="1040"/>
        <w:gridCol w:w="1039"/>
        <w:gridCol w:w="1040"/>
        <w:gridCol w:w="1039"/>
        <w:gridCol w:w="1040"/>
        <w:gridCol w:w="1276"/>
      </w:tblGrid>
      <w:tr w:rsidR="00802E37" w:rsidRPr="00C718A9" w:rsidTr="0063624E">
        <w:tc>
          <w:tcPr>
            <w:tcW w:w="709" w:type="dxa"/>
            <w:vMerge w:val="restart"/>
          </w:tcPr>
          <w:p w:rsidR="00802E37" w:rsidRPr="00C718A9" w:rsidRDefault="00802E37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2E37" w:rsidRPr="00C718A9" w:rsidRDefault="00802E37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5" w:type="dxa"/>
            <w:vMerge w:val="restart"/>
          </w:tcPr>
          <w:p w:rsidR="00802E37" w:rsidRPr="00C718A9" w:rsidRDefault="00802E37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237" w:type="dxa"/>
            <w:gridSpan w:val="6"/>
          </w:tcPr>
          <w:p w:rsidR="00802E37" w:rsidRPr="00C718A9" w:rsidRDefault="00802E37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76" w:type="dxa"/>
            <w:vMerge w:val="restart"/>
          </w:tcPr>
          <w:p w:rsidR="00802E37" w:rsidRPr="00C718A9" w:rsidRDefault="00802E37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802E37" w:rsidRPr="00C718A9" w:rsidTr="0063624E">
        <w:tc>
          <w:tcPr>
            <w:tcW w:w="709" w:type="dxa"/>
            <w:vMerge/>
          </w:tcPr>
          <w:p w:rsidR="00802E37" w:rsidRPr="00C718A9" w:rsidRDefault="00802E37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vMerge/>
          </w:tcPr>
          <w:p w:rsidR="00802E37" w:rsidRPr="00C718A9" w:rsidRDefault="00802E37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802E37" w:rsidRPr="00C718A9" w:rsidRDefault="00802E37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40" w:type="dxa"/>
          </w:tcPr>
          <w:p w:rsidR="00802E37" w:rsidRPr="00C718A9" w:rsidRDefault="00802E37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39" w:type="dxa"/>
          </w:tcPr>
          <w:p w:rsidR="00802E37" w:rsidRPr="00C718A9" w:rsidRDefault="00802E37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040" w:type="dxa"/>
          </w:tcPr>
          <w:p w:rsidR="00802E37" w:rsidRPr="00C718A9" w:rsidRDefault="00802E37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039" w:type="dxa"/>
          </w:tcPr>
          <w:p w:rsidR="00802E37" w:rsidRPr="00C718A9" w:rsidRDefault="00802E37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040" w:type="dxa"/>
          </w:tcPr>
          <w:p w:rsidR="00802E37" w:rsidRPr="00C718A9" w:rsidRDefault="00802E37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  <w:vMerge/>
          </w:tcPr>
          <w:p w:rsidR="00802E37" w:rsidRPr="00C718A9" w:rsidRDefault="00802E37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37" w:rsidRPr="00C718A9" w:rsidTr="0063624E">
        <w:tc>
          <w:tcPr>
            <w:tcW w:w="709" w:type="dxa"/>
          </w:tcPr>
          <w:p w:rsidR="00802E37" w:rsidRPr="00C718A9" w:rsidRDefault="00802E37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</w:tcPr>
          <w:p w:rsidR="00802E37" w:rsidRPr="00C718A9" w:rsidRDefault="00802E37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802E37" w:rsidRPr="00C718A9" w:rsidRDefault="00802E37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802E37" w:rsidRPr="00C718A9" w:rsidRDefault="00802E37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802E37" w:rsidRPr="00C718A9" w:rsidRDefault="00802E37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802E37" w:rsidRPr="00C718A9" w:rsidRDefault="00802E37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</w:tcPr>
          <w:p w:rsidR="00802E37" w:rsidRPr="00C718A9" w:rsidRDefault="00802E37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:rsidR="00802E37" w:rsidRPr="00C718A9" w:rsidRDefault="00802E37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02E37" w:rsidRPr="00C718A9" w:rsidRDefault="00802E37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2E37" w:rsidRPr="00C718A9" w:rsidTr="0063624E">
        <w:tc>
          <w:tcPr>
            <w:tcW w:w="14457" w:type="dxa"/>
            <w:gridSpan w:val="9"/>
          </w:tcPr>
          <w:p w:rsidR="00802E37" w:rsidRPr="00C718A9" w:rsidRDefault="00802E37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Задача: к концу 2030 года достигнуть уменьшения площади распространения сорного растения борщевик Сосновского до 1 га.</w:t>
            </w:r>
          </w:p>
        </w:tc>
      </w:tr>
      <w:tr w:rsidR="00802E37" w:rsidRPr="00C718A9" w:rsidTr="0063624E">
        <w:tc>
          <w:tcPr>
            <w:tcW w:w="709" w:type="dxa"/>
          </w:tcPr>
          <w:p w:rsidR="00802E37" w:rsidRPr="00C718A9" w:rsidRDefault="00802E37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</w:tcPr>
          <w:p w:rsidR="00802E37" w:rsidRPr="00C718A9" w:rsidRDefault="00802E37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039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807,6</w:t>
            </w:r>
          </w:p>
        </w:tc>
        <w:tc>
          <w:tcPr>
            <w:tcW w:w="1040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807,6</w:t>
            </w:r>
          </w:p>
        </w:tc>
      </w:tr>
      <w:tr w:rsidR="00802E37" w:rsidRPr="00C718A9" w:rsidTr="0063624E">
        <w:tc>
          <w:tcPr>
            <w:tcW w:w="709" w:type="dxa"/>
          </w:tcPr>
          <w:p w:rsidR="00802E37" w:rsidRPr="00C718A9" w:rsidRDefault="00802E37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5" w:type="dxa"/>
          </w:tcPr>
          <w:p w:rsidR="00802E37" w:rsidRPr="00C718A9" w:rsidRDefault="00802E37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39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799,5</w:t>
            </w:r>
          </w:p>
        </w:tc>
        <w:tc>
          <w:tcPr>
            <w:tcW w:w="1040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799,5</w:t>
            </w:r>
          </w:p>
        </w:tc>
      </w:tr>
      <w:tr w:rsidR="00802E37" w:rsidRPr="00C718A9" w:rsidTr="0063624E">
        <w:tc>
          <w:tcPr>
            <w:tcW w:w="709" w:type="dxa"/>
          </w:tcPr>
          <w:p w:rsidR="00802E37" w:rsidRPr="00C718A9" w:rsidRDefault="00802E37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5" w:type="dxa"/>
          </w:tcPr>
          <w:p w:rsidR="00802E37" w:rsidRPr="00C718A9" w:rsidRDefault="00802E37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039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040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802E37" w:rsidRPr="00C718A9" w:rsidTr="0063624E">
        <w:tc>
          <w:tcPr>
            <w:tcW w:w="6944" w:type="dxa"/>
            <w:gridSpan w:val="2"/>
          </w:tcPr>
          <w:p w:rsidR="00802E37" w:rsidRPr="00C718A9" w:rsidRDefault="00802E37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Итого по проекту:</w:t>
            </w:r>
          </w:p>
        </w:tc>
        <w:tc>
          <w:tcPr>
            <w:tcW w:w="1039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807,6</w:t>
            </w:r>
          </w:p>
        </w:tc>
        <w:tc>
          <w:tcPr>
            <w:tcW w:w="1040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807,6</w:t>
            </w:r>
          </w:p>
        </w:tc>
      </w:tr>
      <w:tr w:rsidR="00802E37" w:rsidRPr="00C718A9" w:rsidTr="0063624E">
        <w:tc>
          <w:tcPr>
            <w:tcW w:w="6944" w:type="dxa"/>
            <w:gridSpan w:val="2"/>
          </w:tcPr>
          <w:p w:rsidR="00802E37" w:rsidRPr="00C718A9" w:rsidRDefault="00802E37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39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799,5</w:t>
            </w:r>
          </w:p>
        </w:tc>
        <w:tc>
          <w:tcPr>
            <w:tcW w:w="1040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799,5</w:t>
            </w:r>
          </w:p>
        </w:tc>
      </w:tr>
      <w:tr w:rsidR="00802E37" w:rsidRPr="00C718A9" w:rsidTr="0063624E">
        <w:tc>
          <w:tcPr>
            <w:tcW w:w="6944" w:type="dxa"/>
            <w:gridSpan w:val="2"/>
          </w:tcPr>
          <w:p w:rsidR="00802E37" w:rsidRPr="00C718A9" w:rsidRDefault="00802E37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039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040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02E37" w:rsidRPr="00C718A9" w:rsidRDefault="00802E37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</w:tbl>
    <w:p w:rsidR="005234F6" w:rsidRDefault="005234F6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2E37" w:rsidRDefault="00802E37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2E37" w:rsidRDefault="00802E37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2E37" w:rsidRDefault="00802E37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2E37" w:rsidRDefault="00802E37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2E37" w:rsidRDefault="00802E37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2E37" w:rsidRDefault="00802E37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2E37" w:rsidRDefault="00802E37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624E" w:rsidRDefault="0063624E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624E" w:rsidRDefault="0063624E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624E" w:rsidRDefault="0063624E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2E37" w:rsidRDefault="00802E37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2E37" w:rsidRDefault="00802E37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2E37" w:rsidRDefault="00802E37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2E37" w:rsidRDefault="00802E37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2E37" w:rsidRDefault="00802E37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2E37" w:rsidRDefault="00802E37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15158" w:rsidRPr="00C718A9" w:rsidRDefault="00892AC4" w:rsidP="00C71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8A9">
        <w:rPr>
          <w:rFonts w:ascii="Times New Roman" w:hAnsi="Times New Roman" w:cs="Times New Roman"/>
          <w:sz w:val="24"/>
          <w:szCs w:val="24"/>
        </w:rPr>
        <w:lastRenderedPageBreak/>
        <w:t>(подпрограмма) 3 «</w:t>
      </w:r>
      <w:r w:rsidR="00E35CDB" w:rsidRPr="00C718A9">
        <w:rPr>
          <w:rFonts w:ascii="Times New Roman" w:hAnsi="Times New Roman" w:cs="Times New Roman"/>
          <w:sz w:val="24"/>
          <w:szCs w:val="24"/>
        </w:rPr>
        <w:t>Повышение эфф</w:t>
      </w:r>
      <w:r w:rsidRPr="00C718A9">
        <w:rPr>
          <w:rFonts w:ascii="Times New Roman" w:hAnsi="Times New Roman" w:cs="Times New Roman"/>
          <w:sz w:val="24"/>
          <w:szCs w:val="24"/>
        </w:rPr>
        <w:t>ективности использования земель»</w:t>
      </w:r>
    </w:p>
    <w:p w:rsidR="00570311" w:rsidRPr="00802E37" w:rsidRDefault="00570311" w:rsidP="00C718A9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:rsidR="00570311" w:rsidRPr="00802E37" w:rsidRDefault="00570311" w:rsidP="00C718A9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:rsidR="00415158" w:rsidRPr="00802E37" w:rsidRDefault="00415158" w:rsidP="00C718A9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bookmarkStart w:id="3" w:name="P7532"/>
      <w:bookmarkEnd w:id="3"/>
      <w:r w:rsidRPr="00802E37">
        <w:rPr>
          <w:rFonts w:ascii="Times New Roman" w:hAnsi="Times New Roman" w:cs="Times New Roman"/>
          <w:sz w:val="28"/>
          <w:szCs w:val="24"/>
        </w:rPr>
        <w:t>ПАСПОРТ</w:t>
      </w:r>
    </w:p>
    <w:p w:rsidR="00415158" w:rsidRPr="00802E37" w:rsidRDefault="00892AC4" w:rsidP="00C718A9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802E37">
        <w:rPr>
          <w:rFonts w:ascii="Times New Roman" w:hAnsi="Times New Roman" w:cs="Times New Roman"/>
          <w:sz w:val="28"/>
          <w:szCs w:val="24"/>
        </w:rPr>
        <w:t>МУНИЦИПАЛЬНОГО ПРОЕКТА</w:t>
      </w:r>
      <w:r w:rsidRPr="00802E37">
        <w:rPr>
          <w:rFonts w:ascii="Times New Roman" w:hAnsi="Times New Roman" w:cs="Times New Roman"/>
          <w:sz w:val="28"/>
          <w:szCs w:val="24"/>
        </w:rPr>
        <w:br/>
        <w:t xml:space="preserve"> «</w:t>
      </w:r>
      <w:r w:rsidR="00415158" w:rsidRPr="00802E37">
        <w:rPr>
          <w:rFonts w:ascii="Times New Roman" w:hAnsi="Times New Roman" w:cs="Times New Roman"/>
          <w:sz w:val="28"/>
          <w:szCs w:val="24"/>
        </w:rPr>
        <w:t>ВОВЛЕЧЕНИЕ В ОБОРОТ</w:t>
      </w:r>
    </w:p>
    <w:p w:rsidR="00415158" w:rsidRPr="00802E37" w:rsidRDefault="00415158" w:rsidP="00C718A9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802E37">
        <w:rPr>
          <w:rFonts w:ascii="Times New Roman" w:hAnsi="Times New Roman" w:cs="Times New Roman"/>
          <w:sz w:val="28"/>
          <w:szCs w:val="24"/>
        </w:rPr>
        <w:t>ЗЕМЕЛЬ С</w:t>
      </w:r>
      <w:r w:rsidR="00892AC4" w:rsidRPr="00802E37">
        <w:rPr>
          <w:rFonts w:ascii="Times New Roman" w:hAnsi="Times New Roman" w:cs="Times New Roman"/>
          <w:sz w:val="28"/>
          <w:szCs w:val="24"/>
        </w:rPr>
        <w:t>ЕЛЬСКОХОЗЯЙСТВЕННОГО НАЗНАЧЕНИЯ»</w:t>
      </w:r>
    </w:p>
    <w:p w:rsidR="00415158" w:rsidRPr="00802E37" w:rsidRDefault="00415158" w:rsidP="00C718A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415158" w:rsidRPr="00802E37" w:rsidRDefault="00415158" w:rsidP="00C718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802E37">
        <w:rPr>
          <w:rFonts w:ascii="Times New Roman" w:hAnsi="Times New Roman" w:cs="Times New Roman"/>
          <w:sz w:val="28"/>
          <w:szCs w:val="24"/>
        </w:rPr>
        <w:t>1. Основные положения</w:t>
      </w:r>
    </w:p>
    <w:p w:rsidR="00415158" w:rsidRPr="00C718A9" w:rsidRDefault="00415158" w:rsidP="00C71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3828"/>
        <w:gridCol w:w="1842"/>
        <w:gridCol w:w="1418"/>
        <w:gridCol w:w="1417"/>
      </w:tblGrid>
      <w:tr w:rsidR="00415158" w:rsidRPr="00C718A9" w:rsidTr="0063624E">
        <w:tc>
          <w:tcPr>
            <w:tcW w:w="6237" w:type="dxa"/>
          </w:tcPr>
          <w:p w:rsidR="00415158" w:rsidRPr="00C718A9" w:rsidRDefault="00415158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505" w:type="dxa"/>
            <w:gridSpan w:val="4"/>
          </w:tcPr>
          <w:p w:rsidR="00415158" w:rsidRPr="00C718A9" w:rsidRDefault="00415158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Вовлечение в оборот земель сельскохозяйственного назначения</w:t>
            </w:r>
          </w:p>
        </w:tc>
      </w:tr>
      <w:tr w:rsidR="00415158" w:rsidRPr="00C718A9" w:rsidTr="0063624E">
        <w:tc>
          <w:tcPr>
            <w:tcW w:w="6237" w:type="dxa"/>
          </w:tcPr>
          <w:p w:rsidR="00415158" w:rsidRPr="00C718A9" w:rsidRDefault="00415158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828" w:type="dxa"/>
          </w:tcPr>
          <w:p w:rsidR="00415158" w:rsidRPr="00C718A9" w:rsidRDefault="00415158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Вовлечение в оборот земель сельскохозяйственного назначения</w:t>
            </w:r>
          </w:p>
        </w:tc>
        <w:tc>
          <w:tcPr>
            <w:tcW w:w="1842" w:type="dxa"/>
          </w:tcPr>
          <w:p w:rsidR="00415158" w:rsidRPr="00C718A9" w:rsidRDefault="00415158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418" w:type="dxa"/>
          </w:tcPr>
          <w:p w:rsidR="00415158" w:rsidRPr="00C718A9" w:rsidRDefault="00415158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570311" w:rsidRPr="00C71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415158" w:rsidRPr="00C718A9" w:rsidRDefault="0057031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415158" w:rsidRPr="00C718A9" w:rsidTr="0063624E">
        <w:tc>
          <w:tcPr>
            <w:tcW w:w="6237" w:type="dxa"/>
          </w:tcPr>
          <w:p w:rsidR="00415158" w:rsidRPr="00C718A9" w:rsidRDefault="00415158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828" w:type="dxa"/>
          </w:tcPr>
          <w:p w:rsidR="00415158" w:rsidRPr="00C718A9" w:rsidRDefault="00570311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Кочкин Алексей Витальевич</w:t>
            </w:r>
          </w:p>
        </w:tc>
        <w:tc>
          <w:tcPr>
            <w:tcW w:w="4677" w:type="dxa"/>
            <w:gridSpan w:val="3"/>
          </w:tcPr>
          <w:p w:rsidR="00415158" w:rsidRPr="00C718A9" w:rsidRDefault="00570311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Глава Тарногского муниципального округа</w:t>
            </w:r>
          </w:p>
        </w:tc>
      </w:tr>
      <w:tr w:rsidR="00415158" w:rsidRPr="00C718A9" w:rsidTr="0063624E">
        <w:tc>
          <w:tcPr>
            <w:tcW w:w="6237" w:type="dxa"/>
          </w:tcPr>
          <w:p w:rsidR="00415158" w:rsidRPr="00C718A9" w:rsidRDefault="00415158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828" w:type="dxa"/>
          </w:tcPr>
          <w:p w:rsidR="00415158" w:rsidRPr="00C718A9" w:rsidRDefault="00570311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Некрасова Оксана Анатольевна</w:t>
            </w:r>
          </w:p>
        </w:tc>
        <w:tc>
          <w:tcPr>
            <w:tcW w:w="4677" w:type="dxa"/>
            <w:gridSpan w:val="3"/>
          </w:tcPr>
          <w:p w:rsidR="00415158" w:rsidRPr="00C718A9" w:rsidRDefault="00570311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сельского хозяйства и экономики</w:t>
            </w:r>
            <w:r w:rsidR="00543C24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Тарногского муниципального округа</w:t>
            </w:r>
          </w:p>
        </w:tc>
      </w:tr>
      <w:tr w:rsidR="00415158" w:rsidRPr="00C718A9" w:rsidTr="0063624E">
        <w:tc>
          <w:tcPr>
            <w:tcW w:w="6237" w:type="dxa"/>
          </w:tcPr>
          <w:p w:rsidR="00415158" w:rsidRPr="00C718A9" w:rsidRDefault="00415158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8505" w:type="dxa"/>
            <w:gridSpan w:val="4"/>
          </w:tcPr>
          <w:p w:rsidR="00415158" w:rsidRPr="00C718A9" w:rsidRDefault="00415158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государственная про</w:t>
            </w:r>
            <w:r w:rsidR="00892AC4" w:rsidRPr="00C718A9">
              <w:rPr>
                <w:rFonts w:ascii="Times New Roman" w:hAnsi="Times New Roman" w:cs="Times New Roman"/>
                <w:sz w:val="24"/>
                <w:szCs w:val="24"/>
              </w:rPr>
              <w:t>грамма Вологодской области «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</w:t>
            </w:r>
            <w:r w:rsidR="00892AC4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Вологодской области»</w:t>
            </w:r>
          </w:p>
        </w:tc>
      </w:tr>
      <w:tr w:rsidR="00415158" w:rsidRPr="00C718A9" w:rsidTr="0063624E">
        <w:tc>
          <w:tcPr>
            <w:tcW w:w="6237" w:type="dxa"/>
          </w:tcPr>
          <w:p w:rsidR="00415158" w:rsidRPr="00C718A9" w:rsidRDefault="00415158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Соглашение (дополнительное соглашение) о реализации</w:t>
            </w:r>
            <w:r w:rsidR="00570311"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570311" w:rsidRPr="00C718A9">
              <w:rPr>
                <w:rFonts w:ascii="Times New Roman" w:hAnsi="Times New Roman" w:cs="Times New Roman"/>
                <w:sz w:val="24"/>
                <w:szCs w:val="24"/>
              </w:rPr>
              <w:t>Тарногского муниципального округа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направленной на достижение целей и показателей </w:t>
            </w:r>
          </w:p>
        </w:tc>
        <w:tc>
          <w:tcPr>
            <w:tcW w:w="8505" w:type="dxa"/>
            <w:gridSpan w:val="4"/>
          </w:tcPr>
          <w:p w:rsidR="00415158" w:rsidRPr="00C718A9" w:rsidRDefault="00EC2232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</w:tc>
      </w:tr>
    </w:tbl>
    <w:p w:rsidR="00415158" w:rsidRPr="00802E37" w:rsidRDefault="00415158" w:rsidP="00C718A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415158" w:rsidRPr="00802E37" w:rsidRDefault="00415158" w:rsidP="00C718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802E37">
        <w:rPr>
          <w:rFonts w:ascii="Times New Roman" w:hAnsi="Times New Roman" w:cs="Times New Roman"/>
          <w:sz w:val="28"/>
          <w:szCs w:val="24"/>
        </w:rPr>
        <w:t>2. Показатели проекта</w:t>
      </w:r>
    </w:p>
    <w:p w:rsidR="00415158" w:rsidRPr="00802E37" w:rsidRDefault="00415158" w:rsidP="00C718A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965"/>
        <w:gridCol w:w="1417"/>
        <w:gridCol w:w="1214"/>
        <w:gridCol w:w="850"/>
        <w:gridCol w:w="850"/>
        <w:gridCol w:w="850"/>
        <w:gridCol w:w="850"/>
        <w:gridCol w:w="850"/>
        <w:gridCol w:w="850"/>
        <w:gridCol w:w="850"/>
      </w:tblGrid>
      <w:tr w:rsidR="00EC2232" w:rsidRPr="00C718A9" w:rsidTr="00802E37">
        <w:tc>
          <w:tcPr>
            <w:tcW w:w="709" w:type="dxa"/>
            <w:vMerge w:val="restart"/>
          </w:tcPr>
          <w:p w:rsidR="00EC2232" w:rsidRPr="00C718A9" w:rsidRDefault="00892AC4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2232" w:rsidRPr="00C718A9" w:rsidRDefault="00EC2232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5" w:type="dxa"/>
            <w:vMerge w:val="restart"/>
          </w:tcPr>
          <w:p w:rsidR="00EC2232" w:rsidRPr="00C718A9" w:rsidRDefault="00EC2232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417" w:type="dxa"/>
            <w:vMerge w:val="restart"/>
          </w:tcPr>
          <w:p w:rsidR="00EC2232" w:rsidRPr="00C718A9" w:rsidRDefault="00EC2232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64" w:type="dxa"/>
            <w:gridSpan w:val="2"/>
          </w:tcPr>
          <w:p w:rsidR="00EC2232" w:rsidRPr="00C718A9" w:rsidRDefault="00EC2232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100" w:type="dxa"/>
            <w:gridSpan w:val="6"/>
          </w:tcPr>
          <w:p w:rsidR="00EC2232" w:rsidRPr="00C718A9" w:rsidRDefault="00EC2232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EC2232" w:rsidRPr="00C718A9" w:rsidTr="00802E37">
        <w:tc>
          <w:tcPr>
            <w:tcW w:w="709" w:type="dxa"/>
            <w:vMerge/>
          </w:tcPr>
          <w:p w:rsidR="00EC2232" w:rsidRPr="00C718A9" w:rsidRDefault="00EC2232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vMerge/>
          </w:tcPr>
          <w:p w:rsidR="00EC2232" w:rsidRPr="00C718A9" w:rsidRDefault="00EC2232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C2232" w:rsidRPr="00C718A9" w:rsidRDefault="00EC2232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C2232" w:rsidRPr="00C718A9" w:rsidRDefault="00EC2232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EC2232" w:rsidRPr="00C718A9" w:rsidRDefault="00EC2232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EC2232" w:rsidRPr="00C718A9" w:rsidRDefault="00EC2232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EC2232" w:rsidRPr="00C718A9" w:rsidRDefault="00EC2232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EC2232" w:rsidRPr="00C718A9" w:rsidRDefault="00EC2232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EC2232" w:rsidRPr="00C718A9" w:rsidRDefault="00EC2232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EC2232" w:rsidRPr="00C718A9" w:rsidRDefault="00EC2232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EC2232" w:rsidRPr="00C718A9" w:rsidRDefault="00EC2232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C2232" w:rsidRPr="00C718A9" w:rsidTr="00802E37">
        <w:tc>
          <w:tcPr>
            <w:tcW w:w="709" w:type="dxa"/>
          </w:tcPr>
          <w:p w:rsidR="00EC2232" w:rsidRPr="00C718A9" w:rsidRDefault="00EC2232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5" w:type="dxa"/>
          </w:tcPr>
          <w:p w:rsidR="00EC2232" w:rsidRPr="00C718A9" w:rsidRDefault="00EC2232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C2232" w:rsidRPr="00C718A9" w:rsidRDefault="00EC2232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EC2232" w:rsidRPr="00C718A9" w:rsidRDefault="00EC2232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C2232" w:rsidRPr="00C718A9" w:rsidRDefault="00EC2232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C2232" w:rsidRPr="00C718A9" w:rsidRDefault="00EC2232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C2232" w:rsidRPr="00C718A9" w:rsidRDefault="00EC2232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C2232" w:rsidRPr="00C718A9" w:rsidRDefault="00EC2232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C2232" w:rsidRPr="00C718A9" w:rsidRDefault="000A73D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C2232" w:rsidRPr="00C718A9" w:rsidRDefault="000A73D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C2232" w:rsidRPr="00C718A9" w:rsidRDefault="000A73D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C2232" w:rsidRPr="00C718A9" w:rsidTr="00802E37">
        <w:tc>
          <w:tcPr>
            <w:tcW w:w="709" w:type="dxa"/>
          </w:tcPr>
          <w:p w:rsidR="00EC2232" w:rsidRPr="00C718A9" w:rsidRDefault="00EC2232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5" w:type="dxa"/>
          </w:tcPr>
          <w:p w:rsidR="00EC2232" w:rsidRPr="00C718A9" w:rsidRDefault="000A73DE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Площадь вовлечения в оборот земель сельскохозяйственного назначения</w:t>
            </w:r>
          </w:p>
        </w:tc>
        <w:tc>
          <w:tcPr>
            <w:tcW w:w="1417" w:type="dxa"/>
          </w:tcPr>
          <w:p w:rsidR="00EC2232" w:rsidRPr="00C718A9" w:rsidRDefault="000A73D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1214" w:type="dxa"/>
          </w:tcPr>
          <w:p w:rsidR="00EC2232" w:rsidRPr="00C718A9" w:rsidRDefault="000A73D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EC2232" w:rsidRPr="00C718A9" w:rsidRDefault="000A73D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EC2232" w:rsidRPr="00C718A9" w:rsidRDefault="000A73D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EC2232" w:rsidRPr="00C718A9" w:rsidRDefault="000A73D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2232" w:rsidRPr="00C718A9" w:rsidRDefault="000A73D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2232" w:rsidRPr="00C718A9" w:rsidRDefault="000A73D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2232" w:rsidRPr="00C718A9" w:rsidRDefault="000A73D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2232" w:rsidRPr="00C718A9" w:rsidRDefault="000A73D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15158" w:rsidRPr="00802E37" w:rsidRDefault="00415158" w:rsidP="00C718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802E37">
        <w:rPr>
          <w:rFonts w:ascii="Times New Roman" w:hAnsi="Times New Roman" w:cs="Times New Roman"/>
          <w:sz w:val="28"/>
          <w:szCs w:val="24"/>
        </w:rPr>
        <w:lastRenderedPageBreak/>
        <w:t>3. Результаты проекта</w:t>
      </w:r>
    </w:p>
    <w:p w:rsidR="00415158" w:rsidRPr="00802E37" w:rsidRDefault="00415158" w:rsidP="00C718A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452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268"/>
        <w:gridCol w:w="992"/>
        <w:gridCol w:w="992"/>
        <w:gridCol w:w="567"/>
        <w:gridCol w:w="709"/>
        <w:gridCol w:w="850"/>
        <w:gridCol w:w="709"/>
        <w:gridCol w:w="851"/>
        <w:gridCol w:w="708"/>
        <w:gridCol w:w="709"/>
        <w:gridCol w:w="851"/>
        <w:gridCol w:w="3827"/>
      </w:tblGrid>
      <w:tr w:rsidR="000D5B51" w:rsidRPr="00C718A9" w:rsidTr="0063624E">
        <w:tc>
          <w:tcPr>
            <w:tcW w:w="488" w:type="dxa"/>
            <w:vMerge w:val="restart"/>
          </w:tcPr>
          <w:p w:rsidR="000D5B51" w:rsidRPr="00C718A9" w:rsidRDefault="00892AC4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 проекта</w:t>
            </w:r>
          </w:p>
        </w:tc>
        <w:tc>
          <w:tcPr>
            <w:tcW w:w="992" w:type="dxa"/>
            <w:vMerge w:val="restart"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1276" w:type="dxa"/>
            <w:gridSpan w:val="2"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410" w:type="dxa"/>
            <w:gridSpan w:val="3"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708" w:type="dxa"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проекта/государственной программы области</w:t>
            </w:r>
          </w:p>
        </w:tc>
      </w:tr>
      <w:tr w:rsidR="000D5B51" w:rsidRPr="00C718A9" w:rsidTr="0063624E">
        <w:tc>
          <w:tcPr>
            <w:tcW w:w="488" w:type="dxa"/>
            <w:vMerge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827" w:type="dxa"/>
            <w:vMerge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51" w:rsidRPr="00C718A9" w:rsidTr="0063624E">
        <w:tc>
          <w:tcPr>
            <w:tcW w:w="488" w:type="dxa"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0D5B51" w:rsidRPr="00C718A9" w:rsidRDefault="000D5B51" w:rsidP="00802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D5B51" w:rsidRPr="00C718A9" w:rsidTr="0063624E">
        <w:tc>
          <w:tcPr>
            <w:tcW w:w="14521" w:type="dxa"/>
            <w:gridSpan w:val="13"/>
          </w:tcPr>
          <w:p w:rsidR="000D5B51" w:rsidRPr="00C718A9" w:rsidRDefault="000D5B51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Задача: к концу 2030 года осуществить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сельхозтоваропроизводителей, с внесением сведений в Единый государственный реестр недвижимости, с границами, соответствующими требованиям законодательства Российской Федерации, в отношении не менее 300 га</w:t>
            </w:r>
          </w:p>
        </w:tc>
      </w:tr>
      <w:tr w:rsidR="000D5B51" w:rsidRPr="00C718A9" w:rsidTr="0063624E">
        <w:tc>
          <w:tcPr>
            <w:tcW w:w="488" w:type="dxa"/>
          </w:tcPr>
          <w:p w:rsidR="000D5B51" w:rsidRPr="00C718A9" w:rsidRDefault="000D5B51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D5B51" w:rsidRPr="00C718A9" w:rsidRDefault="000D5B51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Осуществлен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за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992" w:type="dxa"/>
          </w:tcPr>
          <w:p w:rsidR="000D5B51" w:rsidRPr="00C718A9" w:rsidRDefault="000D5B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 xml:space="preserve"> гектаров</w:t>
            </w:r>
          </w:p>
        </w:tc>
        <w:tc>
          <w:tcPr>
            <w:tcW w:w="992" w:type="dxa"/>
          </w:tcPr>
          <w:p w:rsidR="000D5B51" w:rsidRPr="00C718A9" w:rsidRDefault="000D5B51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 услуг</w:t>
            </w:r>
          </w:p>
        </w:tc>
        <w:tc>
          <w:tcPr>
            <w:tcW w:w="567" w:type="dxa"/>
          </w:tcPr>
          <w:p w:rsidR="000D5B51" w:rsidRPr="00C718A9" w:rsidRDefault="000D5B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0D5B51" w:rsidRPr="00C718A9" w:rsidRDefault="000D5B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0D5B51" w:rsidRPr="00C718A9" w:rsidRDefault="000D5B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0D5B51" w:rsidRPr="00C718A9" w:rsidRDefault="000D5B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D5B51" w:rsidRPr="00C718A9" w:rsidRDefault="000D5B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D5B51" w:rsidRPr="00C718A9" w:rsidRDefault="000D5B51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5B51" w:rsidRPr="00C718A9" w:rsidRDefault="000D5B51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D5B51" w:rsidRPr="00C718A9" w:rsidRDefault="000D5B51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0D5B51" w:rsidRPr="00C718A9" w:rsidRDefault="000D5B51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обеспечен кадастровый учет 100% запланированного объема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 области (ежегодно);</w:t>
            </w:r>
          </w:p>
          <w:p w:rsidR="000D5B51" w:rsidRPr="00C718A9" w:rsidRDefault="000D5B51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площадь вовлеченных в оборот земель сельскохозяйственного назначения</w:t>
            </w:r>
          </w:p>
        </w:tc>
      </w:tr>
      <w:tr w:rsidR="000D5B51" w:rsidRPr="00C718A9" w:rsidTr="0063624E">
        <w:tc>
          <w:tcPr>
            <w:tcW w:w="14521" w:type="dxa"/>
            <w:gridSpan w:val="13"/>
          </w:tcPr>
          <w:p w:rsidR="000D5B51" w:rsidRPr="00C718A9" w:rsidRDefault="000D5B51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Задача: к концу 2030 года подготовить проекты межевания земельных участков, выделяемых в счет невостребованных земельных долей, находящихся в собственности сельхозтоваропроизводителей, в отношении не менее чем 300 га</w:t>
            </w:r>
          </w:p>
        </w:tc>
      </w:tr>
      <w:tr w:rsidR="000D5B51" w:rsidRPr="00C718A9" w:rsidTr="0063624E">
        <w:tc>
          <w:tcPr>
            <w:tcW w:w="488" w:type="dxa"/>
          </w:tcPr>
          <w:p w:rsidR="000D5B51" w:rsidRPr="00C718A9" w:rsidRDefault="000D5B51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0D5B51" w:rsidRPr="00C718A9" w:rsidRDefault="000D5B51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Подготовлены проекты межевания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992" w:type="dxa"/>
          </w:tcPr>
          <w:p w:rsidR="000D5B51" w:rsidRPr="00C718A9" w:rsidRDefault="000D5B51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992" w:type="dxa"/>
          </w:tcPr>
          <w:p w:rsidR="000D5B51" w:rsidRPr="00C718A9" w:rsidRDefault="000D5B51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567" w:type="dxa"/>
          </w:tcPr>
          <w:p w:rsidR="000D5B51" w:rsidRPr="00C718A9" w:rsidRDefault="000D5B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0D5B51" w:rsidRPr="00C718A9" w:rsidRDefault="000D5B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0D5B51" w:rsidRPr="00C718A9" w:rsidRDefault="000D5B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0D5B51" w:rsidRPr="00C718A9" w:rsidRDefault="000D5B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D5B51" w:rsidRPr="00C718A9" w:rsidRDefault="000D5B51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D5B51" w:rsidRPr="00C718A9" w:rsidRDefault="000D5B51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5B51" w:rsidRPr="00C718A9" w:rsidRDefault="000D5B51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D5B51" w:rsidRPr="00C718A9" w:rsidRDefault="000D5B51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0D5B51" w:rsidRPr="00C718A9" w:rsidRDefault="000D5B51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обеспечена подготовка 100% запланированного объема проектов межевания земельных участков, выделяемых в счет невостребованных земельных долей (ежегодно);</w:t>
            </w:r>
          </w:p>
          <w:p w:rsidR="000D5B51" w:rsidRPr="00C718A9" w:rsidRDefault="000D5B51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площадь вовлеченных в оборот земель сельскохозяйственного назначения</w:t>
            </w:r>
          </w:p>
        </w:tc>
      </w:tr>
    </w:tbl>
    <w:p w:rsidR="00415158" w:rsidRPr="00252F4D" w:rsidRDefault="00415158" w:rsidP="00C718A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415158" w:rsidRPr="00252F4D" w:rsidRDefault="00415158" w:rsidP="00C718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252F4D">
        <w:rPr>
          <w:rFonts w:ascii="Times New Roman" w:hAnsi="Times New Roman" w:cs="Times New Roman"/>
          <w:sz w:val="28"/>
          <w:szCs w:val="24"/>
        </w:rPr>
        <w:t>4. Финансовое обеспечение реализации проекта</w:t>
      </w:r>
    </w:p>
    <w:p w:rsidR="00415158" w:rsidRPr="00252F4D" w:rsidRDefault="00415158" w:rsidP="00C718A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46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6662"/>
        <w:gridCol w:w="1000"/>
        <w:gridCol w:w="1001"/>
        <w:gridCol w:w="1001"/>
        <w:gridCol w:w="1000"/>
        <w:gridCol w:w="1001"/>
        <w:gridCol w:w="1001"/>
        <w:gridCol w:w="942"/>
      </w:tblGrid>
      <w:tr w:rsidR="0032601E" w:rsidRPr="00C718A9" w:rsidTr="0063624E">
        <w:tc>
          <w:tcPr>
            <w:tcW w:w="992" w:type="dxa"/>
            <w:vMerge w:val="restart"/>
          </w:tcPr>
          <w:p w:rsidR="0032601E" w:rsidRPr="00C718A9" w:rsidRDefault="00892AC4" w:rsidP="00252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601E" w:rsidRPr="00C718A9" w:rsidRDefault="0032601E" w:rsidP="00252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62" w:type="dxa"/>
            <w:vMerge w:val="restart"/>
          </w:tcPr>
          <w:p w:rsidR="0032601E" w:rsidRPr="00C718A9" w:rsidRDefault="0032601E" w:rsidP="00252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004" w:type="dxa"/>
            <w:gridSpan w:val="6"/>
          </w:tcPr>
          <w:p w:rsidR="0032601E" w:rsidRPr="00C718A9" w:rsidRDefault="0032601E" w:rsidP="00252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942" w:type="dxa"/>
            <w:vMerge w:val="restart"/>
          </w:tcPr>
          <w:p w:rsidR="0032601E" w:rsidRPr="00C718A9" w:rsidRDefault="0032601E" w:rsidP="00252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32601E" w:rsidRPr="00C718A9" w:rsidTr="0063624E">
        <w:tc>
          <w:tcPr>
            <w:tcW w:w="992" w:type="dxa"/>
            <w:vMerge/>
          </w:tcPr>
          <w:p w:rsidR="0032601E" w:rsidRPr="00C718A9" w:rsidRDefault="0032601E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32601E" w:rsidRPr="00C718A9" w:rsidRDefault="0032601E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32601E" w:rsidRPr="00C718A9" w:rsidRDefault="0032601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1" w:type="dxa"/>
          </w:tcPr>
          <w:p w:rsidR="0032601E" w:rsidRPr="00C718A9" w:rsidRDefault="0032601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01" w:type="dxa"/>
          </w:tcPr>
          <w:p w:rsidR="0032601E" w:rsidRPr="00C718A9" w:rsidRDefault="0032601E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000" w:type="dxa"/>
          </w:tcPr>
          <w:p w:rsidR="0032601E" w:rsidRPr="00C718A9" w:rsidRDefault="0032601E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001" w:type="dxa"/>
          </w:tcPr>
          <w:p w:rsidR="0032601E" w:rsidRPr="00C718A9" w:rsidRDefault="0032601E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001" w:type="dxa"/>
          </w:tcPr>
          <w:p w:rsidR="0032601E" w:rsidRPr="00C718A9" w:rsidRDefault="0032601E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42" w:type="dxa"/>
            <w:vMerge/>
          </w:tcPr>
          <w:p w:rsidR="0032601E" w:rsidRPr="00C718A9" w:rsidRDefault="0032601E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1E" w:rsidRPr="00C718A9" w:rsidTr="0063624E">
        <w:tc>
          <w:tcPr>
            <w:tcW w:w="992" w:type="dxa"/>
          </w:tcPr>
          <w:p w:rsidR="0032601E" w:rsidRPr="00C718A9" w:rsidRDefault="0032601E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8" w:type="dxa"/>
            <w:gridSpan w:val="8"/>
          </w:tcPr>
          <w:p w:rsidR="0032601E" w:rsidRPr="00C718A9" w:rsidRDefault="0032601E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Задача: к концу 2030 года осуществить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сельхозтоваропроизводителей, с внесением сведений в Единый государственный реестр недвижимости, с границами, соответствующими требованиям законодательства Российской Федерации, в отношении не менее 300 га</w:t>
            </w:r>
          </w:p>
        </w:tc>
      </w:tr>
      <w:tr w:rsidR="00A701AE" w:rsidRPr="00C718A9" w:rsidTr="0063624E">
        <w:tc>
          <w:tcPr>
            <w:tcW w:w="992" w:type="dxa"/>
          </w:tcPr>
          <w:p w:rsidR="00A701AE" w:rsidRPr="00C718A9" w:rsidRDefault="00A701AE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62" w:type="dxa"/>
          </w:tcPr>
          <w:p w:rsidR="00A701AE" w:rsidRPr="00C718A9" w:rsidRDefault="00A701AE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Осуществлен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за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1000" w:type="dxa"/>
          </w:tcPr>
          <w:p w:rsidR="00A701AE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1577,8</w:t>
            </w:r>
          </w:p>
        </w:tc>
        <w:tc>
          <w:tcPr>
            <w:tcW w:w="1001" w:type="dxa"/>
          </w:tcPr>
          <w:p w:rsidR="00A701AE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A701AE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A701AE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A701AE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A701AE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A701AE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1577,8</w:t>
            </w:r>
          </w:p>
        </w:tc>
      </w:tr>
      <w:tr w:rsidR="00543C24" w:rsidRPr="00C718A9" w:rsidTr="0063624E">
        <w:tc>
          <w:tcPr>
            <w:tcW w:w="992" w:type="dxa"/>
          </w:tcPr>
          <w:p w:rsidR="00543C24" w:rsidRPr="00C718A9" w:rsidRDefault="00543C2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62" w:type="dxa"/>
          </w:tcPr>
          <w:p w:rsidR="00543C24" w:rsidRPr="00C718A9" w:rsidRDefault="00543C2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00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1093,4</w:t>
            </w:r>
          </w:p>
        </w:tc>
        <w:tc>
          <w:tcPr>
            <w:tcW w:w="1001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1093,4</w:t>
            </w:r>
          </w:p>
        </w:tc>
      </w:tr>
      <w:tr w:rsidR="00543C24" w:rsidRPr="00C718A9" w:rsidTr="0063624E">
        <w:tc>
          <w:tcPr>
            <w:tcW w:w="992" w:type="dxa"/>
          </w:tcPr>
          <w:p w:rsidR="00543C24" w:rsidRPr="00C718A9" w:rsidRDefault="00543C2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62" w:type="dxa"/>
          </w:tcPr>
          <w:p w:rsidR="00543C24" w:rsidRPr="00C718A9" w:rsidRDefault="00543C2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0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326,6</w:t>
            </w:r>
          </w:p>
        </w:tc>
        <w:tc>
          <w:tcPr>
            <w:tcW w:w="1001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326,6</w:t>
            </w:r>
          </w:p>
        </w:tc>
      </w:tr>
      <w:tr w:rsidR="00543C24" w:rsidRPr="00C718A9" w:rsidTr="0063624E">
        <w:tc>
          <w:tcPr>
            <w:tcW w:w="992" w:type="dxa"/>
          </w:tcPr>
          <w:p w:rsidR="00543C24" w:rsidRPr="00C718A9" w:rsidRDefault="00543C2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662" w:type="dxa"/>
          </w:tcPr>
          <w:p w:rsidR="00543C24" w:rsidRPr="00C718A9" w:rsidRDefault="00543C2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000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1001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</w:tr>
      <w:tr w:rsidR="00543C24" w:rsidRPr="00C718A9" w:rsidTr="0063624E">
        <w:tc>
          <w:tcPr>
            <w:tcW w:w="14600" w:type="dxa"/>
            <w:gridSpan w:val="9"/>
          </w:tcPr>
          <w:p w:rsidR="00543C24" w:rsidRPr="00C718A9" w:rsidRDefault="00543C2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Задача: к концу 2030 года подготовить проекты межевания земельных участков, выделяемых в счет невостребованных земельных долей, находящихся в собственности сельхозтоваропроизводителей, в отношении не менее чем 300 га</w:t>
            </w:r>
          </w:p>
        </w:tc>
      </w:tr>
      <w:tr w:rsidR="00543C24" w:rsidRPr="00C718A9" w:rsidTr="0063624E">
        <w:tc>
          <w:tcPr>
            <w:tcW w:w="992" w:type="dxa"/>
          </w:tcPr>
          <w:p w:rsidR="00543C24" w:rsidRPr="00C718A9" w:rsidRDefault="00543C2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6662" w:type="dxa"/>
          </w:tcPr>
          <w:p w:rsidR="00543C24" w:rsidRPr="00C718A9" w:rsidRDefault="00543C2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Подготовлены проекты межевания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1000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1001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</w:tr>
      <w:tr w:rsidR="00543C24" w:rsidRPr="00C718A9" w:rsidTr="0063624E">
        <w:tc>
          <w:tcPr>
            <w:tcW w:w="992" w:type="dxa"/>
          </w:tcPr>
          <w:p w:rsidR="00543C24" w:rsidRPr="00C718A9" w:rsidRDefault="00543C2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662" w:type="dxa"/>
          </w:tcPr>
          <w:p w:rsidR="00543C24" w:rsidRPr="00C718A9" w:rsidRDefault="00543C2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00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162,8</w:t>
            </w:r>
          </w:p>
        </w:tc>
        <w:tc>
          <w:tcPr>
            <w:tcW w:w="1001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162,8</w:t>
            </w:r>
          </w:p>
        </w:tc>
      </w:tr>
      <w:tr w:rsidR="00543C24" w:rsidRPr="00C718A9" w:rsidTr="0063624E">
        <w:tc>
          <w:tcPr>
            <w:tcW w:w="992" w:type="dxa"/>
          </w:tcPr>
          <w:p w:rsidR="00543C24" w:rsidRPr="00C718A9" w:rsidRDefault="00543C2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662" w:type="dxa"/>
          </w:tcPr>
          <w:p w:rsidR="00543C24" w:rsidRPr="00C718A9" w:rsidRDefault="00543C2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0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001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543C24" w:rsidRPr="00C718A9" w:rsidTr="0063624E">
        <w:tc>
          <w:tcPr>
            <w:tcW w:w="992" w:type="dxa"/>
          </w:tcPr>
          <w:p w:rsidR="00543C24" w:rsidRPr="00C718A9" w:rsidRDefault="00543C2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662" w:type="dxa"/>
          </w:tcPr>
          <w:p w:rsidR="00543C24" w:rsidRPr="00C718A9" w:rsidRDefault="00543C2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000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001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543C24" w:rsidRPr="00C718A9" w:rsidTr="0063624E">
        <w:tc>
          <w:tcPr>
            <w:tcW w:w="7654" w:type="dxa"/>
            <w:gridSpan w:val="2"/>
          </w:tcPr>
          <w:p w:rsidR="00543C24" w:rsidRPr="00C718A9" w:rsidRDefault="00543C2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Итого по проекту:</w:t>
            </w:r>
          </w:p>
        </w:tc>
        <w:tc>
          <w:tcPr>
            <w:tcW w:w="1000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1812,7</w:t>
            </w:r>
          </w:p>
        </w:tc>
        <w:tc>
          <w:tcPr>
            <w:tcW w:w="1001" w:type="dxa"/>
          </w:tcPr>
          <w:p w:rsidR="00543C24" w:rsidRPr="00C718A9" w:rsidRDefault="004035CD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4035CD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543C24" w:rsidRPr="00C718A9" w:rsidRDefault="004035CD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4035CD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4035CD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543C24" w:rsidRPr="00C718A9" w:rsidRDefault="004035CD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1812,7</w:t>
            </w:r>
          </w:p>
        </w:tc>
      </w:tr>
      <w:tr w:rsidR="00543C24" w:rsidRPr="00C718A9" w:rsidTr="0063624E">
        <w:tc>
          <w:tcPr>
            <w:tcW w:w="7654" w:type="dxa"/>
            <w:gridSpan w:val="2"/>
          </w:tcPr>
          <w:p w:rsidR="00543C24" w:rsidRPr="00C718A9" w:rsidRDefault="00543C2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00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1256,2</w:t>
            </w:r>
          </w:p>
        </w:tc>
        <w:tc>
          <w:tcPr>
            <w:tcW w:w="1001" w:type="dxa"/>
          </w:tcPr>
          <w:p w:rsidR="00543C24" w:rsidRPr="00C718A9" w:rsidRDefault="004035CD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4035CD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543C24" w:rsidRPr="00C718A9" w:rsidRDefault="004035CD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4035CD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4035CD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543C24" w:rsidRPr="00C718A9" w:rsidRDefault="004035CD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1256,2</w:t>
            </w:r>
          </w:p>
        </w:tc>
      </w:tr>
      <w:tr w:rsidR="00543C24" w:rsidRPr="00C718A9" w:rsidTr="0063624E">
        <w:tc>
          <w:tcPr>
            <w:tcW w:w="7654" w:type="dxa"/>
            <w:gridSpan w:val="2"/>
          </w:tcPr>
          <w:p w:rsidR="00543C24" w:rsidRPr="00C718A9" w:rsidRDefault="00543C2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0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375,2</w:t>
            </w:r>
          </w:p>
        </w:tc>
        <w:tc>
          <w:tcPr>
            <w:tcW w:w="1001" w:type="dxa"/>
          </w:tcPr>
          <w:p w:rsidR="00543C24" w:rsidRPr="00C718A9" w:rsidRDefault="004035CD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4035CD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543C24" w:rsidRPr="00C718A9" w:rsidRDefault="004035CD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4035CD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4035CD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543C24" w:rsidRPr="00C718A9" w:rsidRDefault="004035CD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375,2</w:t>
            </w:r>
          </w:p>
        </w:tc>
      </w:tr>
      <w:tr w:rsidR="00543C24" w:rsidRPr="00C718A9" w:rsidTr="0063624E">
        <w:tc>
          <w:tcPr>
            <w:tcW w:w="7654" w:type="dxa"/>
            <w:gridSpan w:val="2"/>
          </w:tcPr>
          <w:p w:rsidR="00543C24" w:rsidRPr="00C718A9" w:rsidRDefault="00543C24" w:rsidP="00C7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000" w:type="dxa"/>
          </w:tcPr>
          <w:p w:rsidR="00543C24" w:rsidRPr="00C718A9" w:rsidRDefault="0060723B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181,3</w:t>
            </w:r>
          </w:p>
        </w:tc>
        <w:tc>
          <w:tcPr>
            <w:tcW w:w="1001" w:type="dxa"/>
          </w:tcPr>
          <w:p w:rsidR="00543C24" w:rsidRPr="00C718A9" w:rsidRDefault="004035CD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4035CD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543C24" w:rsidRPr="00C718A9" w:rsidRDefault="004035CD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4035CD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43C24" w:rsidRPr="00C718A9" w:rsidRDefault="004035CD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543C24" w:rsidRPr="00C718A9" w:rsidRDefault="004035CD" w:rsidP="00C7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181,3</w:t>
            </w:r>
          </w:p>
        </w:tc>
      </w:tr>
    </w:tbl>
    <w:p w:rsidR="000E460F" w:rsidRPr="00C718A9" w:rsidRDefault="000E460F" w:rsidP="00C71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P5486"/>
      <w:bookmarkEnd w:id="4"/>
    </w:p>
    <w:sectPr w:rsidR="000E460F" w:rsidRPr="00C718A9" w:rsidSect="00F62DAC">
      <w:pgSz w:w="16838" w:h="11905" w:orient="landscape"/>
      <w:pgMar w:top="851" w:right="1134" w:bottom="85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501" w:rsidRDefault="00D87501" w:rsidP="00E14F88">
      <w:pPr>
        <w:spacing w:after="0" w:line="240" w:lineRule="auto"/>
      </w:pPr>
      <w:r>
        <w:separator/>
      </w:r>
    </w:p>
  </w:endnote>
  <w:endnote w:type="continuationSeparator" w:id="0">
    <w:p w:rsidR="00D87501" w:rsidRDefault="00D87501" w:rsidP="00E1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501" w:rsidRDefault="00D87501" w:rsidP="00E14F88">
      <w:pPr>
        <w:spacing w:after="0" w:line="240" w:lineRule="auto"/>
      </w:pPr>
      <w:r>
        <w:separator/>
      </w:r>
    </w:p>
  </w:footnote>
  <w:footnote w:type="continuationSeparator" w:id="0">
    <w:p w:rsidR="00D87501" w:rsidRDefault="00D87501" w:rsidP="00E14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11A"/>
    <w:rsid w:val="0000274F"/>
    <w:rsid w:val="00037C9D"/>
    <w:rsid w:val="00045695"/>
    <w:rsid w:val="000658D3"/>
    <w:rsid w:val="00072FAB"/>
    <w:rsid w:val="00074A6D"/>
    <w:rsid w:val="00094739"/>
    <w:rsid w:val="000A73DE"/>
    <w:rsid w:val="000B5D44"/>
    <w:rsid w:val="000C03E5"/>
    <w:rsid w:val="000D5B51"/>
    <w:rsid w:val="000E460F"/>
    <w:rsid w:val="00112720"/>
    <w:rsid w:val="00114EDF"/>
    <w:rsid w:val="00124442"/>
    <w:rsid w:val="0014462C"/>
    <w:rsid w:val="00146A6C"/>
    <w:rsid w:val="00151900"/>
    <w:rsid w:val="00151BD4"/>
    <w:rsid w:val="0016106E"/>
    <w:rsid w:val="00166F56"/>
    <w:rsid w:val="00170687"/>
    <w:rsid w:val="00176D22"/>
    <w:rsid w:val="001A18A5"/>
    <w:rsid w:val="001D43D2"/>
    <w:rsid w:val="001D4CC8"/>
    <w:rsid w:val="001E0176"/>
    <w:rsid w:val="001E7611"/>
    <w:rsid w:val="001F231D"/>
    <w:rsid w:val="0022719F"/>
    <w:rsid w:val="00232924"/>
    <w:rsid w:val="00245207"/>
    <w:rsid w:val="00245D33"/>
    <w:rsid w:val="00247B97"/>
    <w:rsid w:val="00252F4D"/>
    <w:rsid w:val="00273957"/>
    <w:rsid w:val="00290500"/>
    <w:rsid w:val="00292851"/>
    <w:rsid w:val="002E165B"/>
    <w:rsid w:val="0032601E"/>
    <w:rsid w:val="00331AF8"/>
    <w:rsid w:val="003973FB"/>
    <w:rsid w:val="003B69C2"/>
    <w:rsid w:val="003B6FC3"/>
    <w:rsid w:val="003C3DB3"/>
    <w:rsid w:val="003C43C7"/>
    <w:rsid w:val="003D77A3"/>
    <w:rsid w:val="003F1BBD"/>
    <w:rsid w:val="004035CD"/>
    <w:rsid w:val="00415158"/>
    <w:rsid w:val="00421CC8"/>
    <w:rsid w:val="0043072B"/>
    <w:rsid w:val="00445773"/>
    <w:rsid w:val="004466AA"/>
    <w:rsid w:val="0045196F"/>
    <w:rsid w:val="004B79F8"/>
    <w:rsid w:val="004F3E22"/>
    <w:rsid w:val="0051147A"/>
    <w:rsid w:val="005234F6"/>
    <w:rsid w:val="00524AE0"/>
    <w:rsid w:val="00543C24"/>
    <w:rsid w:val="00570311"/>
    <w:rsid w:val="005A5F57"/>
    <w:rsid w:val="005A6F00"/>
    <w:rsid w:val="005C1B82"/>
    <w:rsid w:val="005F7BA2"/>
    <w:rsid w:val="006065FE"/>
    <w:rsid w:val="0060723B"/>
    <w:rsid w:val="0063624E"/>
    <w:rsid w:val="00657497"/>
    <w:rsid w:val="00694D6C"/>
    <w:rsid w:val="006B0C3F"/>
    <w:rsid w:val="006B4CBB"/>
    <w:rsid w:val="006C5342"/>
    <w:rsid w:val="006E1C16"/>
    <w:rsid w:val="006F272C"/>
    <w:rsid w:val="0071300E"/>
    <w:rsid w:val="00732A52"/>
    <w:rsid w:val="00735E10"/>
    <w:rsid w:val="0074745F"/>
    <w:rsid w:val="007509AA"/>
    <w:rsid w:val="00763922"/>
    <w:rsid w:val="0077166F"/>
    <w:rsid w:val="00802E37"/>
    <w:rsid w:val="00812721"/>
    <w:rsid w:val="00820491"/>
    <w:rsid w:val="00837598"/>
    <w:rsid w:val="0085117A"/>
    <w:rsid w:val="00863A7E"/>
    <w:rsid w:val="00883DB9"/>
    <w:rsid w:val="00892AC4"/>
    <w:rsid w:val="008A3BE7"/>
    <w:rsid w:val="008B2232"/>
    <w:rsid w:val="008E1732"/>
    <w:rsid w:val="008E3C6A"/>
    <w:rsid w:val="00903BEF"/>
    <w:rsid w:val="00915A25"/>
    <w:rsid w:val="00950729"/>
    <w:rsid w:val="009645CF"/>
    <w:rsid w:val="00981050"/>
    <w:rsid w:val="009A2230"/>
    <w:rsid w:val="009C2ABC"/>
    <w:rsid w:val="009C63E8"/>
    <w:rsid w:val="009D77B3"/>
    <w:rsid w:val="009D7C4E"/>
    <w:rsid w:val="009E28EB"/>
    <w:rsid w:val="009F1EA1"/>
    <w:rsid w:val="00A02FDD"/>
    <w:rsid w:val="00A1511A"/>
    <w:rsid w:val="00A330C9"/>
    <w:rsid w:val="00A52853"/>
    <w:rsid w:val="00A701AE"/>
    <w:rsid w:val="00A716C8"/>
    <w:rsid w:val="00A726E7"/>
    <w:rsid w:val="00A86A64"/>
    <w:rsid w:val="00A9667E"/>
    <w:rsid w:val="00AA2461"/>
    <w:rsid w:val="00AB1344"/>
    <w:rsid w:val="00AD67CF"/>
    <w:rsid w:val="00B523A2"/>
    <w:rsid w:val="00B73FFA"/>
    <w:rsid w:val="00B76D64"/>
    <w:rsid w:val="00B83207"/>
    <w:rsid w:val="00B93BE7"/>
    <w:rsid w:val="00BA6639"/>
    <w:rsid w:val="00BB1289"/>
    <w:rsid w:val="00BB7689"/>
    <w:rsid w:val="00BC30E8"/>
    <w:rsid w:val="00BD6B4D"/>
    <w:rsid w:val="00BF5230"/>
    <w:rsid w:val="00BF58D4"/>
    <w:rsid w:val="00BF6247"/>
    <w:rsid w:val="00C32D84"/>
    <w:rsid w:val="00C43D95"/>
    <w:rsid w:val="00C66F0C"/>
    <w:rsid w:val="00C718A9"/>
    <w:rsid w:val="00C77540"/>
    <w:rsid w:val="00C91BD0"/>
    <w:rsid w:val="00CB538D"/>
    <w:rsid w:val="00CF268B"/>
    <w:rsid w:val="00D008D9"/>
    <w:rsid w:val="00D028BE"/>
    <w:rsid w:val="00D11FFC"/>
    <w:rsid w:val="00D359DF"/>
    <w:rsid w:val="00D4443E"/>
    <w:rsid w:val="00D50A2A"/>
    <w:rsid w:val="00D821AF"/>
    <w:rsid w:val="00D87501"/>
    <w:rsid w:val="00D92D56"/>
    <w:rsid w:val="00DA0D51"/>
    <w:rsid w:val="00DB42A8"/>
    <w:rsid w:val="00E14F88"/>
    <w:rsid w:val="00E35CDB"/>
    <w:rsid w:val="00E53953"/>
    <w:rsid w:val="00E71BF4"/>
    <w:rsid w:val="00E73508"/>
    <w:rsid w:val="00E90DFC"/>
    <w:rsid w:val="00EA43C7"/>
    <w:rsid w:val="00EC2232"/>
    <w:rsid w:val="00ED197B"/>
    <w:rsid w:val="00ED3EA6"/>
    <w:rsid w:val="00F060F4"/>
    <w:rsid w:val="00F274CE"/>
    <w:rsid w:val="00F30FA7"/>
    <w:rsid w:val="00F573A1"/>
    <w:rsid w:val="00F62DAC"/>
    <w:rsid w:val="00F7576C"/>
    <w:rsid w:val="00FD779E"/>
    <w:rsid w:val="00FF1F32"/>
    <w:rsid w:val="00FF3EB4"/>
    <w:rsid w:val="00FF4001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345B3-C04A-4C97-A00C-05D8564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51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151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151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151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151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1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4F88"/>
  </w:style>
  <w:style w:type="paragraph" w:styleId="a7">
    <w:name w:val="footer"/>
    <w:basedOn w:val="a"/>
    <w:link w:val="a8"/>
    <w:uiPriority w:val="99"/>
    <w:unhideWhenUsed/>
    <w:rsid w:val="00E1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21</Pages>
  <Words>3880</Words>
  <Characters>22117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DF-17-013</dc:creator>
  <cp:lastModifiedBy>admin</cp:lastModifiedBy>
  <cp:revision>144</cp:revision>
  <dcterms:created xsi:type="dcterms:W3CDTF">2024-04-09T06:11:00Z</dcterms:created>
  <dcterms:modified xsi:type="dcterms:W3CDTF">2024-11-21T05:59:00Z</dcterms:modified>
</cp:coreProperties>
</file>